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“五一”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期间</w:t>
      </w:r>
      <w:r>
        <w:rPr>
          <w:rFonts w:hint="eastAsia" w:ascii="仿宋_GB2312" w:eastAsia="仿宋_GB2312"/>
          <w:b/>
          <w:bCs/>
          <w:sz w:val="36"/>
          <w:szCs w:val="36"/>
        </w:rPr>
        <w:t>离京人员备案表</w:t>
      </w:r>
    </w:p>
    <w:p>
      <w:pPr>
        <w:jc w:val="left"/>
        <w:rPr>
          <w:rFonts w:hint="eastAsia" w:ascii="仿宋_GB2312" w:eastAsia="仿宋_GB2312"/>
          <w:bCs/>
          <w:sz w:val="24"/>
          <w:szCs w:val="24"/>
        </w:rPr>
      </w:pPr>
    </w:p>
    <w:p>
      <w:pPr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企业名称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盖章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安路普（北京）汽车技术有限公司</w:t>
      </w:r>
    </w:p>
    <w:tbl>
      <w:tblPr>
        <w:tblStyle w:val="5"/>
        <w:tblW w:w="50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2106"/>
        <w:gridCol w:w="1445"/>
        <w:gridCol w:w="1447"/>
        <w:gridCol w:w="1124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离京日期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返京日期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前往</w:t>
            </w:r>
            <w:r>
              <w:rPr>
                <w:rFonts w:hint="eastAsia" w:ascii="仿宋_GB2312" w:eastAsia="仿宋_GB2312"/>
                <w:sz w:val="28"/>
                <w:szCs w:val="28"/>
              </w:rPr>
              <w:t>地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高杨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130723199305222740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5月1日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5月5日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张家口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孙国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210702197005140670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4月30日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5月5日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天津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吴航波</w:t>
            </w: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130429199012232613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4月30号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5月5日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邯郸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填报人：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83"/>
    <w:rsid w:val="001859F3"/>
    <w:rsid w:val="001965CE"/>
    <w:rsid w:val="001E6932"/>
    <w:rsid w:val="00473FBA"/>
    <w:rsid w:val="004A4184"/>
    <w:rsid w:val="004A76C0"/>
    <w:rsid w:val="00673511"/>
    <w:rsid w:val="00697839"/>
    <w:rsid w:val="007144EC"/>
    <w:rsid w:val="00781283"/>
    <w:rsid w:val="0078447C"/>
    <w:rsid w:val="007A6DDC"/>
    <w:rsid w:val="00A37013"/>
    <w:rsid w:val="00AC5984"/>
    <w:rsid w:val="00B46825"/>
    <w:rsid w:val="00C566AA"/>
    <w:rsid w:val="00CD2ECD"/>
    <w:rsid w:val="00D56E29"/>
    <w:rsid w:val="00DE3211"/>
    <w:rsid w:val="00E07693"/>
    <w:rsid w:val="00E32D92"/>
    <w:rsid w:val="00F2740D"/>
    <w:rsid w:val="04DE0314"/>
    <w:rsid w:val="08252FBC"/>
    <w:rsid w:val="08E8570B"/>
    <w:rsid w:val="0ADB6516"/>
    <w:rsid w:val="0B272C75"/>
    <w:rsid w:val="0BD66FA5"/>
    <w:rsid w:val="0E100ACC"/>
    <w:rsid w:val="0F564507"/>
    <w:rsid w:val="0FFF1B88"/>
    <w:rsid w:val="112F287E"/>
    <w:rsid w:val="124F2499"/>
    <w:rsid w:val="13046073"/>
    <w:rsid w:val="134A1DAC"/>
    <w:rsid w:val="16190E28"/>
    <w:rsid w:val="18817BB2"/>
    <w:rsid w:val="1B607D57"/>
    <w:rsid w:val="1F074876"/>
    <w:rsid w:val="1F73673C"/>
    <w:rsid w:val="201E56B4"/>
    <w:rsid w:val="21D15938"/>
    <w:rsid w:val="22DF7A98"/>
    <w:rsid w:val="27411B3E"/>
    <w:rsid w:val="27F93E02"/>
    <w:rsid w:val="284C2004"/>
    <w:rsid w:val="28B855F1"/>
    <w:rsid w:val="2A9D5B6C"/>
    <w:rsid w:val="2C216B9E"/>
    <w:rsid w:val="2D0C2173"/>
    <w:rsid w:val="345C6FB3"/>
    <w:rsid w:val="35750CFD"/>
    <w:rsid w:val="371B4CBF"/>
    <w:rsid w:val="38900BE4"/>
    <w:rsid w:val="44110729"/>
    <w:rsid w:val="4441650F"/>
    <w:rsid w:val="47D725F7"/>
    <w:rsid w:val="47F11F1D"/>
    <w:rsid w:val="49154189"/>
    <w:rsid w:val="4A1B3D9F"/>
    <w:rsid w:val="4A2454A3"/>
    <w:rsid w:val="4C4149A4"/>
    <w:rsid w:val="4C5B10B2"/>
    <w:rsid w:val="501F4885"/>
    <w:rsid w:val="51257A0E"/>
    <w:rsid w:val="540D7096"/>
    <w:rsid w:val="54651F0F"/>
    <w:rsid w:val="56A204AC"/>
    <w:rsid w:val="57312584"/>
    <w:rsid w:val="57324D4E"/>
    <w:rsid w:val="577177B3"/>
    <w:rsid w:val="57767D26"/>
    <w:rsid w:val="57932728"/>
    <w:rsid w:val="5813219A"/>
    <w:rsid w:val="5BF52901"/>
    <w:rsid w:val="5CA860EA"/>
    <w:rsid w:val="5D934460"/>
    <w:rsid w:val="5DBE089A"/>
    <w:rsid w:val="600D5C38"/>
    <w:rsid w:val="601A41A5"/>
    <w:rsid w:val="61432C78"/>
    <w:rsid w:val="61592EC1"/>
    <w:rsid w:val="62A0575A"/>
    <w:rsid w:val="63C93102"/>
    <w:rsid w:val="64E16F99"/>
    <w:rsid w:val="660F5BD6"/>
    <w:rsid w:val="67E91DB4"/>
    <w:rsid w:val="699A6A7C"/>
    <w:rsid w:val="6A086B64"/>
    <w:rsid w:val="6BE25C0D"/>
    <w:rsid w:val="6CC963A0"/>
    <w:rsid w:val="6DE52DE7"/>
    <w:rsid w:val="70CC1DDE"/>
    <w:rsid w:val="76382CB8"/>
    <w:rsid w:val="76DB6728"/>
    <w:rsid w:val="7ED3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tty</Company>
  <Pages>3</Pages>
  <Words>200</Words>
  <Characters>1144</Characters>
  <Lines>9</Lines>
  <Paragraphs>2</Paragraphs>
  <TotalTime>2</TotalTime>
  <ScaleCrop>false</ScaleCrop>
  <LinksUpToDate>false</LinksUpToDate>
  <CharactersWithSpaces>1342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2020-04-22T13:13:00Z</dcterms:created>
  <dc:creator>yhl</dc:creator>
  <cp:lastModifiedBy>BESOS</cp:lastModifiedBy>
  <dcterms:modified xsi:type="dcterms:W3CDTF">2020-04-29T03:31:56Z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