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ind w:firstLine="562"/>
        <w:jc w:val="center"/>
        <w:rPr>
          <w:rFonts w:ascii="黑体" w:hAnsi="黑体" w:eastAsia="黑体"/>
          <w:b/>
          <w:szCs w:val="32"/>
          <w:lang w:eastAsia="zh-CN"/>
        </w:rPr>
      </w:pPr>
      <w:r>
        <w:rPr>
          <w:rFonts w:ascii="黑体" w:hAnsi="黑体" w:eastAsia="黑体"/>
          <w:b/>
          <w:bCs/>
          <w:sz w:val="36"/>
          <w:szCs w:val="36"/>
          <w:lang w:eastAsia="zh-CN"/>
        </w:rPr>
        <w:drawing>
          <wp:anchor distT="0" distB="0" distL="114300" distR="114300" simplePos="0" relativeHeight="251658240" behindDoc="1" locked="0" layoutInCell="1" allowOverlap="1">
            <wp:simplePos x="0" y="0"/>
            <wp:positionH relativeFrom="margin">
              <wp:align>left</wp:align>
            </wp:positionH>
            <wp:positionV relativeFrom="topMargin">
              <wp:posOffset>652780</wp:posOffset>
            </wp:positionV>
            <wp:extent cx="1176020" cy="276225"/>
            <wp:effectExtent l="0" t="0" r="5080" b="9525"/>
            <wp:wrapThrough wrapText="bothSides">
              <wp:wrapPolygon>
                <wp:start x="1749" y="0"/>
                <wp:lineTo x="0" y="2979"/>
                <wp:lineTo x="0" y="16386"/>
                <wp:lineTo x="1749" y="20855"/>
                <wp:lineTo x="4549" y="20855"/>
                <wp:lineTo x="21343" y="17876"/>
                <wp:lineTo x="21343" y="1490"/>
                <wp:lineTo x="4549" y="0"/>
                <wp:lineTo x="1749"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76020" cy="276225"/>
                    </a:xfrm>
                    <a:prstGeom prst="rect">
                      <a:avLst/>
                    </a:prstGeom>
                    <a:noFill/>
                    <a:ln>
                      <a:noFill/>
                    </a:ln>
                  </pic:spPr>
                </pic:pic>
              </a:graphicData>
            </a:graphic>
          </wp:anchor>
        </w:drawing>
      </w:r>
      <w:r>
        <w:rPr>
          <w:rFonts w:hint="eastAsia" w:ascii="黑体" w:hAnsi="黑体" w:eastAsia="黑体"/>
          <w:b/>
          <w:szCs w:val="32"/>
          <w:lang w:eastAsia="zh-CN"/>
        </w:rPr>
        <w:t>保密承诺书</w:t>
      </w:r>
    </w:p>
    <w:p>
      <w:pPr>
        <w:spacing w:before="120" w:after="120" w:line="360" w:lineRule="auto"/>
        <w:ind w:firstLine="560"/>
        <w:rPr>
          <w:rFonts w:ascii="仿宋_GB2312" w:hAnsi="楷体" w:eastAsia="仿宋_GB2312"/>
          <w:szCs w:val="32"/>
          <w:lang w:eastAsia="zh-CN"/>
        </w:rPr>
      </w:pPr>
      <w:r>
        <w:rPr>
          <w:rFonts w:hint="eastAsia" w:ascii="仿宋_GB2312" w:hAnsi="楷体" w:eastAsia="仿宋_GB2312"/>
          <w:szCs w:val="32"/>
          <w:lang w:eastAsia="zh-CN"/>
        </w:rPr>
        <w:t>本人承诺严格遵守国家保密法律法规，不泄露、不窃取任何国家秘密和解放公司内部信息，保证在工作中做到：</w:t>
      </w:r>
    </w:p>
    <w:p>
      <w:pPr>
        <w:spacing w:before="120" w:after="120" w:line="360" w:lineRule="auto"/>
        <w:ind w:firstLine="560"/>
        <w:rPr>
          <w:rFonts w:ascii="仿宋_GB2312" w:hAnsi="楷体" w:eastAsia="仿宋_GB2312"/>
          <w:szCs w:val="32"/>
          <w:lang w:eastAsia="zh-CN"/>
        </w:rPr>
      </w:pPr>
      <w:r>
        <w:rPr>
          <w:rFonts w:hint="eastAsia" w:ascii="仿宋_GB2312" w:hAnsi="楷体" w:eastAsia="仿宋_GB2312"/>
          <w:szCs w:val="32"/>
          <w:lang w:eastAsia="zh-CN"/>
        </w:rPr>
        <w:t>1、不该问的绝对不问；</w:t>
      </w:r>
    </w:p>
    <w:p>
      <w:pPr>
        <w:spacing w:before="120" w:after="120" w:line="360" w:lineRule="auto"/>
        <w:ind w:firstLine="560"/>
        <w:jc w:val="both"/>
        <w:rPr>
          <w:rFonts w:ascii="仿宋_GB2312" w:hAnsi="楷体" w:eastAsia="仿宋_GB2312"/>
          <w:szCs w:val="32"/>
          <w:lang w:eastAsia="zh-CN"/>
        </w:rPr>
      </w:pPr>
      <w:r>
        <w:rPr>
          <w:rFonts w:hint="eastAsia" w:ascii="仿宋_GB2312" w:hAnsi="楷体" w:eastAsia="仿宋_GB2312"/>
          <w:szCs w:val="32"/>
          <w:lang w:eastAsia="zh-CN"/>
        </w:rPr>
        <w:t>2、不该看的绝对不看（解放公司各类文件、资料、图片、照片、在研产品、电脑显示器内容等）；</w:t>
      </w:r>
    </w:p>
    <w:p>
      <w:pPr>
        <w:spacing w:before="120" w:after="120" w:line="360" w:lineRule="auto"/>
        <w:ind w:firstLine="560"/>
        <w:jc w:val="both"/>
        <w:rPr>
          <w:rFonts w:ascii="仿宋_GB2312" w:hAnsi="楷体" w:eastAsia="仿宋_GB2312"/>
          <w:szCs w:val="32"/>
          <w:lang w:eastAsia="zh-CN"/>
        </w:rPr>
      </w:pPr>
      <w:r>
        <w:rPr>
          <w:rFonts w:hint="eastAsia" w:ascii="仿宋_GB2312" w:hAnsi="楷体" w:eastAsia="仿宋_GB2312"/>
          <w:szCs w:val="32"/>
          <w:lang w:eastAsia="zh-CN"/>
        </w:rPr>
        <w:t>3、不该说的绝对不说（任何自己可能知悉的秘密信息和内部信息）；</w:t>
      </w:r>
    </w:p>
    <w:p>
      <w:pPr>
        <w:spacing w:before="120" w:after="120" w:line="360" w:lineRule="auto"/>
        <w:ind w:firstLine="560"/>
        <w:jc w:val="both"/>
        <w:rPr>
          <w:rFonts w:ascii="仿宋_GB2312" w:hAnsi="楷体" w:eastAsia="仿宋_GB2312"/>
          <w:szCs w:val="32"/>
          <w:lang w:eastAsia="zh-CN"/>
        </w:rPr>
      </w:pPr>
      <w:r>
        <w:rPr>
          <w:rFonts w:hint="eastAsia" w:ascii="仿宋_GB2312" w:hAnsi="楷体" w:eastAsia="仿宋_GB2312"/>
          <w:szCs w:val="32"/>
          <w:lang w:eastAsia="zh-CN"/>
        </w:rPr>
        <w:t>4、不记录、复制、保存、传递任何可能接触到的涉密信息；</w:t>
      </w:r>
    </w:p>
    <w:p>
      <w:pPr>
        <w:spacing w:before="120" w:after="120" w:line="360" w:lineRule="auto"/>
        <w:ind w:firstLine="560"/>
        <w:jc w:val="both"/>
        <w:rPr>
          <w:rFonts w:ascii="仿宋_GB2312" w:hAnsi="楷体" w:eastAsia="仿宋_GB2312"/>
          <w:szCs w:val="32"/>
          <w:lang w:eastAsia="zh-CN"/>
        </w:rPr>
      </w:pPr>
      <w:r>
        <w:rPr>
          <w:rFonts w:hint="eastAsia" w:ascii="仿宋_GB2312" w:hAnsi="楷体" w:eastAsia="仿宋_GB2312"/>
          <w:szCs w:val="32"/>
          <w:lang w:eastAsia="zh-CN"/>
        </w:rPr>
        <w:t>5、不对特种装备生产车间、存放地点、以及整车和零部件进行拍照、录像、定位；</w:t>
      </w:r>
    </w:p>
    <w:p>
      <w:pPr>
        <w:spacing w:before="120" w:after="120" w:line="360" w:lineRule="auto"/>
        <w:ind w:firstLine="560"/>
        <w:jc w:val="both"/>
        <w:rPr>
          <w:rFonts w:ascii="仿宋_GB2312" w:hAnsi="楷体" w:eastAsia="仿宋_GB2312"/>
          <w:szCs w:val="32"/>
          <w:lang w:eastAsia="zh-CN"/>
        </w:rPr>
      </w:pPr>
      <w:r>
        <w:rPr>
          <w:rFonts w:hint="eastAsia" w:ascii="仿宋_GB2312" w:hAnsi="楷体" w:eastAsia="仿宋_GB2312"/>
          <w:szCs w:val="32"/>
          <w:lang w:eastAsia="zh-CN"/>
        </w:rPr>
        <w:t>6、进入涉密场所工作须经涉密场所所在单位同意后指定陪同人员伴陪进入，并在登记簿上登记；</w:t>
      </w:r>
    </w:p>
    <w:p>
      <w:pPr>
        <w:spacing w:before="120" w:after="120" w:line="360" w:lineRule="auto"/>
        <w:ind w:firstLine="560"/>
        <w:jc w:val="both"/>
        <w:rPr>
          <w:rFonts w:ascii="仿宋_GB2312" w:hAnsi="楷体" w:eastAsia="仿宋_GB2312"/>
          <w:szCs w:val="32"/>
          <w:lang w:eastAsia="zh-CN"/>
        </w:rPr>
      </w:pPr>
      <w:r>
        <w:rPr>
          <w:rFonts w:hint="eastAsia" w:ascii="仿宋_GB2312" w:hAnsi="楷体" w:eastAsia="仿宋_GB2312"/>
          <w:szCs w:val="32"/>
          <w:lang w:eastAsia="zh-CN"/>
        </w:rPr>
        <w:t>7、如捡拾涉密文件、资料、载体须及时报告所在涉密部门；</w:t>
      </w:r>
    </w:p>
    <w:p>
      <w:pPr>
        <w:spacing w:before="120" w:after="120" w:line="360" w:lineRule="auto"/>
        <w:ind w:firstLine="560"/>
        <w:jc w:val="both"/>
        <w:rPr>
          <w:rFonts w:ascii="仿宋_GB2312" w:hAnsi="楷体" w:eastAsia="仿宋_GB2312"/>
          <w:szCs w:val="32"/>
          <w:lang w:eastAsia="zh-CN"/>
        </w:rPr>
      </w:pPr>
      <w:r>
        <w:rPr>
          <w:rFonts w:hint="eastAsia" w:ascii="仿宋_GB2312" w:hAnsi="楷体" w:eastAsia="仿宋_GB2312"/>
          <w:szCs w:val="32"/>
          <w:lang w:eastAsia="zh-CN"/>
        </w:rPr>
        <w:t>8、如发现其它人员有窃密行为要及时制止并报告所在涉密部门负责人；</w:t>
      </w:r>
    </w:p>
    <w:p>
      <w:pPr>
        <w:spacing w:before="120" w:after="120" w:line="360" w:lineRule="auto"/>
        <w:ind w:firstLine="560"/>
        <w:jc w:val="both"/>
        <w:rPr>
          <w:rFonts w:ascii="仿宋_GB2312" w:hAnsi="楷体" w:eastAsia="仿宋_GB2312"/>
          <w:szCs w:val="32"/>
          <w:lang w:eastAsia="zh-CN"/>
        </w:rPr>
      </w:pPr>
      <w:r>
        <w:rPr>
          <w:rFonts w:hint="eastAsia" w:ascii="仿宋_GB2312" w:hAnsi="楷体" w:eastAsia="仿宋_GB2312"/>
          <w:szCs w:val="32"/>
          <w:lang w:eastAsia="zh-CN"/>
        </w:rPr>
        <w:t>9、积极配合解放公司保密办、保卫部门对涉密案件的查处；</w:t>
      </w:r>
    </w:p>
    <w:p>
      <w:pPr>
        <w:spacing w:before="120" w:after="120" w:line="360" w:lineRule="auto"/>
        <w:ind w:firstLine="560"/>
        <w:jc w:val="both"/>
        <w:rPr>
          <w:rFonts w:ascii="仿宋_GB2312" w:hAnsi="楷体" w:eastAsia="仿宋_GB2312"/>
          <w:szCs w:val="32"/>
          <w:lang w:eastAsia="zh-CN"/>
        </w:rPr>
      </w:pPr>
      <w:r>
        <w:rPr>
          <w:rFonts w:hint="eastAsia" w:ascii="仿宋_GB2312" w:hAnsi="楷体" w:eastAsia="仿宋_GB2312"/>
          <w:szCs w:val="32"/>
          <w:lang w:eastAsia="zh-CN"/>
        </w:rPr>
        <w:t>本人如违反以上承诺愿意接受有关部门保密审查，按照国家法律法规和解放公司保密管理规定接受处罚，并承担相应的法律责任。</w:t>
      </w:r>
    </w:p>
    <w:p>
      <w:pPr>
        <w:spacing w:before="120" w:after="120" w:line="360" w:lineRule="auto"/>
        <w:ind w:firstLine="560"/>
        <w:rPr>
          <w:rFonts w:ascii="仿宋_GB2312" w:hAnsi="楷体" w:eastAsia="仿宋_GB2312"/>
          <w:szCs w:val="32"/>
          <w:lang w:eastAsia="zh-CN"/>
        </w:rPr>
      </w:pPr>
      <w:r>
        <w:rPr>
          <w:rFonts w:hint="eastAsia" w:ascii="仿宋_GB2312" w:hAnsi="楷体" w:eastAsia="仿宋_GB2312"/>
          <w:szCs w:val="32"/>
          <w:lang w:eastAsia="zh-CN"/>
        </w:rPr>
        <w:t>承诺人工作岗位：</w:t>
      </w:r>
    </w:p>
    <w:p>
      <w:pPr>
        <w:spacing w:before="120" w:after="120" w:line="360" w:lineRule="auto"/>
        <w:ind w:firstLine="600" w:firstLineChars="250"/>
        <w:rPr>
          <w:rFonts w:hint="eastAsia" w:ascii="仿宋_GB2312" w:hAnsi="楷体" w:eastAsia="仿宋_GB2312"/>
          <w:szCs w:val="32"/>
          <w:lang w:eastAsia="zh-CN"/>
        </w:rPr>
      </w:pPr>
      <w:r>
        <w:rPr>
          <w:rFonts w:hint="eastAsia" w:ascii="仿宋_GB2312" w:hAnsi="楷体" w:eastAsia="仿宋_GB2312"/>
          <w:szCs w:val="32"/>
          <w:lang w:eastAsia="zh-CN"/>
        </w:rPr>
        <w:t xml:space="preserve">□保安员  □保洁员 </w:t>
      </w:r>
      <w:r>
        <w:rPr>
          <w:rFonts w:hint="eastAsia" w:ascii="仿宋_GB2312" w:hAnsi="楷体" w:eastAsia="仿宋_GB2312"/>
          <w:color w:val="FF0000"/>
          <w:szCs w:val="32"/>
          <w:lang w:eastAsia="zh-CN"/>
        </w:rPr>
        <w:t xml:space="preserve"> </w:t>
      </w:r>
      <w:r>
        <w:rPr>
          <w:rFonts w:hint="eastAsia" w:ascii="仿宋_GB2312" w:hAnsi="楷体" w:eastAsia="仿宋_GB2312"/>
          <w:szCs w:val="32"/>
          <w:lang w:eastAsia="zh-CN"/>
        </w:rPr>
        <w:t xml:space="preserve">☑服务、整备人员  </w:t>
      </w:r>
      <w:bookmarkStart w:id="0" w:name="_GoBack"/>
      <w:bookmarkEnd w:id="0"/>
      <w:r>
        <w:rPr>
          <w:rFonts w:hint="eastAsia" w:ascii="仿宋_GB2312" w:hAnsi="楷体" w:eastAsia="仿宋_GB2312"/>
          <w:szCs w:val="32"/>
          <w:lang w:eastAsia="zh-CN"/>
        </w:rPr>
        <w:t>☑其他人</w:t>
      </w:r>
    </w:p>
    <w:p>
      <w:pPr>
        <w:spacing w:before="120" w:after="120" w:line="578" w:lineRule="exact"/>
        <w:ind w:firstLine="560"/>
        <w:rPr>
          <w:rFonts w:ascii="仿宋_GB2312" w:hAnsi="楷体" w:eastAsia="仿宋_GB2312"/>
          <w:szCs w:val="32"/>
          <w:lang w:eastAsia="zh-CN"/>
        </w:rPr>
      </w:pPr>
      <w:r>
        <w:rPr>
          <w:rFonts w:hint="eastAsia" w:ascii="仿宋_GB2312" w:hAnsi="楷体" w:eastAsia="仿宋_GB2312"/>
          <w:szCs w:val="32"/>
          <w:lang w:eastAsia="zh-CN"/>
        </w:rPr>
        <w:t>承诺人（签字）：</w:t>
      </w:r>
    </w:p>
    <w:p>
      <w:pPr>
        <w:spacing w:before="120" w:after="120" w:line="578" w:lineRule="exact"/>
        <w:ind w:firstLine="560"/>
        <w:rPr>
          <w:rFonts w:hint="default" w:ascii="仿宋_GB2312" w:hAnsi="楷体" w:eastAsia="仿宋_GB2312"/>
          <w:szCs w:val="32"/>
          <w:lang w:val="en-US" w:eastAsia="zh-CN"/>
        </w:rPr>
      </w:pPr>
      <w:r>
        <w:rPr>
          <w:rFonts w:hint="eastAsia" w:ascii="仿宋_GB2312" w:hAnsi="楷体" w:eastAsia="仿宋_GB2312"/>
          <w:szCs w:val="32"/>
          <w:lang w:eastAsia="zh-CN"/>
        </w:rPr>
        <w:t>身份证号码：</w:t>
      </w:r>
      <w:r>
        <w:rPr>
          <w:rFonts w:hint="eastAsia" w:ascii="仿宋_GB2312" w:hAnsi="楷体" w:eastAsia="仿宋_GB2312"/>
          <w:szCs w:val="32"/>
          <w:lang w:val="en-US" w:eastAsia="zh-CN"/>
        </w:rPr>
        <w:t>220182198810255536</w:t>
      </w:r>
    </w:p>
    <w:p>
      <w:pPr>
        <w:spacing w:before="120" w:after="120" w:line="578" w:lineRule="exact"/>
        <w:ind w:firstLine="560"/>
        <w:rPr>
          <w:rFonts w:ascii="仿宋_GB2312" w:hAnsi="楷体" w:eastAsia="仿宋_GB2312"/>
          <w:szCs w:val="32"/>
          <w:lang w:eastAsia="zh-CN"/>
        </w:rPr>
      </w:pPr>
      <w:r>
        <w:rPr>
          <w:rFonts w:hint="eastAsia" w:ascii="仿宋_GB2312" w:hAnsi="楷体" w:eastAsia="仿宋_GB2312"/>
          <w:szCs w:val="32"/>
          <w:lang w:eastAsia="zh-CN"/>
        </w:rPr>
        <w:t>本人工作单位：</w:t>
      </w:r>
      <w:r>
        <w:rPr>
          <w:rFonts w:hint="eastAsia" w:ascii="仿宋_GB2312" w:hAnsi="楷体" w:eastAsia="仿宋_GB2312"/>
          <w:szCs w:val="32"/>
          <w:lang w:val="en-US" w:eastAsia="zh-CN"/>
        </w:rPr>
        <w:t>北京光华荣昌汽车部件有限公司</w:t>
      </w:r>
      <w:r>
        <w:rPr>
          <w:rFonts w:ascii="仿宋_GB2312" w:hAnsi="楷体" w:eastAsia="仿宋_GB2312"/>
          <w:szCs w:val="32"/>
          <w:lang w:eastAsia="zh-CN"/>
        </w:rPr>
        <w:t xml:space="preserve"> </w:t>
      </w:r>
    </w:p>
    <w:p>
      <w:pPr>
        <w:spacing w:before="120" w:after="120" w:line="578" w:lineRule="exact"/>
        <w:ind w:firstLine="2400" w:firstLineChars="1000"/>
        <w:rPr>
          <w:rFonts w:ascii="仿宋_GB2312" w:hAnsi="楷体" w:eastAsia="仿宋_GB2312"/>
          <w:szCs w:val="32"/>
          <w:lang w:eastAsia="zh-CN"/>
        </w:rPr>
      </w:pPr>
    </w:p>
    <w:p>
      <w:pPr>
        <w:spacing w:before="120" w:after="120" w:line="578" w:lineRule="exact"/>
        <w:ind w:firstLine="560"/>
        <w:rPr>
          <w:rFonts w:ascii="仿宋_GB2312" w:hAnsi="楷体" w:eastAsia="仿宋_GB2312"/>
          <w:szCs w:val="32"/>
          <w:lang w:eastAsia="zh-CN"/>
        </w:rPr>
      </w:pPr>
      <w:r>
        <w:rPr>
          <w:rFonts w:hint="eastAsia" w:ascii="仿宋_GB2312" w:hAnsi="楷体" w:eastAsia="仿宋_GB2312"/>
          <w:szCs w:val="32"/>
          <w:lang w:eastAsia="zh-CN"/>
        </w:rPr>
        <w:t xml:space="preserve">                                  </w:t>
      </w:r>
      <w:r>
        <w:rPr>
          <w:rFonts w:ascii="仿宋_GB2312" w:hAnsi="楷体" w:eastAsia="仿宋_GB2312"/>
          <w:szCs w:val="32"/>
          <w:lang w:eastAsia="zh-CN"/>
        </w:rPr>
        <w:t xml:space="preserve">       </w:t>
      </w:r>
      <w:r>
        <w:rPr>
          <w:rFonts w:hint="eastAsia" w:ascii="仿宋_GB2312" w:hAnsi="楷体" w:eastAsia="仿宋_GB2312"/>
          <w:szCs w:val="32"/>
          <w:lang w:eastAsia="zh-CN"/>
        </w:rPr>
        <w:t>单位</w:t>
      </w:r>
      <w:r>
        <w:rPr>
          <w:rFonts w:hint="eastAsia" w:ascii="仿宋_GB2312" w:hAnsi="楷体" w:eastAsia="仿宋_GB2312"/>
          <w:color w:val="FF0000"/>
          <w:szCs w:val="32"/>
          <w:lang w:eastAsia="zh-CN"/>
        </w:rPr>
        <w:t>（盖章）</w:t>
      </w:r>
    </w:p>
    <w:p>
      <w:pPr>
        <w:spacing w:before="120" w:after="120" w:line="578" w:lineRule="exact"/>
        <w:ind w:left="3960" w:hanging="3960" w:hangingChars="1650"/>
        <w:rPr>
          <w:rFonts w:ascii="仿宋_GB2312" w:hAnsi="楷体" w:eastAsia="仿宋_GB2312"/>
          <w:szCs w:val="32"/>
          <w:lang w:eastAsia="zh-CN"/>
        </w:rPr>
      </w:pPr>
      <w:r>
        <w:rPr>
          <w:rFonts w:hint="eastAsia" w:ascii="仿宋_GB2312" w:hAnsi="楷体" w:eastAsia="仿宋_GB2312"/>
          <w:szCs w:val="32"/>
          <w:lang w:eastAsia="zh-CN"/>
        </w:rPr>
        <w:t xml:space="preserve">                                 </w:t>
      </w:r>
      <w:r>
        <w:rPr>
          <w:rFonts w:hint="eastAsia" w:ascii="仿宋_GB2312" w:hAnsi="楷体" w:eastAsia="仿宋_GB2312"/>
          <w:szCs w:val="32"/>
          <w:lang w:val="en-US" w:eastAsia="zh-CN"/>
        </w:rPr>
        <w:t xml:space="preserve">          </w:t>
      </w:r>
      <w:r>
        <w:rPr>
          <w:rFonts w:hint="eastAsia" w:ascii="仿宋_GB2312" w:hAnsi="楷体" w:eastAsia="仿宋_GB2312"/>
          <w:szCs w:val="32"/>
          <w:lang w:eastAsia="zh-CN"/>
        </w:rPr>
        <w:t xml:space="preserve">  </w:t>
      </w:r>
      <w:r>
        <w:rPr>
          <w:rFonts w:hint="eastAsia" w:ascii="仿宋_GB2312" w:hAnsi="楷体" w:eastAsia="仿宋_GB2312"/>
          <w:szCs w:val="32"/>
          <w:lang w:val="en-US" w:eastAsia="zh-CN"/>
        </w:rPr>
        <w:t>2021</w:t>
      </w:r>
      <w:r>
        <w:rPr>
          <w:rFonts w:ascii="仿宋_GB2312" w:hAnsi="楷体" w:eastAsia="仿宋_GB2312"/>
          <w:szCs w:val="32"/>
          <w:lang w:eastAsia="zh-CN"/>
        </w:rPr>
        <w:t xml:space="preserve">  </w:t>
      </w:r>
      <w:r>
        <w:rPr>
          <w:rFonts w:hint="eastAsia" w:ascii="仿宋_GB2312" w:hAnsi="楷体" w:eastAsia="仿宋_GB2312"/>
          <w:szCs w:val="32"/>
          <w:lang w:eastAsia="zh-CN"/>
        </w:rPr>
        <w:t xml:space="preserve">年 </w:t>
      </w:r>
      <w:r>
        <w:rPr>
          <w:rFonts w:hint="eastAsia" w:ascii="仿宋_GB2312" w:hAnsi="楷体" w:eastAsia="仿宋_GB2312"/>
          <w:szCs w:val="32"/>
          <w:lang w:val="en-US" w:eastAsia="zh-CN"/>
        </w:rPr>
        <w:t>4</w:t>
      </w:r>
      <w:r>
        <w:rPr>
          <w:rFonts w:hint="eastAsia" w:ascii="仿宋_GB2312" w:hAnsi="楷体" w:eastAsia="仿宋_GB2312"/>
          <w:szCs w:val="32"/>
          <w:lang w:eastAsia="zh-CN"/>
        </w:rPr>
        <w:t xml:space="preserve"> 月 </w:t>
      </w:r>
      <w:r>
        <w:rPr>
          <w:rFonts w:ascii="仿宋_GB2312" w:hAnsi="楷体" w:eastAsia="仿宋_GB2312"/>
          <w:szCs w:val="32"/>
          <w:lang w:eastAsia="zh-CN"/>
        </w:rPr>
        <w:t xml:space="preserve"> </w:t>
      </w:r>
      <w:r>
        <w:rPr>
          <w:rFonts w:hint="eastAsia" w:ascii="仿宋_GB2312" w:hAnsi="楷体" w:eastAsia="仿宋_GB2312"/>
          <w:szCs w:val="32"/>
          <w:lang w:val="en-US" w:eastAsia="zh-CN"/>
        </w:rPr>
        <w:t>28</w:t>
      </w:r>
      <w:r>
        <w:rPr>
          <w:rFonts w:ascii="仿宋_GB2312" w:hAnsi="楷体" w:eastAsia="仿宋_GB2312"/>
          <w:szCs w:val="32"/>
          <w:lang w:eastAsia="zh-CN"/>
        </w:rPr>
        <w:t xml:space="preserve"> </w:t>
      </w:r>
      <w:r>
        <w:rPr>
          <w:rFonts w:hint="eastAsia" w:ascii="仿宋_GB2312" w:hAnsi="楷体" w:eastAsia="仿宋_GB2312"/>
          <w:szCs w:val="32"/>
          <w:lang w:eastAsia="zh-CN"/>
        </w:rPr>
        <w:t xml:space="preserve">日                              </w:t>
      </w:r>
      <w:r>
        <w:rPr>
          <w:rFonts w:hint="eastAsia" w:ascii="仿宋_GB2312" w:hAnsi="楷体" w:eastAsia="仿宋_GB2312"/>
          <w:sz w:val="21"/>
          <w:lang w:eastAsia="zh-CN"/>
        </w:rPr>
        <w:t xml:space="preserve"> </w:t>
      </w:r>
    </w:p>
    <w:sectPr>
      <w:footerReference r:id="rId5" w:type="first"/>
      <w:headerReference r:id="rId3" w:type="default"/>
      <w:footerReference r:id="rId4" w:type="even"/>
      <w:pgSz w:w="11906" w:h="16838"/>
      <w:pgMar w:top="1276" w:right="1418" w:bottom="851" w:left="141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ind w:left="7110" w:hanging="7110" w:hangingChars="3950"/>
      <w:rPr>
        <w:sz w:val="18"/>
        <w:szCs w:val="18"/>
        <w:lang w:eastAsia="zh-CN"/>
      </w:rPr>
    </w:pPr>
    <w:r>
      <w:rPr>
        <w:rFonts w:hint="eastAsia"/>
        <w:sz w:val="18"/>
        <w:szCs w:val="18"/>
        <w:lang w:eastAsia="zh-CN"/>
      </w:rPr>
      <w:t xml:space="preserve">                                                                                   </w:t>
    </w:r>
    <w:r>
      <w:rPr>
        <w:rFonts w:hint="eastAsia" w:ascii="宋体" w:hAnsi="宋体"/>
        <w:bCs/>
        <w:sz w:val="18"/>
        <w:szCs w:val="18"/>
      </w:rPr>
      <w:t>Z4</w:t>
    </w:r>
    <w:r>
      <w:rPr>
        <w:rFonts w:hint="eastAsia" w:ascii="宋体" w:hAnsi="宋体"/>
        <w:bCs/>
        <w:sz w:val="18"/>
        <w:szCs w:val="18"/>
        <w:lang w:eastAsia="zh-CN"/>
      </w:rPr>
      <w:t>1</w:t>
    </w:r>
    <w:r>
      <w:rPr>
        <w:rFonts w:hint="eastAsia" w:ascii="宋体" w:hAnsi="宋体"/>
        <w:bCs/>
        <w:sz w:val="18"/>
        <w:szCs w:val="18"/>
      </w:rPr>
      <w:t>-ZD00</w:t>
    </w:r>
    <w:r>
      <w:rPr>
        <w:rFonts w:hint="eastAsia" w:ascii="宋体" w:hAnsi="宋体"/>
        <w:bCs/>
        <w:sz w:val="18"/>
        <w:szCs w:val="18"/>
        <w:lang w:eastAsia="zh-CN"/>
      </w:rPr>
      <w:t>8</w:t>
    </w:r>
    <w:r>
      <w:rPr>
        <w:rFonts w:hint="eastAsia" w:ascii="宋体" w:hAnsi="宋体"/>
        <w:bCs/>
        <w:sz w:val="18"/>
        <w:szCs w:val="18"/>
      </w:rPr>
      <w:t>-JL-0</w:t>
    </w:r>
    <w:r>
      <w:rPr>
        <w:rFonts w:hint="eastAsia" w:ascii="宋体" w:hAnsi="宋体"/>
        <w:bCs/>
        <w:sz w:val="18"/>
        <w:szCs w:val="18"/>
        <w:lang w:eastAsia="zh-CN"/>
      </w:rPr>
      <w:t>13</w:t>
    </w:r>
    <w:r>
      <w:rPr>
        <w:rFonts w:hint="eastAsia" w:ascii="宋体" w:hAnsi="宋体"/>
        <w:bCs/>
        <w:sz w:val="18"/>
        <w:szCs w:val="18"/>
      </w:rPr>
      <w:t>-00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79"/>
    <w:rsid w:val="0000040E"/>
    <w:rsid w:val="000008DC"/>
    <w:rsid w:val="00000FA1"/>
    <w:rsid w:val="00002A57"/>
    <w:rsid w:val="000033B7"/>
    <w:rsid w:val="00003D90"/>
    <w:rsid w:val="000053BA"/>
    <w:rsid w:val="00006111"/>
    <w:rsid w:val="00006D47"/>
    <w:rsid w:val="00007D6B"/>
    <w:rsid w:val="000100A3"/>
    <w:rsid w:val="00011469"/>
    <w:rsid w:val="00011802"/>
    <w:rsid w:val="00012547"/>
    <w:rsid w:val="00012CBA"/>
    <w:rsid w:val="00016BA5"/>
    <w:rsid w:val="00016DB8"/>
    <w:rsid w:val="00020254"/>
    <w:rsid w:val="0002249D"/>
    <w:rsid w:val="000258B7"/>
    <w:rsid w:val="00025CF9"/>
    <w:rsid w:val="00025F0C"/>
    <w:rsid w:val="00026B41"/>
    <w:rsid w:val="00030B2E"/>
    <w:rsid w:val="00033C3C"/>
    <w:rsid w:val="000407DB"/>
    <w:rsid w:val="00040B30"/>
    <w:rsid w:val="00040D59"/>
    <w:rsid w:val="000431AE"/>
    <w:rsid w:val="000434B1"/>
    <w:rsid w:val="000464AB"/>
    <w:rsid w:val="00046A50"/>
    <w:rsid w:val="00047A66"/>
    <w:rsid w:val="00047B3C"/>
    <w:rsid w:val="00053DA0"/>
    <w:rsid w:val="00055757"/>
    <w:rsid w:val="00056D86"/>
    <w:rsid w:val="00060D87"/>
    <w:rsid w:val="00061184"/>
    <w:rsid w:val="000613E9"/>
    <w:rsid w:val="00061AE0"/>
    <w:rsid w:val="00062952"/>
    <w:rsid w:val="00062B61"/>
    <w:rsid w:val="000640A9"/>
    <w:rsid w:val="000651B2"/>
    <w:rsid w:val="0006538E"/>
    <w:rsid w:val="00070427"/>
    <w:rsid w:val="0007289F"/>
    <w:rsid w:val="00072EB3"/>
    <w:rsid w:val="000748E0"/>
    <w:rsid w:val="000755DC"/>
    <w:rsid w:val="00076372"/>
    <w:rsid w:val="0007752D"/>
    <w:rsid w:val="000800C1"/>
    <w:rsid w:val="000815B7"/>
    <w:rsid w:val="000833C5"/>
    <w:rsid w:val="00090495"/>
    <w:rsid w:val="000935C2"/>
    <w:rsid w:val="000939B7"/>
    <w:rsid w:val="000953C6"/>
    <w:rsid w:val="000A1254"/>
    <w:rsid w:val="000A13EA"/>
    <w:rsid w:val="000A3714"/>
    <w:rsid w:val="000A4A5B"/>
    <w:rsid w:val="000A4DE4"/>
    <w:rsid w:val="000A5C87"/>
    <w:rsid w:val="000A64E2"/>
    <w:rsid w:val="000A7D2B"/>
    <w:rsid w:val="000B4502"/>
    <w:rsid w:val="000B475B"/>
    <w:rsid w:val="000B4AAA"/>
    <w:rsid w:val="000B5F6A"/>
    <w:rsid w:val="000B6968"/>
    <w:rsid w:val="000B70D3"/>
    <w:rsid w:val="000C087A"/>
    <w:rsid w:val="000C37EE"/>
    <w:rsid w:val="000C446F"/>
    <w:rsid w:val="000C5304"/>
    <w:rsid w:val="000C5CC9"/>
    <w:rsid w:val="000C6493"/>
    <w:rsid w:val="000C7B47"/>
    <w:rsid w:val="000D0063"/>
    <w:rsid w:val="000D0F08"/>
    <w:rsid w:val="000D5068"/>
    <w:rsid w:val="000D648B"/>
    <w:rsid w:val="000D71E4"/>
    <w:rsid w:val="000D7D67"/>
    <w:rsid w:val="000E021A"/>
    <w:rsid w:val="000E0C7E"/>
    <w:rsid w:val="000E1CFB"/>
    <w:rsid w:val="000E4E7F"/>
    <w:rsid w:val="000E65AA"/>
    <w:rsid w:val="000F4747"/>
    <w:rsid w:val="000F549E"/>
    <w:rsid w:val="000F5DBF"/>
    <w:rsid w:val="000F730D"/>
    <w:rsid w:val="00104A55"/>
    <w:rsid w:val="00106925"/>
    <w:rsid w:val="00110799"/>
    <w:rsid w:val="001122D2"/>
    <w:rsid w:val="00114309"/>
    <w:rsid w:val="00115E25"/>
    <w:rsid w:val="00121F9E"/>
    <w:rsid w:val="00122046"/>
    <w:rsid w:val="00122C23"/>
    <w:rsid w:val="00125A85"/>
    <w:rsid w:val="00126044"/>
    <w:rsid w:val="001260D7"/>
    <w:rsid w:val="00126DDB"/>
    <w:rsid w:val="00127059"/>
    <w:rsid w:val="00127980"/>
    <w:rsid w:val="00130DE4"/>
    <w:rsid w:val="00132D86"/>
    <w:rsid w:val="00133BA7"/>
    <w:rsid w:val="00133E66"/>
    <w:rsid w:val="001340D4"/>
    <w:rsid w:val="00134349"/>
    <w:rsid w:val="00136785"/>
    <w:rsid w:val="0013730B"/>
    <w:rsid w:val="0014041C"/>
    <w:rsid w:val="001405C8"/>
    <w:rsid w:val="00141575"/>
    <w:rsid w:val="00141995"/>
    <w:rsid w:val="00141A0B"/>
    <w:rsid w:val="00141DA8"/>
    <w:rsid w:val="00141E97"/>
    <w:rsid w:val="00142642"/>
    <w:rsid w:val="0014283E"/>
    <w:rsid w:val="00142C30"/>
    <w:rsid w:val="0014390D"/>
    <w:rsid w:val="0014555B"/>
    <w:rsid w:val="001466BE"/>
    <w:rsid w:val="001472D3"/>
    <w:rsid w:val="001474F3"/>
    <w:rsid w:val="0015024C"/>
    <w:rsid w:val="0015196A"/>
    <w:rsid w:val="0015246B"/>
    <w:rsid w:val="00152C73"/>
    <w:rsid w:val="00154F35"/>
    <w:rsid w:val="00157075"/>
    <w:rsid w:val="0015707B"/>
    <w:rsid w:val="001603BC"/>
    <w:rsid w:val="00163AE2"/>
    <w:rsid w:val="001643DF"/>
    <w:rsid w:val="00165E8A"/>
    <w:rsid w:val="00166080"/>
    <w:rsid w:val="00166913"/>
    <w:rsid w:val="00167A7D"/>
    <w:rsid w:val="00167D0B"/>
    <w:rsid w:val="00174919"/>
    <w:rsid w:val="0017493A"/>
    <w:rsid w:val="00177CBA"/>
    <w:rsid w:val="0018145E"/>
    <w:rsid w:val="00182A97"/>
    <w:rsid w:val="00184E25"/>
    <w:rsid w:val="001853C4"/>
    <w:rsid w:val="0018725E"/>
    <w:rsid w:val="00187847"/>
    <w:rsid w:val="00187CF0"/>
    <w:rsid w:val="0019082E"/>
    <w:rsid w:val="00190A84"/>
    <w:rsid w:val="00190AF1"/>
    <w:rsid w:val="001912E9"/>
    <w:rsid w:val="00194D54"/>
    <w:rsid w:val="00195150"/>
    <w:rsid w:val="001A031A"/>
    <w:rsid w:val="001A1731"/>
    <w:rsid w:val="001A3619"/>
    <w:rsid w:val="001A3842"/>
    <w:rsid w:val="001A4B41"/>
    <w:rsid w:val="001A7AAA"/>
    <w:rsid w:val="001B13BD"/>
    <w:rsid w:val="001B2324"/>
    <w:rsid w:val="001B353A"/>
    <w:rsid w:val="001B6427"/>
    <w:rsid w:val="001B6AA9"/>
    <w:rsid w:val="001C0354"/>
    <w:rsid w:val="001D1726"/>
    <w:rsid w:val="001D24FE"/>
    <w:rsid w:val="001D2560"/>
    <w:rsid w:val="001D4DFC"/>
    <w:rsid w:val="001D7DF9"/>
    <w:rsid w:val="001E0175"/>
    <w:rsid w:val="001E17FF"/>
    <w:rsid w:val="001E24FA"/>
    <w:rsid w:val="001E259F"/>
    <w:rsid w:val="001E2AC3"/>
    <w:rsid w:val="001E3C23"/>
    <w:rsid w:val="001E4A4B"/>
    <w:rsid w:val="001E510A"/>
    <w:rsid w:val="001E5295"/>
    <w:rsid w:val="001E6C40"/>
    <w:rsid w:val="001F297A"/>
    <w:rsid w:val="001F3828"/>
    <w:rsid w:val="002019A0"/>
    <w:rsid w:val="00201B73"/>
    <w:rsid w:val="002045E8"/>
    <w:rsid w:val="00206F43"/>
    <w:rsid w:val="002107A5"/>
    <w:rsid w:val="00211014"/>
    <w:rsid w:val="00211F67"/>
    <w:rsid w:val="00212089"/>
    <w:rsid w:val="00212811"/>
    <w:rsid w:val="00213856"/>
    <w:rsid w:val="0021431C"/>
    <w:rsid w:val="00214874"/>
    <w:rsid w:val="00215415"/>
    <w:rsid w:val="00215925"/>
    <w:rsid w:val="00221004"/>
    <w:rsid w:val="0022207A"/>
    <w:rsid w:val="002237F2"/>
    <w:rsid w:val="00227263"/>
    <w:rsid w:val="00232603"/>
    <w:rsid w:val="002350C3"/>
    <w:rsid w:val="00235261"/>
    <w:rsid w:val="00236BED"/>
    <w:rsid w:val="00236D32"/>
    <w:rsid w:val="00240008"/>
    <w:rsid w:val="00240D13"/>
    <w:rsid w:val="002413FE"/>
    <w:rsid w:val="0024157A"/>
    <w:rsid w:val="00241602"/>
    <w:rsid w:val="00241A3D"/>
    <w:rsid w:val="00241D7E"/>
    <w:rsid w:val="0024282F"/>
    <w:rsid w:val="002442E4"/>
    <w:rsid w:val="002443F8"/>
    <w:rsid w:val="00245684"/>
    <w:rsid w:val="00246252"/>
    <w:rsid w:val="00247F7A"/>
    <w:rsid w:val="00251A04"/>
    <w:rsid w:val="00251EED"/>
    <w:rsid w:val="00252073"/>
    <w:rsid w:val="002523DF"/>
    <w:rsid w:val="00252CFA"/>
    <w:rsid w:val="002540EF"/>
    <w:rsid w:val="00254339"/>
    <w:rsid w:val="00254547"/>
    <w:rsid w:val="00255041"/>
    <w:rsid w:val="002561A4"/>
    <w:rsid w:val="002569DC"/>
    <w:rsid w:val="00257605"/>
    <w:rsid w:val="0026205C"/>
    <w:rsid w:val="00262FD1"/>
    <w:rsid w:val="00263601"/>
    <w:rsid w:val="002643BE"/>
    <w:rsid w:val="00273C25"/>
    <w:rsid w:val="0027528C"/>
    <w:rsid w:val="00275ADE"/>
    <w:rsid w:val="00276064"/>
    <w:rsid w:val="002764EE"/>
    <w:rsid w:val="00281762"/>
    <w:rsid w:val="00284EAD"/>
    <w:rsid w:val="00285BB5"/>
    <w:rsid w:val="002872E4"/>
    <w:rsid w:val="002877E6"/>
    <w:rsid w:val="002900D8"/>
    <w:rsid w:val="00290E7D"/>
    <w:rsid w:val="002912E5"/>
    <w:rsid w:val="00294AFB"/>
    <w:rsid w:val="00295ED4"/>
    <w:rsid w:val="002961EC"/>
    <w:rsid w:val="0029699D"/>
    <w:rsid w:val="00296CBE"/>
    <w:rsid w:val="002979D3"/>
    <w:rsid w:val="00297B22"/>
    <w:rsid w:val="002A03B2"/>
    <w:rsid w:val="002A48F8"/>
    <w:rsid w:val="002A50FC"/>
    <w:rsid w:val="002A6A39"/>
    <w:rsid w:val="002A711F"/>
    <w:rsid w:val="002B0134"/>
    <w:rsid w:val="002B20A5"/>
    <w:rsid w:val="002B6624"/>
    <w:rsid w:val="002B7D87"/>
    <w:rsid w:val="002C00F3"/>
    <w:rsid w:val="002C034D"/>
    <w:rsid w:val="002C10C0"/>
    <w:rsid w:val="002C1CE6"/>
    <w:rsid w:val="002C1D9D"/>
    <w:rsid w:val="002C27F8"/>
    <w:rsid w:val="002C6BA8"/>
    <w:rsid w:val="002C6BDA"/>
    <w:rsid w:val="002C740B"/>
    <w:rsid w:val="002D1004"/>
    <w:rsid w:val="002D18CD"/>
    <w:rsid w:val="002D262A"/>
    <w:rsid w:val="002D26DE"/>
    <w:rsid w:val="002D42F0"/>
    <w:rsid w:val="002D5233"/>
    <w:rsid w:val="002D5477"/>
    <w:rsid w:val="002D5F7D"/>
    <w:rsid w:val="002E0126"/>
    <w:rsid w:val="002E3A0F"/>
    <w:rsid w:val="002E3FC4"/>
    <w:rsid w:val="002E4148"/>
    <w:rsid w:val="002E4855"/>
    <w:rsid w:val="002E4C97"/>
    <w:rsid w:val="002F00E3"/>
    <w:rsid w:val="002F0285"/>
    <w:rsid w:val="002F3173"/>
    <w:rsid w:val="002F5128"/>
    <w:rsid w:val="002F638B"/>
    <w:rsid w:val="002F7E62"/>
    <w:rsid w:val="00300131"/>
    <w:rsid w:val="00301B8A"/>
    <w:rsid w:val="003022A8"/>
    <w:rsid w:val="003046D4"/>
    <w:rsid w:val="00305A99"/>
    <w:rsid w:val="003066D4"/>
    <w:rsid w:val="0030772E"/>
    <w:rsid w:val="00310024"/>
    <w:rsid w:val="00311071"/>
    <w:rsid w:val="00311B71"/>
    <w:rsid w:val="00311D6B"/>
    <w:rsid w:val="003125E9"/>
    <w:rsid w:val="00314CA1"/>
    <w:rsid w:val="00316250"/>
    <w:rsid w:val="00316A9E"/>
    <w:rsid w:val="00323406"/>
    <w:rsid w:val="00323E8C"/>
    <w:rsid w:val="00326933"/>
    <w:rsid w:val="00326C47"/>
    <w:rsid w:val="00327786"/>
    <w:rsid w:val="00330B14"/>
    <w:rsid w:val="003344EC"/>
    <w:rsid w:val="003348DA"/>
    <w:rsid w:val="00334D86"/>
    <w:rsid w:val="00337368"/>
    <w:rsid w:val="003400F8"/>
    <w:rsid w:val="003407F8"/>
    <w:rsid w:val="00340FA9"/>
    <w:rsid w:val="00341CBF"/>
    <w:rsid w:val="00344276"/>
    <w:rsid w:val="003460ED"/>
    <w:rsid w:val="003472B9"/>
    <w:rsid w:val="003474D9"/>
    <w:rsid w:val="00353C85"/>
    <w:rsid w:val="00356E78"/>
    <w:rsid w:val="00357662"/>
    <w:rsid w:val="00357AE2"/>
    <w:rsid w:val="00360421"/>
    <w:rsid w:val="00361072"/>
    <w:rsid w:val="00363E20"/>
    <w:rsid w:val="003642D2"/>
    <w:rsid w:val="0036493D"/>
    <w:rsid w:val="003649FA"/>
    <w:rsid w:val="0036569E"/>
    <w:rsid w:val="00370AAD"/>
    <w:rsid w:val="00373756"/>
    <w:rsid w:val="0037436D"/>
    <w:rsid w:val="00376942"/>
    <w:rsid w:val="00380D63"/>
    <w:rsid w:val="00387DCF"/>
    <w:rsid w:val="00390BD4"/>
    <w:rsid w:val="00391357"/>
    <w:rsid w:val="00393321"/>
    <w:rsid w:val="00394C12"/>
    <w:rsid w:val="00396737"/>
    <w:rsid w:val="003A0E13"/>
    <w:rsid w:val="003A1104"/>
    <w:rsid w:val="003A2B97"/>
    <w:rsid w:val="003A382B"/>
    <w:rsid w:val="003A43BD"/>
    <w:rsid w:val="003A6014"/>
    <w:rsid w:val="003B0B42"/>
    <w:rsid w:val="003B47AE"/>
    <w:rsid w:val="003B7392"/>
    <w:rsid w:val="003B75DD"/>
    <w:rsid w:val="003C2174"/>
    <w:rsid w:val="003C2B26"/>
    <w:rsid w:val="003C3D24"/>
    <w:rsid w:val="003C43EE"/>
    <w:rsid w:val="003C5551"/>
    <w:rsid w:val="003C61BF"/>
    <w:rsid w:val="003C76C5"/>
    <w:rsid w:val="003C7BE7"/>
    <w:rsid w:val="003D0729"/>
    <w:rsid w:val="003D3D2E"/>
    <w:rsid w:val="003D44F1"/>
    <w:rsid w:val="003D515F"/>
    <w:rsid w:val="003D5D5D"/>
    <w:rsid w:val="003E0102"/>
    <w:rsid w:val="003E1F5E"/>
    <w:rsid w:val="003E200D"/>
    <w:rsid w:val="003E27FC"/>
    <w:rsid w:val="003E3B41"/>
    <w:rsid w:val="003E4A19"/>
    <w:rsid w:val="003E5875"/>
    <w:rsid w:val="003E6A95"/>
    <w:rsid w:val="003E6E87"/>
    <w:rsid w:val="003E7512"/>
    <w:rsid w:val="003F0EEC"/>
    <w:rsid w:val="003F164C"/>
    <w:rsid w:val="003F16A3"/>
    <w:rsid w:val="003F178D"/>
    <w:rsid w:val="003F2CA9"/>
    <w:rsid w:val="003F3344"/>
    <w:rsid w:val="003F544C"/>
    <w:rsid w:val="003F697C"/>
    <w:rsid w:val="00404613"/>
    <w:rsid w:val="004051E9"/>
    <w:rsid w:val="00405E27"/>
    <w:rsid w:val="00405FEA"/>
    <w:rsid w:val="004102B2"/>
    <w:rsid w:val="00410B99"/>
    <w:rsid w:val="004128E4"/>
    <w:rsid w:val="00413607"/>
    <w:rsid w:val="00415045"/>
    <w:rsid w:val="00416AFA"/>
    <w:rsid w:val="00422534"/>
    <w:rsid w:val="004235AB"/>
    <w:rsid w:val="00424173"/>
    <w:rsid w:val="004250FD"/>
    <w:rsid w:val="0042558B"/>
    <w:rsid w:val="0043041A"/>
    <w:rsid w:val="00434A9C"/>
    <w:rsid w:val="00435B23"/>
    <w:rsid w:val="004366FA"/>
    <w:rsid w:val="00436EB8"/>
    <w:rsid w:val="00441680"/>
    <w:rsid w:val="00442C10"/>
    <w:rsid w:val="004459F6"/>
    <w:rsid w:val="0044709E"/>
    <w:rsid w:val="00451EFD"/>
    <w:rsid w:val="00453135"/>
    <w:rsid w:val="00455AB6"/>
    <w:rsid w:val="00456C62"/>
    <w:rsid w:val="00456F2E"/>
    <w:rsid w:val="004574BC"/>
    <w:rsid w:val="00461960"/>
    <w:rsid w:val="00462AA7"/>
    <w:rsid w:val="00463423"/>
    <w:rsid w:val="00464955"/>
    <w:rsid w:val="00465EDF"/>
    <w:rsid w:val="00466036"/>
    <w:rsid w:val="004662F3"/>
    <w:rsid w:val="004669B3"/>
    <w:rsid w:val="00471EC2"/>
    <w:rsid w:val="00472EFA"/>
    <w:rsid w:val="00475048"/>
    <w:rsid w:val="0047592A"/>
    <w:rsid w:val="00475B2C"/>
    <w:rsid w:val="00476D73"/>
    <w:rsid w:val="00483011"/>
    <w:rsid w:val="004835F8"/>
    <w:rsid w:val="00486769"/>
    <w:rsid w:val="004935FF"/>
    <w:rsid w:val="00495553"/>
    <w:rsid w:val="00495DAC"/>
    <w:rsid w:val="00495FFD"/>
    <w:rsid w:val="004971AF"/>
    <w:rsid w:val="00497E20"/>
    <w:rsid w:val="004A40BA"/>
    <w:rsid w:val="004B04C4"/>
    <w:rsid w:val="004B129B"/>
    <w:rsid w:val="004B1429"/>
    <w:rsid w:val="004B1739"/>
    <w:rsid w:val="004B330C"/>
    <w:rsid w:val="004B3575"/>
    <w:rsid w:val="004B587F"/>
    <w:rsid w:val="004B6880"/>
    <w:rsid w:val="004B69EA"/>
    <w:rsid w:val="004C09AC"/>
    <w:rsid w:val="004C31DF"/>
    <w:rsid w:val="004C52F9"/>
    <w:rsid w:val="004C73DB"/>
    <w:rsid w:val="004D2046"/>
    <w:rsid w:val="004D2223"/>
    <w:rsid w:val="004D23CD"/>
    <w:rsid w:val="004D5004"/>
    <w:rsid w:val="004D599A"/>
    <w:rsid w:val="004D5F0C"/>
    <w:rsid w:val="004D6D1D"/>
    <w:rsid w:val="004D7961"/>
    <w:rsid w:val="004E0782"/>
    <w:rsid w:val="004E4EBE"/>
    <w:rsid w:val="004E6034"/>
    <w:rsid w:val="004F118F"/>
    <w:rsid w:val="004F29AF"/>
    <w:rsid w:val="004F3B1E"/>
    <w:rsid w:val="004F4577"/>
    <w:rsid w:val="004F7C99"/>
    <w:rsid w:val="00500E5A"/>
    <w:rsid w:val="005018FC"/>
    <w:rsid w:val="00502672"/>
    <w:rsid w:val="0051366B"/>
    <w:rsid w:val="005136EB"/>
    <w:rsid w:val="00513A47"/>
    <w:rsid w:val="00514045"/>
    <w:rsid w:val="00515818"/>
    <w:rsid w:val="0051622A"/>
    <w:rsid w:val="00517EF1"/>
    <w:rsid w:val="005220E6"/>
    <w:rsid w:val="00523312"/>
    <w:rsid w:val="005253E4"/>
    <w:rsid w:val="00526080"/>
    <w:rsid w:val="00526375"/>
    <w:rsid w:val="00526C2F"/>
    <w:rsid w:val="00527C3C"/>
    <w:rsid w:val="00530922"/>
    <w:rsid w:val="00532234"/>
    <w:rsid w:val="005349DD"/>
    <w:rsid w:val="00535D46"/>
    <w:rsid w:val="00537784"/>
    <w:rsid w:val="00537B81"/>
    <w:rsid w:val="0054080E"/>
    <w:rsid w:val="00543C1C"/>
    <w:rsid w:val="00544842"/>
    <w:rsid w:val="00545D1D"/>
    <w:rsid w:val="00550BA2"/>
    <w:rsid w:val="005512BE"/>
    <w:rsid w:val="005514D8"/>
    <w:rsid w:val="00551511"/>
    <w:rsid w:val="00551EB6"/>
    <w:rsid w:val="005533F8"/>
    <w:rsid w:val="0055389A"/>
    <w:rsid w:val="005561FD"/>
    <w:rsid w:val="00557164"/>
    <w:rsid w:val="00560C5B"/>
    <w:rsid w:val="0056394B"/>
    <w:rsid w:val="00566BE2"/>
    <w:rsid w:val="0057064C"/>
    <w:rsid w:val="00571123"/>
    <w:rsid w:val="00572E38"/>
    <w:rsid w:val="005739E3"/>
    <w:rsid w:val="00573D3B"/>
    <w:rsid w:val="00576949"/>
    <w:rsid w:val="00577613"/>
    <w:rsid w:val="00581327"/>
    <w:rsid w:val="00581A01"/>
    <w:rsid w:val="00582007"/>
    <w:rsid w:val="005829AE"/>
    <w:rsid w:val="00585275"/>
    <w:rsid w:val="005868D5"/>
    <w:rsid w:val="00586C5F"/>
    <w:rsid w:val="00590460"/>
    <w:rsid w:val="00595681"/>
    <w:rsid w:val="00596559"/>
    <w:rsid w:val="00596843"/>
    <w:rsid w:val="00597229"/>
    <w:rsid w:val="00597521"/>
    <w:rsid w:val="005A0B8A"/>
    <w:rsid w:val="005A127D"/>
    <w:rsid w:val="005A13AA"/>
    <w:rsid w:val="005A58C7"/>
    <w:rsid w:val="005A5F25"/>
    <w:rsid w:val="005B02AC"/>
    <w:rsid w:val="005B2B23"/>
    <w:rsid w:val="005B3463"/>
    <w:rsid w:val="005B3763"/>
    <w:rsid w:val="005B47B2"/>
    <w:rsid w:val="005B5F24"/>
    <w:rsid w:val="005B7EE5"/>
    <w:rsid w:val="005C0130"/>
    <w:rsid w:val="005C0576"/>
    <w:rsid w:val="005C09D5"/>
    <w:rsid w:val="005C1DDE"/>
    <w:rsid w:val="005C2960"/>
    <w:rsid w:val="005C5D58"/>
    <w:rsid w:val="005C7673"/>
    <w:rsid w:val="005D0C6A"/>
    <w:rsid w:val="005D4DA7"/>
    <w:rsid w:val="005D5242"/>
    <w:rsid w:val="005D55E6"/>
    <w:rsid w:val="005D7B56"/>
    <w:rsid w:val="005E3F20"/>
    <w:rsid w:val="005E480D"/>
    <w:rsid w:val="005E5441"/>
    <w:rsid w:val="005F0AF2"/>
    <w:rsid w:val="005F6977"/>
    <w:rsid w:val="005F7EEF"/>
    <w:rsid w:val="006002A8"/>
    <w:rsid w:val="00600B87"/>
    <w:rsid w:val="00601504"/>
    <w:rsid w:val="00601B24"/>
    <w:rsid w:val="00602352"/>
    <w:rsid w:val="00602E20"/>
    <w:rsid w:val="00602FB9"/>
    <w:rsid w:val="00603127"/>
    <w:rsid w:val="00603B8F"/>
    <w:rsid w:val="00603FA6"/>
    <w:rsid w:val="00607BF7"/>
    <w:rsid w:val="00611580"/>
    <w:rsid w:val="006143C0"/>
    <w:rsid w:val="00617865"/>
    <w:rsid w:val="00617FAC"/>
    <w:rsid w:val="00621D1D"/>
    <w:rsid w:val="00622373"/>
    <w:rsid w:val="006224FB"/>
    <w:rsid w:val="00623903"/>
    <w:rsid w:val="00624F82"/>
    <w:rsid w:val="00625617"/>
    <w:rsid w:val="00626600"/>
    <w:rsid w:val="00630251"/>
    <w:rsid w:val="00630F0D"/>
    <w:rsid w:val="00631E60"/>
    <w:rsid w:val="006324D2"/>
    <w:rsid w:val="00632F57"/>
    <w:rsid w:val="00633545"/>
    <w:rsid w:val="006349A5"/>
    <w:rsid w:val="0063560F"/>
    <w:rsid w:val="00635E1C"/>
    <w:rsid w:val="00637849"/>
    <w:rsid w:val="00641F78"/>
    <w:rsid w:val="006424A0"/>
    <w:rsid w:val="00642E8B"/>
    <w:rsid w:val="00643BA2"/>
    <w:rsid w:val="00644B32"/>
    <w:rsid w:val="00644D47"/>
    <w:rsid w:val="0064588C"/>
    <w:rsid w:val="00647C53"/>
    <w:rsid w:val="0065040C"/>
    <w:rsid w:val="0065549A"/>
    <w:rsid w:val="0065669E"/>
    <w:rsid w:val="00656B79"/>
    <w:rsid w:val="00662198"/>
    <w:rsid w:val="006623E0"/>
    <w:rsid w:val="00662D93"/>
    <w:rsid w:val="00664408"/>
    <w:rsid w:val="006645A5"/>
    <w:rsid w:val="00664E74"/>
    <w:rsid w:val="006652C3"/>
    <w:rsid w:val="00665716"/>
    <w:rsid w:val="00667973"/>
    <w:rsid w:val="00671913"/>
    <w:rsid w:val="0067351F"/>
    <w:rsid w:val="0067424F"/>
    <w:rsid w:val="00674D43"/>
    <w:rsid w:val="00675468"/>
    <w:rsid w:val="0068101A"/>
    <w:rsid w:val="00683E53"/>
    <w:rsid w:val="00684B82"/>
    <w:rsid w:val="00685D78"/>
    <w:rsid w:val="006920DF"/>
    <w:rsid w:val="00694C58"/>
    <w:rsid w:val="006952C8"/>
    <w:rsid w:val="006952CC"/>
    <w:rsid w:val="006955FE"/>
    <w:rsid w:val="00695741"/>
    <w:rsid w:val="00695F6F"/>
    <w:rsid w:val="00696223"/>
    <w:rsid w:val="006A2358"/>
    <w:rsid w:val="006A2A25"/>
    <w:rsid w:val="006A3C70"/>
    <w:rsid w:val="006A53DF"/>
    <w:rsid w:val="006B02EC"/>
    <w:rsid w:val="006B0F7D"/>
    <w:rsid w:val="006B10FD"/>
    <w:rsid w:val="006B1669"/>
    <w:rsid w:val="006B1FBC"/>
    <w:rsid w:val="006B25EC"/>
    <w:rsid w:val="006B2968"/>
    <w:rsid w:val="006B4630"/>
    <w:rsid w:val="006B5313"/>
    <w:rsid w:val="006B571D"/>
    <w:rsid w:val="006B6B8C"/>
    <w:rsid w:val="006B705E"/>
    <w:rsid w:val="006B7CEA"/>
    <w:rsid w:val="006C4A77"/>
    <w:rsid w:val="006C58DE"/>
    <w:rsid w:val="006C5F2B"/>
    <w:rsid w:val="006C76B8"/>
    <w:rsid w:val="006C7E24"/>
    <w:rsid w:val="006D0375"/>
    <w:rsid w:val="006D13AE"/>
    <w:rsid w:val="006D439A"/>
    <w:rsid w:val="006D4927"/>
    <w:rsid w:val="006D7FB0"/>
    <w:rsid w:val="006E0200"/>
    <w:rsid w:val="006E07A8"/>
    <w:rsid w:val="006E112B"/>
    <w:rsid w:val="006E1A62"/>
    <w:rsid w:val="006E36C4"/>
    <w:rsid w:val="006E750E"/>
    <w:rsid w:val="006F38EE"/>
    <w:rsid w:val="006F392F"/>
    <w:rsid w:val="006F47A5"/>
    <w:rsid w:val="006F4BEA"/>
    <w:rsid w:val="006F7660"/>
    <w:rsid w:val="00700299"/>
    <w:rsid w:val="007012CC"/>
    <w:rsid w:val="007012E0"/>
    <w:rsid w:val="00702F0A"/>
    <w:rsid w:val="00703809"/>
    <w:rsid w:val="00703914"/>
    <w:rsid w:val="00703B75"/>
    <w:rsid w:val="0070795A"/>
    <w:rsid w:val="00710CDB"/>
    <w:rsid w:val="0071310A"/>
    <w:rsid w:val="00713C8A"/>
    <w:rsid w:val="00716619"/>
    <w:rsid w:val="007211FF"/>
    <w:rsid w:val="007216AF"/>
    <w:rsid w:val="007221C7"/>
    <w:rsid w:val="0072387D"/>
    <w:rsid w:val="00725822"/>
    <w:rsid w:val="00725AE8"/>
    <w:rsid w:val="00730C37"/>
    <w:rsid w:val="0073346F"/>
    <w:rsid w:val="0073467E"/>
    <w:rsid w:val="0073601F"/>
    <w:rsid w:val="00736381"/>
    <w:rsid w:val="00736A22"/>
    <w:rsid w:val="007415AC"/>
    <w:rsid w:val="00741B83"/>
    <w:rsid w:val="00741E5A"/>
    <w:rsid w:val="0074209E"/>
    <w:rsid w:val="0074231D"/>
    <w:rsid w:val="00742A36"/>
    <w:rsid w:val="00742C61"/>
    <w:rsid w:val="00743E84"/>
    <w:rsid w:val="00744166"/>
    <w:rsid w:val="00746444"/>
    <w:rsid w:val="00746FB3"/>
    <w:rsid w:val="00750296"/>
    <w:rsid w:val="0075063A"/>
    <w:rsid w:val="00752D7D"/>
    <w:rsid w:val="00755653"/>
    <w:rsid w:val="00756225"/>
    <w:rsid w:val="00757269"/>
    <w:rsid w:val="00761825"/>
    <w:rsid w:val="00761ECE"/>
    <w:rsid w:val="0076254A"/>
    <w:rsid w:val="00767034"/>
    <w:rsid w:val="00767494"/>
    <w:rsid w:val="007679EF"/>
    <w:rsid w:val="00770D31"/>
    <w:rsid w:val="007735F9"/>
    <w:rsid w:val="007736F3"/>
    <w:rsid w:val="00773705"/>
    <w:rsid w:val="00774240"/>
    <w:rsid w:val="00774476"/>
    <w:rsid w:val="00775A37"/>
    <w:rsid w:val="00776EA1"/>
    <w:rsid w:val="0077703D"/>
    <w:rsid w:val="00777E59"/>
    <w:rsid w:val="00780EB6"/>
    <w:rsid w:val="00780EDB"/>
    <w:rsid w:val="00782989"/>
    <w:rsid w:val="00782FA9"/>
    <w:rsid w:val="00785394"/>
    <w:rsid w:val="007865CA"/>
    <w:rsid w:val="00787450"/>
    <w:rsid w:val="0079061E"/>
    <w:rsid w:val="007925D3"/>
    <w:rsid w:val="00794743"/>
    <w:rsid w:val="00794F04"/>
    <w:rsid w:val="007A015F"/>
    <w:rsid w:val="007A0303"/>
    <w:rsid w:val="007A33CC"/>
    <w:rsid w:val="007B06E6"/>
    <w:rsid w:val="007B1F5C"/>
    <w:rsid w:val="007B2A53"/>
    <w:rsid w:val="007B3C42"/>
    <w:rsid w:val="007B4EE5"/>
    <w:rsid w:val="007B599F"/>
    <w:rsid w:val="007B7519"/>
    <w:rsid w:val="007C05E2"/>
    <w:rsid w:val="007C2401"/>
    <w:rsid w:val="007C2AF0"/>
    <w:rsid w:val="007C5BBD"/>
    <w:rsid w:val="007C5EE9"/>
    <w:rsid w:val="007D013E"/>
    <w:rsid w:val="007D04B1"/>
    <w:rsid w:val="007D05C7"/>
    <w:rsid w:val="007D1127"/>
    <w:rsid w:val="007D6C1F"/>
    <w:rsid w:val="007E02A0"/>
    <w:rsid w:val="007E0957"/>
    <w:rsid w:val="007E15BF"/>
    <w:rsid w:val="007E4CE7"/>
    <w:rsid w:val="007E72BB"/>
    <w:rsid w:val="007F3515"/>
    <w:rsid w:val="007F4CDB"/>
    <w:rsid w:val="007F5D9A"/>
    <w:rsid w:val="008012A4"/>
    <w:rsid w:val="00802057"/>
    <w:rsid w:val="008037FB"/>
    <w:rsid w:val="00803C26"/>
    <w:rsid w:val="0080637D"/>
    <w:rsid w:val="008064B8"/>
    <w:rsid w:val="00806D2A"/>
    <w:rsid w:val="00810DF2"/>
    <w:rsid w:val="0081139B"/>
    <w:rsid w:val="00811460"/>
    <w:rsid w:val="0081158D"/>
    <w:rsid w:val="00811D3E"/>
    <w:rsid w:val="00812201"/>
    <w:rsid w:val="008165C0"/>
    <w:rsid w:val="00820A7D"/>
    <w:rsid w:val="00823193"/>
    <w:rsid w:val="008257A1"/>
    <w:rsid w:val="00826AA0"/>
    <w:rsid w:val="00830E2D"/>
    <w:rsid w:val="00831E1D"/>
    <w:rsid w:val="008372D1"/>
    <w:rsid w:val="00837912"/>
    <w:rsid w:val="0084105C"/>
    <w:rsid w:val="008428C9"/>
    <w:rsid w:val="00843AC1"/>
    <w:rsid w:val="0084514E"/>
    <w:rsid w:val="00845855"/>
    <w:rsid w:val="00845F63"/>
    <w:rsid w:val="008460AF"/>
    <w:rsid w:val="008509EA"/>
    <w:rsid w:val="00850D76"/>
    <w:rsid w:val="00850EF6"/>
    <w:rsid w:val="0085162F"/>
    <w:rsid w:val="00851ACE"/>
    <w:rsid w:val="00851FDF"/>
    <w:rsid w:val="00852878"/>
    <w:rsid w:val="00855B9A"/>
    <w:rsid w:val="00857C0B"/>
    <w:rsid w:val="00860E59"/>
    <w:rsid w:val="00864274"/>
    <w:rsid w:val="00864C0E"/>
    <w:rsid w:val="00865E54"/>
    <w:rsid w:val="00871447"/>
    <w:rsid w:val="00871A0D"/>
    <w:rsid w:val="008720E9"/>
    <w:rsid w:val="0087324C"/>
    <w:rsid w:val="0087496F"/>
    <w:rsid w:val="00875548"/>
    <w:rsid w:val="00875D6A"/>
    <w:rsid w:val="00877AA5"/>
    <w:rsid w:val="00880435"/>
    <w:rsid w:val="008809C6"/>
    <w:rsid w:val="008840B2"/>
    <w:rsid w:val="008857C1"/>
    <w:rsid w:val="008911F9"/>
    <w:rsid w:val="00891BDF"/>
    <w:rsid w:val="00892010"/>
    <w:rsid w:val="008952D7"/>
    <w:rsid w:val="008A2772"/>
    <w:rsid w:val="008A7F98"/>
    <w:rsid w:val="008B0A09"/>
    <w:rsid w:val="008B2A37"/>
    <w:rsid w:val="008B464B"/>
    <w:rsid w:val="008B6E7D"/>
    <w:rsid w:val="008C20CF"/>
    <w:rsid w:val="008C3864"/>
    <w:rsid w:val="008C3E64"/>
    <w:rsid w:val="008C6FAD"/>
    <w:rsid w:val="008D2B86"/>
    <w:rsid w:val="008E100F"/>
    <w:rsid w:val="008E2DAE"/>
    <w:rsid w:val="008E302A"/>
    <w:rsid w:val="008E3271"/>
    <w:rsid w:val="008E32FF"/>
    <w:rsid w:val="008E333B"/>
    <w:rsid w:val="008E63AB"/>
    <w:rsid w:val="008E6FE9"/>
    <w:rsid w:val="008E7AA9"/>
    <w:rsid w:val="008F2492"/>
    <w:rsid w:val="008F458A"/>
    <w:rsid w:val="008F49C6"/>
    <w:rsid w:val="008F50BD"/>
    <w:rsid w:val="008F598F"/>
    <w:rsid w:val="008F5E26"/>
    <w:rsid w:val="009009F8"/>
    <w:rsid w:val="00900CED"/>
    <w:rsid w:val="00901834"/>
    <w:rsid w:val="00901BD6"/>
    <w:rsid w:val="00903622"/>
    <w:rsid w:val="00903826"/>
    <w:rsid w:val="00904A66"/>
    <w:rsid w:val="00904C76"/>
    <w:rsid w:val="009070C8"/>
    <w:rsid w:val="00911907"/>
    <w:rsid w:val="00915A6E"/>
    <w:rsid w:val="0092014D"/>
    <w:rsid w:val="00921E74"/>
    <w:rsid w:val="00923C83"/>
    <w:rsid w:val="0092511E"/>
    <w:rsid w:val="00925AF7"/>
    <w:rsid w:val="009301F8"/>
    <w:rsid w:val="009327CB"/>
    <w:rsid w:val="00932EEF"/>
    <w:rsid w:val="00933041"/>
    <w:rsid w:val="0093323D"/>
    <w:rsid w:val="009369E5"/>
    <w:rsid w:val="00936E2E"/>
    <w:rsid w:val="00942494"/>
    <w:rsid w:val="00942D5F"/>
    <w:rsid w:val="0094396A"/>
    <w:rsid w:val="009468CA"/>
    <w:rsid w:val="00950426"/>
    <w:rsid w:val="0095179E"/>
    <w:rsid w:val="009520A5"/>
    <w:rsid w:val="0095249A"/>
    <w:rsid w:val="00953116"/>
    <w:rsid w:val="00953F86"/>
    <w:rsid w:val="009543ED"/>
    <w:rsid w:val="00955E43"/>
    <w:rsid w:val="00956492"/>
    <w:rsid w:val="00956763"/>
    <w:rsid w:val="009573C6"/>
    <w:rsid w:val="0096080D"/>
    <w:rsid w:val="00960ADD"/>
    <w:rsid w:val="00961476"/>
    <w:rsid w:val="0096235A"/>
    <w:rsid w:val="0096261B"/>
    <w:rsid w:val="00962D63"/>
    <w:rsid w:val="00963776"/>
    <w:rsid w:val="00963D69"/>
    <w:rsid w:val="0096415F"/>
    <w:rsid w:val="009647EC"/>
    <w:rsid w:val="00965A49"/>
    <w:rsid w:val="00965B7D"/>
    <w:rsid w:val="009667B0"/>
    <w:rsid w:val="00967BEB"/>
    <w:rsid w:val="00971B44"/>
    <w:rsid w:val="00972E18"/>
    <w:rsid w:val="00974922"/>
    <w:rsid w:val="00974C51"/>
    <w:rsid w:val="00977273"/>
    <w:rsid w:val="009803F9"/>
    <w:rsid w:val="00983731"/>
    <w:rsid w:val="009846EB"/>
    <w:rsid w:val="009847BB"/>
    <w:rsid w:val="00984AAE"/>
    <w:rsid w:val="00984FD3"/>
    <w:rsid w:val="009852C8"/>
    <w:rsid w:val="00985387"/>
    <w:rsid w:val="009869E2"/>
    <w:rsid w:val="00987456"/>
    <w:rsid w:val="00994138"/>
    <w:rsid w:val="00994567"/>
    <w:rsid w:val="0099632B"/>
    <w:rsid w:val="0099648E"/>
    <w:rsid w:val="009A2C1D"/>
    <w:rsid w:val="009A4FDF"/>
    <w:rsid w:val="009A61EA"/>
    <w:rsid w:val="009A74BD"/>
    <w:rsid w:val="009A75F9"/>
    <w:rsid w:val="009B0A34"/>
    <w:rsid w:val="009B1C4C"/>
    <w:rsid w:val="009B2428"/>
    <w:rsid w:val="009B33C4"/>
    <w:rsid w:val="009B38E3"/>
    <w:rsid w:val="009B4448"/>
    <w:rsid w:val="009B4663"/>
    <w:rsid w:val="009B502D"/>
    <w:rsid w:val="009B574C"/>
    <w:rsid w:val="009B666B"/>
    <w:rsid w:val="009B6CED"/>
    <w:rsid w:val="009B751A"/>
    <w:rsid w:val="009C10EE"/>
    <w:rsid w:val="009C24D4"/>
    <w:rsid w:val="009C5519"/>
    <w:rsid w:val="009C5AAC"/>
    <w:rsid w:val="009D1C84"/>
    <w:rsid w:val="009D2243"/>
    <w:rsid w:val="009D2CCB"/>
    <w:rsid w:val="009D3089"/>
    <w:rsid w:val="009D52A7"/>
    <w:rsid w:val="009D6054"/>
    <w:rsid w:val="009D6536"/>
    <w:rsid w:val="009D7829"/>
    <w:rsid w:val="009E11CC"/>
    <w:rsid w:val="009E22DE"/>
    <w:rsid w:val="009E52EE"/>
    <w:rsid w:val="009E5DE0"/>
    <w:rsid w:val="009E7BE1"/>
    <w:rsid w:val="009F44D6"/>
    <w:rsid w:val="009F5676"/>
    <w:rsid w:val="009F60A6"/>
    <w:rsid w:val="009F61A5"/>
    <w:rsid w:val="009F7CAE"/>
    <w:rsid w:val="00A02670"/>
    <w:rsid w:val="00A02FCC"/>
    <w:rsid w:val="00A033D1"/>
    <w:rsid w:val="00A10403"/>
    <w:rsid w:val="00A109F9"/>
    <w:rsid w:val="00A11A3D"/>
    <w:rsid w:val="00A11E4D"/>
    <w:rsid w:val="00A1452D"/>
    <w:rsid w:val="00A14AA2"/>
    <w:rsid w:val="00A209AB"/>
    <w:rsid w:val="00A22F75"/>
    <w:rsid w:val="00A23556"/>
    <w:rsid w:val="00A26962"/>
    <w:rsid w:val="00A30CF0"/>
    <w:rsid w:val="00A315C8"/>
    <w:rsid w:val="00A32EE5"/>
    <w:rsid w:val="00A4289F"/>
    <w:rsid w:val="00A42AF3"/>
    <w:rsid w:val="00A449A3"/>
    <w:rsid w:val="00A44F7A"/>
    <w:rsid w:val="00A46A61"/>
    <w:rsid w:val="00A46E94"/>
    <w:rsid w:val="00A50F3B"/>
    <w:rsid w:val="00A5145F"/>
    <w:rsid w:val="00A5259E"/>
    <w:rsid w:val="00A54178"/>
    <w:rsid w:val="00A60A0C"/>
    <w:rsid w:val="00A63FD3"/>
    <w:rsid w:val="00A6607F"/>
    <w:rsid w:val="00A661AF"/>
    <w:rsid w:val="00A77263"/>
    <w:rsid w:val="00A776CE"/>
    <w:rsid w:val="00A803CA"/>
    <w:rsid w:val="00A806E1"/>
    <w:rsid w:val="00A81987"/>
    <w:rsid w:val="00A846EF"/>
    <w:rsid w:val="00A851B8"/>
    <w:rsid w:val="00A86B81"/>
    <w:rsid w:val="00A86DF4"/>
    <w:rsid w:val="00A87AF6"/>
    <w:rsid w:val="00A92AB1"/>
    <w:rsid w:val="00A92AC5"/>
    <w:rsid w:val="00A94FD7"/>
    <w:rsid w:val="00A9507E"/>
    <w:rsid w:val="00A965DE"/>
    <w:rsid w:val="00A965E3"/>
    <w:rsid w:val="00A96AAA"/>
    <w:rsid w:val="00A97C89"/>
    <w:rsid w:val="00AA04AC"/>
    <w:rsid w:val="00AA0679"/>
    <w:rsid w:val="00AA1D19"/>
    <w:rsid w:val="00AA5DDC"/>
    <w:rsid w:val="00AB0832"/>
    <w:rsid w:val="00AB13B4"/>
    <w:rsid w:val="00AB3DE5"/>
    <w:rsid w:val="00AB45A7"/>
    <w:rsid w:val="00AB6420"/>
    <w:rsid w:val="00AB6D6B"/>
    <w:rsid w:val="00AC00AA"/>
    <w:rsid w:val="00AC1FEB"/>
    <w:rsid w:val="00AC4302"/>
    <w:rsid w:val="00AC5DC7"/>
    <w:rsid w:val="00AC7B0A"/>
    <w:rsid w:val="00AD299F"/>
    <w:rsid w:val="00AD2AD8"/>
    <w:rsid w:val="00AD3218"/>
    <w:rsid w:val="00AD5831"/>
    <w:rsid w:val="00AE0023"/>
    <w:rsid w:val="00AE30FF"/>
    <w:rsid w:val="00AE5296"/>
    <w:rsid w:val="00AE549E"/>
    <w:rsid w:val="00AE5C38"/>
    <w:rsid w:val="00AE5FCC"/>
    <w:rsid w:val="00AE61BF"/>
    <w:rsid w:val="00AE7C0B"/>
    <w:rsid w:val="00AF2B53"/>
    <w:rsid w:val="00AF3BA7"/>
    <w:rsid w:val="00B03DF4"/>
    <w:rsid w:val="00B04330"/>
    <w:rsid w:val="00B05E1C"/>
    <w:rsid w:val="00B06967"/>
    <w:rsid w:val="00B120BF"/>
    <w:rsid w:val="00B12110"/>
    <w:rsid w:val="00B12711"/>
    <w:rsid w:val="00B165EA"/>
    <w:rsid w:val="00B17162"/>
    <w:rsid w:val="00B20D27"/>
    <w:rsid w:val="00B223A3"/>
    <w:rsid w:val="00B2404A"/>
    <w:rsid w:val="00B2730C"/>
    <w:rsid w:val="00B30BC6"/>
    <w:rsid w:val="00B34818"/>
    <w:rsid w:val="00B43A9D"/>
    <w:rsid w:val="00B44FFC"/>
    <w:rsid w:val="00B452F5"/>
    <w:rsid w:val="00B45820"/>
    <w:rsid w:val="00B464D9"/>
    <w:rsid w:val="00B50F53"/>
    <w:rsid w:val="00B5236E"/>
    <w:rsid w:val="00B5307A"/>
    <w:rsid w:val="00B53452"/>
    <w:rsid w:val="00B54FCB"/>
    <w:rsid w:val="00B579BE"/>
    <w:rsid w:val="00B57DAB"/>
    <w:rsid w:val="00B57E5B"/>
    <w:rsid w:val="00B61C71"/>
    <w:rsid w:val="00B62CDE"/>
    <w:rsid w:val="00B63D6D"/>
    <w:rsid w:val="00B64207"/>
    <w:rsid w:val="00B6485B"/>
    <w:rsid w:val="00B70AE2"/>
    <w:rsid w:val="00B72C99"/>
    <w:rsid w:val="00B737B5"/>
    <w:rsid w:val="00B76708"/>
    <w:rsid w:val="00B76B42"/>
    <w:rsid w:val="00B77F3C"/>
    <w:rsid w:val="00B8213A"/>
    <w:rsid w:val="00B823D9"/>
    <w:rsid w:val="00B82B19"/>
    <w:rsid w:val="00B83FCE"/>
    <w:rsid w:val="00B847F4"/>
    <w:rsid w:val="00B85CAA"/>
    <w:rsid w:val="00B91BC9"/>
    <w:rsid w:val="00B92C31"/>
    <w:rsid w:val="00B92E61"/>
    <w:rsid w:val="00B93B0E"/>
    <w:rsid w:val="00B93CE0"/>
    <w:rsid w:val="00B94535"/>
    <w:rsid w:val="00B95D2F"/>
    <w:rsid w:val="00B97239"/>
    <w:rsid w:val="00BA050B"/>
    <w:rsid w:val="00BA0E10"/>
    <w:rsid w:val="00BA19C9"/>
    <w:rsid w:val="00BA219F"/>
    <w:rsid w:val="00BA3240"/>
    <w:rsid w:val="00BA4FBB"/>
    <w:rsid w:val="00BA55DC"/>
    <w:rsid w:val="00BA5EFD"/>
    <w:rsid w:val="00BA739E"/>
    <w:rsid w:val="00BA7B56"/>
    <w:rsid w:val="00BA7C2C"/>
    <w:rsid w:val="00BB01D2"/>
    <w:rsid w:val="00BB172D"/>
    <w:rsid w:val="00BB3000"/>
    <w:rsid w:val="00BB3214"/>
    <w:rsid w:val="00BB5660"/>
    <w:rsid w:val="00BC2752"/>
    <w:rsid w:val="00BC2F4D"/>
    <w:rsid w:val="00BD3139"/>
    <w:rsid w:val="00BD32AB"/>
    <w:rsid w:val="00BD3890"/>
    <w:rsid w:val="00BD727E"/>
    <w:rsid w:val="00BE0428"/>
    <w:rsid w:val="00BE244A"/>
    <w:rsid w:val="00BE42E9"/>
    <w:rsid w:val="00BE43D4"/>
    <w:rsid w:val="00BE4A4B"/>
    <w:rsid w:val="00BE7938"/>
    <w:rsid w:val="00BF08D6"/>
    <w:rsid w:val="00BF0A22"/>
    <w:rsid w:val="00BF18EE"/>
    <w:rsid w:val="00BF24E1"/>
    <w:rsid w:val="00BF25F3"/>
    <w:rsid w:val="00BF3FC5"/>
    <w:rsid w:val="00BF56AD"/>
    <w:rsid w:val="00BF7A75"/>
    <w:rsid w:val="00BF7D46"/>
    <w:rsid w:val="00C02BD3"/>
    <w:rsid w:val="00C0420E"/>
    <w:rsid w:val="00C0457F"/>
    <w:rsid w:val="00C060D7"/>
    <w:rsid w:val="00C10B66"/>
    <w:rsid w:val="00C11115"/>
    <w:rsid w:val="00C123BE"/>
    <w:rsid w:val="00C14D5F"/>
    <w:rsid w:val="00C151BE"/>
    <w:rsid w:val="00C16C2F"/>
    <w:rsid w:val="00C20B11"/>
    <w:rsid w:val="00C21C65"/>
    <w:rsid w:val="00C22281"/>
    <w:rsid w:val="00C22A6C"/>
    <w:rsid w:val="00C24E6E"/>
    <w:rsid w:val="00C30C32"/>
    <w:rsid w:val="00C32193"/>
    <w:rsid w:val="00C325A1"/>
    <w:rsid w:val="00C32F83"/>
    <w:rsid w:val="00C33E91"/>
    <w:rsid w:val="00C35BD5"/>
    <w:rsid w:val="00C42365"/>
    <w:rsid w:val="00C43C79"/>
    <w:rsid w:val="00C45933"/>
    <w:rsid w:val="00C50240"/>
    <w:rsid w:val="00C50B22"/>
    <w:rsid w:val="00C51751"/>
    <w:rsid w:val="00C52779"/>
    <w:rsid w:val="00C528C4"/>
    <w:rsid w:val="00C564D0"/>
    <w:rsid w:val="00C56C38"/>
    <w:rsid w:val="00C56D4A"/>
    <w:rsid w:val="00C575BA"/>
    <w:rsid w:val="00C60B24"/>
    <w:rsid w:val="00C60D25"/>
    <w:rsid w:val="00C617E0"/>
    <w:rsid w:val="00C61D75"/>
    <w:rsid w:val="00C66391"/>
    <w:rsid w:val="00C70544"/>
    <w:rsid w:val="00C7178F"/>
    <w:rsid w:val="00C760BD"/>
    <w:rsid w:val="00C76646"/>
    <w:rsid w:val="00C77A6E"/>
    <w:rsid w:val="00C8012C"/>
    <w:rsid w:val="00C827A9"/>
    <w:rsid w:val="00C831A3"/>
    <w:rsid w:val="00C83245"/>
    <w:rsid w:val="00C85622"/>
    <w:rsid w:val="00C86E45"/>
    <w:rsid w:val="00C8798C"/>
    <w:rsid w:val="00C879F7"/>
    <w:rsid w:val="00C9072D"/>
    <w:rsid w:val="00C908AF"/>
    <w:rsid w:val="00C91A29"/>
    <w:rsid w:val="00C93693"/>
    <w:rsid w:val="00C95084"/>
    <w:rsid w:val="00C956AF"/>
    <w:rsid w:val="00CA0AA1"/>
    <w:rsid w:val="00CA279A"/>
    <w:rsid w:val="00CA712F"/>
    <w:rsid w:val="00CB00FB"/>
    <w:rsid w:val="00CB2C81"/>
    <w:rsid w:val="00CB31B6"/>
    <w:rsid w:val="00CB55E5"/>
    <w:rsid w:val="00CB59DA"/>
    <w:rsid w:val="00CB5B8F"/>
    <w:rsid w:val="00CB675D"/>
    <w:rsid w:val="00CC0DE7"/>
    <w:rsid w:val="00CC37BF"/>
    <w:rsid w:val="00CC3E04"/>
    <w:rsid w:val="00CC712E"/>
    <w:rsid w:val="00CD0AF1"/>
    <w:rsid w:val="00CD1EF6"/>
    <w:rsid w:val="00CD324A"/>
    <w:rsid w:val="00CD55F4"/>
    <w:rsid w:val="00CD61B4"/>
    <w:rsid w:val="00CE03AF"/>
    <w:rsid w:val="00CE21E5"/>
    <w:rsid w:val="00CE2A38"/>
    <w:rsid w:val="00CE465A"/>
    <w:rsid w:val="00CE48F7"/>
    <w:rsid w:val="00CE490D"/>
    <w:rsid w:val="00CE4D78"/>
    <w:rsid w:val="00CE521C"/>
    <w:rsid w:val="00CE6075"/>
    <w:rsid w:val="00CE719B"/>
    <w:rsid w:val="00CE7664"/>
    <w:rsid w:val="00CF1B47"/>
    <w:rsid w:val="00CF39C5"/>
    <w:rsid w:val="00CF3AB4"/>
    <w:rsid w:val="00CF53EE"/>
    <w:rsid w:val="00CF7533"/>
    <w:rsid w:val="00CF7670"/>
    <w:rsid w:val="00D00CA3"/>
    <w:rsid w:val="00D00E23"/>
    <w:rsid w:val="00D0106F"/>
    <w:rsid w:val="00D03A68"/>
    <w:rsid w:val="00D04C68"/>
    <w:rsid w:val="00D07728"/>
    <w:rsid w:val="00D14C59"/>
    <w:rsid w:val="00D16C2E"/>
    <w:rsid w:val="00D1733B"/>
    <w:rsid w:val="00D2395C"/>
    <w:rsid w:val="00D24E71"/>
    <w:rsid w:val="00D25EC7"/>
    <w:rsid w:val="00D30327"/>
    <w:rsid w:val="00D30408"/>
    <w:rsid w:val="00D30FB0"/>
    <w:rsid w:val="00D31056"/>
    <w:rsid w:val="00D3220C"/>
    <w:rsid w:val="00D33711"/>
    <w:rsid w:val="00D3445A"/>
    <w:rsid w:val="00D36A3D"/>
    <w:rsid w:val="00D37315"/>
    <w:rsid w:val="00D379D3"/>
    <w:rsid w:val="00D404A5"/>
    <w:rsid w:val="00D417B0"/>
    <w:rsid w:val="00D43532"/>
    <w:rsid w:val="00D44BC1"/>
    <w:rsid w:val="00D46050"/>
    <w:rsid w:val="00D465D5"/>
    <w:rsid w:val="00D51682"/>
    <w:rsid w:val="00D522B0"/>
    <w:rsid w:val="00D522E6"/>
    <w:rsid w:val="00D523E5"/>
    <w:rsid w:val="00D526BF"/>
    <w:rsid w:val="00D55C6F"/>
    <w:rsid w:val="00D61E94"/>
    <w:rsid w:val="00D628C0"/>
    <w:rsid w:val="00D63E0E"/>
    <w:rsid w:val="00D66032"/>
    <w:rsid w:val="00D6668D"/>
    <w:rsid w:val="00D731F8"/>
    <w:rsid w:val="00D73E74"/>
    <w:rsid w:val="00D76E84"/>
    <w:rsid w:val="00D773B9"/>
    <w:rsid w:val="00D84A03"/>
    <w:rsid w:val="00D85E2B"/>
    <w:rsid w:val="00D85EEB"/>
    <w:rsid w:val="00D91CF0"/>
    <w:rsid w:val="00D92CE1"/>
    <w:rsid w:val="00D93409"/>
    <w:rsid w:val="00D94168"/>
    <w:rsid w:val="00D96340"/>
    <w:rsid w:val="00D97E0A"/>
    <w:rsid w:val="00DA0652"/>
    <w:rsid w:val="00DA22FA"/>
    <w:rsid w:val="00DA306D"/>
    <w:rsid w:val="00DA3AC5"/>
    <w:rsid w:val="00DA44BB"/>
    <w:rsid w:val="00DA48D1"/>
    <w:rsid w:val="00DA6B8F"/>
    <w:rsid w:val="00DA7838"/>
    <w:rsid w:val="00DB0268"/>
    <w:rsid w:val="00DB2A9B"/>
    <w:rsid w:val="00DB3FBA"/>
    <w:rsid w:val="00DB5062"/>
    <w:rsid w:val="00DB582F"/>
    <w:rsid w:val="00DB64B5"/>
    <w:rsid w:val="00DB6779"/>
    <w:rsid w:val="00DB7AB6"/>
    <w:rsid w:val="00DC10FB"/>
    <w:rsid w:val="00DC1587"/>
    <w:rsid w:val="00DC425F"/>
    <w:rsid w:val="00DC6A5A"/>
    <w:rsid w:val="00DC743C"/>
    <w:rsid w:val="00DD0548"/>
    <w:rsid w:val="00DD2747"/>
    <w:rsid w:val="00DD30D2"/>
    <w:rsid w:val="00DD396D"/>
    <w:rsid w:val="00DD3A6D"/>
    <w:rsid w:val="00DD426C"/>
    <w:rsid w:val="00DD593F"/>
    <w:rsid w:val="00DD6D82"/>
    <w:rsid w:val="00DE11A1"/>
    <w:rsid w:val="00DE2FC2"/>
    <w:rsid w:val="00DE3628"/>
    <w:rsid w:val="00DE4C75"/>
    <w:rsid w:val="00DE5E3C"/>
    <w:rsid w:val="00DE779D"/>
    <w:rsid w:val="00DE78ED"/>
    <w:rsid w:val="00DE7C2C"/>
    <w:rsid w:val="00DF0799"/>
    <w:rsid w:val="00DF0BD6"/>
    <w:rsid w:val="00DF2E45"/>
    <w:rsid w:val="00DF3656"/>
    <w:rsid w:val="00DF740E"/>
    <w:rsid w:val="00E02813"/>
    <w:rsid w:val="00E0352D"/>
    <w:rsid w:val="00E05EEF"/>
    <w:rsid w:val="00E17218"/>
    <w:rsid w:val="00E17883"/>
    <w:rsid w:val="00E21D73"/>
    <w:rsid w:val="00E22380"/>
    <w:rsid w:val="00E26260"/>
    <w:rsid w:val="00E2644C"/>
    <w:rsid w:val="00E315A1"/>
    <w:rsid w:val="00E328D3"/>
    <w:rsid w:val="00E35240"/>
    <w:rsid w:val="00E35D48"/>
    <w:rsid w:val="00E3623C"/>
    <w:rsid w:val="00E40ECC"/>
    <w:rsid w:val="00E4143B"/>
    <w:rsid w:val="00E416B1"/>
    <w:rsid w:val="00E41D51"/>
    <w:rsid w:val="00E42460"/>
    <w:rsid w:val="00E449CC"/>
    <w:rsid w:val="00E45E1D"/>
    <w:rsid w:val="00E47953"/>
    <w:rsid w:val="00E5017C"/>
    <w:rsid w:val="00E50878"/>
    <w:rsid w:val="00E53424"/>
    <w:rsid w:val="00E54D8D"/>
    <w:rsid w:val="00E566CE"/>
    <w:rsid w:val="00E57D4E"/>
    <w:rsid w:val="00E601FD"/>
    <w:rsid w:val="00E6597D"/>
    <w:rsid w:val="00E66331"/>
    <w:rsid w:val="00E66BC8"/>
    <w:rsid w:val="00E67306"/>
    <w:rsid w:val="00E72B9E"/>
    <w:rsid w:val="00E73364"/>
    <w:rsid w:val="00E736BB"/>
    <w:rsid w:val="00E76F53"/>
    <w:rsid w:val="00E8216F"/>
    <w:rsid w:val="00E84410"/>
    <w:rsid w:val="00E8632E"/>
    <w:rsid w:val="00E86802"/>
    <w:rsid w:val="00E90EFC"/>
    <w:rsid w:val="00E92333"/>
    <w:rsid w:val="00E92ACE"/>
    <w:rsid w:val="00E9546B"/>
    <w:rsid w:val="00E96CFA"/>
    <w:rsid w:val="00EA1D82"/>
    <w:rsid w:val="00EA224D"/>
    <w:rsid w:val="00EA33DD"/>
    <w:rsid w:val="00EA3A43"/>
    <w:rsid w:val="00EA506B"/>
    <w:rsid w:val="00EA6BD8"/>
    <w:rsid w:val="00EB03C3"/>
    <w:rsid w:val="00EB0B9C"/>
    <w:rsid w:val="00EB23F7"/>
    <w:rsid w:val="00EB4FD9"/>
    <w:rsid w:val="00EB5BAA"/>
    <w:rsid w:val="00EB6D17"/>
    <w:rsid w:val="00EB715D"/>
    <w:rsid w:val="00EB7979"/>
    <w:rsid w:val="00EB7DAD"/>
    <w:rsid w:val="00EC25D1"/>
    <w:rsid w:val="00EC305A"/>
    <w:rsid w:val="00EC324E"/>
    <w:rsid w:val="00EC57E9"/>
    <w:rsid w:val="00EC6344"/>
    <w:rsid w:val="00EC6CB0"/>
    <w:rsid w:val="00EC6E9D"/>
    <w:rsid w:val="00ED0218"/>
    <w:rsid w:val="00ED0AFF"/>
    <w:rsid w:val="00ED1148"/>
    <w:rsid w:val="00ED11B2"/>
    <w:rsid w:val="00ED3E1F"/>
    <w:rsid w:val="00EE2B86"/>
    <w:rsid w:val="00EE3A48"/>
    <w:rsid w:val="00EE463E"/>
    <w:rsid w:val="00EE49F9"/>
    <w:rsid w:val="00EE5041"/>
    <w:rsid w:val="00EF0C5F"/>
    <w:rsid w:val="00EF1853"/>
    <w:rsid w:val="00EF2EAA"/>
    <w:rsid w:val="00EF362B"/>
    <w:rsid w:val="00EF6063"/>
    <w:rsid w:val="00EF7190"/>
    <w:rsid w:val="00F008C2"/>
    <w:rsid w:val="00F00E60"/>
    <w:rsid w:val="00F01382"/>
    <w:rsid w:val="00F01799"/>
    <w:rsid w:val="00F035C9"/>
    <w:rsid w:val="00F0371D"/>
    <w:rsid w:val="00F053A0"/>
    <w:rsid w:val="00F06D29"/>
    <w:rsid w:val="00F10AC4"/>
    <w:rsid w:val="00F129EF"/>
    <w:rsid w:val="00F12A3F"/>
    <w:rsid w:val="00F1395E"/>
    <w:rsid w:val="00F14AD6"/>
    <w:rsid w:val="00F162B6"/>
    <w:rsid w:val="00F16629"/>
    <w:rsid w:val="00F16CD8"/>
    <w:rsid w:val="00F17413"/>
    <w:rsid w:val="00F202BD"/>
    <w:rsid w:val="00F21486"/>
    <w:rsid w:val="00F223C2"/>
    <w:rsid w:val="00F2579A"/>
    <w:rsid w:val="00F26137"/>
    <w:rsid w:val="00F30B8B"/>
    <w:rsid w:val="00F315A6"/>
    <w:rsid w:val="00F31B6A"/>
    <w:rsid w:val="00F32B56"/>
    <w:rsid w:val="00F334F3"/>
    <w:rsid w:val="00F35F9B"/>
    <w:rsid w:val="00F363DE"/>
    <w:rsid w:val="00F4008D"/>
    <w:rsid w:val="00F407DE"/>
    <w:rsid w:val="00F40829"/>
    <w:rsid w:val="00F40F98"/>
    <w:rsid w:val="00F41389"/>
    <w:rsid w:val="00F43124"/>
    <w:rsid w:val="00F4576B"/>
    <w:rsid w:val="00F466D6"/>
    <w:rsid w:val="00F503C4"/>
    <w:rsid w:val="00F5359D"/>
    <w:rsid w:val="00F53B69"/>
    <w:rsid w:val="00F53B6B"/>
    <w:rsid w:val="00F54ED9"/>
    <w:rsid w:val="00F565FE"/>
    <w:rsid w:val="00F57774"/>
    <w:rsid w:val="00F60CAA"/>
    <w:rsid w:val="00F60EA8"/>
    <w:rsid w:val="00F63902"/>
    <w:rsid w:val="00F64643"/>
    <w:rsid w:val="00F65179"/>
    <w:rsid w:val="00F65FAA"/>
    <w:rsid w:val="00F66346"/>
    <w:rsid w:val="00F66D15"/>
    <w:rsid w:val="00F70884"/>
    <w:rsid w:val="00F717AE"/>
    <w:rsid w:val="00F718AF"/>
    <w:rsid w:val="00F76339"/>
    <w:rsid w:val="00F76473"/>
    <w:rsid w:val="00F77267"/>
    <w:rsid w:val="00F77620"/>
    <w:rsid w:val="00F8277B"/>
    <w:rsid w:val="00F83B1C"/>
    <w:rsid w:val="00F873CB"/>
    <w:rsid w:val="00F87576"/>
    <w:rsid w:val="00F879EE"/>
    <w:rsid w:val="00F907E8"/>
    <w:rsid w:val="00F91D89"/>
    <w:rsid w:val="00F91EE1"/>
    <w:rsid w:val="00F94ACF"/>
    <w:rsid w:val="00F95B4E"/>
    <w:rsid w:val="00F975A3"/>
    <w:rsid w:val="00F97B36"/>
    <w:rsid w:val="00FA0589"/>
    <w:rsid w:val="00FA2AC9"/>
    <w:rsid w:val="00FA40B8"/>
    <w:rsid w:val="00FA6063"/>
    <w:rsid w:val="00FA76EB"/>
    <w:rsid w:val="00FA775B"/>
    <w:rsid w:val="00FB02EF"/>
    <w:rsid w:val="00FB0962"/>
    <w:rsid w:val="00FB4C50"/>
    <w:rsid w:val="00FB503A"/>
    <w:rsid w:val="00FB5899"/>
    <w:rsid w:val="00FB6829"/>
    <w:rsid w:val="00FC023F"/>
    <w:rsid w:val="00FC0477"/>
    <w:rsid w:val="00FC062C"/>
    <w:rsid w:val="00FC09DC"/>
    <w:rsid w:val="00FC0C0A"/>
    <w:rsid w:val="00FC0C9A"/>
    <w:rsid w:val="00FC2E6E"/>
    <w:rsid w:val="00FC316F"/>
    <w:rsid w:val="00FC343B"/>
    <w:rsid w:val="00FC489D"/>
    <w:rsid w:val="00FC4E64"/>
    <w:rsid w:val="00FC5455"/>
    <w:rsid w:val="00FC5C65"/>
    <w:rsid w:val="00FD01C1"/>
    <w:rsid w:val="00FD0587"/>
    <w:rsid w:val="00FD0643"/>
    <w:rsid w:val="00FD1380"/>
    <w:rsid w:val="00FD16AB"/>
    <w:rsid w:val="00FD308B"/>
    <w:rsid w:val="00FD499E"/>
    <w:rsid w:val="00FD52F0"/>
    <w:rsid w:val="00FE027D"/>
    <w:rsid w:val="00FE0BB4"/>
    <w:rsid w:val="00FE0DB9"/>
    <w:rsid w:val="00FE1019"/>
    <w:rsid w:val="00FE7328"/>
    <w:rsid w:val="00FF0F2F"/>
    <w:rsid w:val="00FF17ED"/>
    <w:rsid w:val="00FF1E69"/>
    <w:rsid w:val="00FF25B6"/>
    <w:rsid w:val="3B047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2" w:lineRule="auto"/>
    </w:pPr>
    <w:rPr>
      <w:rFonts w:ascii="Arial" w:hAnsi="Arial" w:eastAsia="宋体" w:cs="Times New Roman"/>
      <w:kern w:val="0"/>
      <w:sz w:val="24"/>
      <w:szCs w:val="20"/>
      <w:lang w:val="en-US" w:eastAsia="en-US"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style>
  <w:style w:type="paragraph" w:styleId="3">
    <w:name w:val="Body Text"/>
    <w:basedOn w:val="1"/>
    <w:link w:val="15"/>
    <w:qFormat/>
    <w:uiPriority w:val="0"/>
    <w:pPr>
      <w:spacing w:after="120"/>
    </w:pPr>
  </w:style>
  <w:style w:type="paragraph" w:styleId="4">
    <w:name w:val="Balloon Text"/>
    <w:basedOn w:val="1"/>
    <w:link w:val="22"/>
    <w:semiHidden/>
    <w:unhideWhenUsed/>
    <w:uiPriority w:val="99"/>
    <w:pPr>
      <w:spacing w:line="240" w:lineRule="auto"/>
    </w:pPr>
    <w:rPr>
      <w:sz w:val="18"/>
      <w:szCs w:val="18"/>
    </w:rPr>
  </w:style>
  <w:style w:type="paragraph" w:styleId="5">
    <w:name w:val="footer"/>
    <w:basedOn w:val="1"/>
    <w:link w:val="14"/>
    <w:qFormat/>
    <w:uiPriority w:val="99"/>
    <w:pPr>
      <w:tabs>
        <w:tab w:val="center" w:pos="4536"/>
        <w:tab w:val="right" w:pos="9072"/>
      </w:tabs>
    </w:pPr>
  </w:style>
  <w:style w:type="paragraph" w:styleId="6">
    <w:name w:val="header"/>
    <w:basedOn w:val="1"/>
    <w:link w:val="13"/>
    <w:uiPriority w:val="0"/>
    <w:pPr>
      <w:tabs>
        <w:tab w:val="center" w:pos="4536"/>
        <w:tab w:val="right" w:pos="9072"/>
      </w:tabs>
    </w:pPr>
  </w:style>
  <w:style w:type="paragraph" w:styleId="7">
    <w:name w:val="annotation subject"/>
    <w:basedOn w:val="2"/>
    <w:next w:val="2"/>
    <w:link w:val="20"/>
    <w:semiHidden/>
    <w:unhideWhenUsed/>
    <w:uiPriority w:val="99"/>
    <w:rPr>
      <w:b/>
      <w:bCs/>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semiHidden/>
    <w:qFormat/>
    <w:uiPriority w:val="0"/>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uiPriority w:val="0"/>
    <w:rPr>
      <w:rFonts w:ascii="Arial" w:hAnsi="Arial" w:eastAsia="宋体" w:cs="Times New Roman"/>
      <w:kern w:val="0"/>
      <w:sz w:val="24"/>
      <w:szCs w:val="20"/>
      <w:lang w:eastAsia="en-US"/>
    </w:rPr>
  </w:style>
  <w:style w:type="character" w:customStyle="1" w:styleId="14">
    <w:name w:val="页脚 字符"/>
    <w:basedOn w:val="10"/>
    <w:link w:val="5"/>
    <w:qFormat/>
    <w:uiPriority w:val="99"/>
    <w:rPr>
      <w:rFonts w:ascii="Arial" w:hAnsi="Arial" w:eastAsia="宋体" w:cs="Times New Roman"/>
      <w:kern w:val="0"/>
      <w:sz w:val="24"/>
      <w:szCs w:val="20"/>
      <w:lang w:eastAsia="en-US"/>
    </w:rPr>
  </w:style>
  <w:style w:type="character" w:customStyle="1" w:styleId="15">
    <w:name w:val="正文文本 字符"/>
    <w:basedOn w:val="10"/>
    <w:link w:val="3"/>
    <w:qFormat/>
    <w:uiPriority w:val="0"/>
    <w:rPr>
      <w:rFonts w:ascii="Arial" w:hAnsi="Arial" w:eastAsia="宋体" w:cs="Times New Roman"/>
      <w:kern w:val="0"/>
      <w:sz w:val="24"/>
      <w:szCs w:val="20"/>
      <w:lang w:eastAsia="en-US"/>
    </w:rPr>
  </w:style>
  <w:style w:type="paragraph" w:customStyle="1" w:styleId="16">
    <w:name w:val="Footer Left"/>
    <w:basedOn w:val="5"/>
    <w:qFormat/>
    <w:uiPriority w:val="35"/>
    <w:pPr>
      <w:pBdr>
        <w:top w:val="dashed" w:color="7F7F7F" w:sz="4" w:space="18"/>
      </w:pBdr>
      <w:tabs>
        <w:tab w:val="center" w:pos="4320"/>
        <w:tab w:val="right" w:pos="8640"/>
        <w:tab w:val="clear" w:pos="4536"/>
        <w:tab w:val="clear" w:pos="9072"/>
      </w:tabs>
      <w:spacing w:after="200" w:line="240" w:lineRule="auto"/>
      <w:contextualSpacing/>
    </w:pPr>
    <w:rPr>
      <w:rFonts w:ascii="Calibri" w:hAnsi="Calibri" w:eastAsia="Calibri"/>
      <w:color w:val="7F7F7F"/>
      <w:sz w:val="20"/>
      <w:szCs w:val="18"/>
      <w:lang w:eastAsia="ja-JP"/>
    </w:rPr>
  </w:style>
  <w:style w:type="paragraph" w:customStyle="1" w:styleId="17">
    <w:name w:val="Header Right"/>
    <w:basedOn w:val="6"/>
    <w:qFormat/>
    <w:uiPriority w:val="35"/>
    <w:pPr>
      <w:pBdr>
        <w:bottom w:val="dashed" w:color="7F7F7F" w:sz="4" w:space="18"/>
      </w:pBdr>
      <w:tabs>
        <w:tab w:val="center" w:pos="4320"/>
        <w:tab w:val="right" w:pos="8640"/>
        <w:tab w:val="clear" w:pos="4536"/>
        <w:tab w:val="clear" w:pos="9072"/>
      </w:tabs>
      <w:spacing w:after="200" w:line="276" w:lineRule="auto"/>
      <w:jc w:val="right"/>
    </w:pPr>
    <w:rPr>
      <w:rFonts w:ascii="Calibri" w:hAnsi="Calibri" w:eastAsia="Calibri"/>
      <w:color w:val="7F7F7F"/>
      <w:sz w:val="20"/>
      <w:lang w:eastAsia="ja-JP"/>
    </w:rPr>
  </w:style>
  <w:style w:type="paragraph" w:styleId="18">
    <w:name w:val="List Paragraph"/>
    <w:basedOn w:val="1"/>
    <w:qFormat/>
    <w:uiPriority w:val="34"/>
    <w:pPr>
      <w:ind w:firstLine="420" w:firstLineChars="200"/>
    </w:pPr>
  </w:style>
  <w:style w:type="character" w:customStyle="1" w:styleId="19">
    <w:name w:val="批注文字 字符"/>
    <w:basedOn w:val="10"/>
    <w:link w:val="2"/>
    <w:semiHidden/>
    <w:uiPriority w:val="99"/>
    <w:rPr>
      <w:rFonts w:ascii="Arial" w:hAnsi="Arial" w:eastAsia="宋体" w:cs="Times New Roman"/>
      <w:kern w:val="0"/>
      <w:sz w:val="24"/>
      <w:szCs w:val="20"/>
      <w:lang w:eastAsia="en-US"/>
    </w:rPr>
  </w:style>
  <w:style w:type="character" w:customStyle="1" w:styleId="20">
    <w:name w:val="批注主题 字符"/>
    <w:basedOn w:val="19"/>
    <w:link w:val="7"/>
    <w:semiHidden/>
    <w:qFormat/>
    <w:uiPriority w:val="99"/>
    <w:rPr>
      <w:rFonts w:ascii="Arial" w:hAnsi="Arial" w:eastAsia="宋体" w:cs="Times New Roman"/>
      <w:b/>
      <w:bCs/>
      <w:kern w:val="0"/>
      <w:sz w:val="24"/>
      <w:szCs w:val="20"/>
      <w:lang w:eastAsia="en-US"/>
    </w:rPr>
  </w:style>
  <w:style w:type="paragraph" w:customStyle="1" w:styleId="21">
    <w:name w:val="Revision"/>
    <w:hidden/>
    <w:semiHidden/>
    <w:qFormat/>
    <w:uiPriority w:val="99"/>
    <w:rPr>
      <w:rFonts w:ascii="Arial" w:hAnsi="Arial" w:eastAsia="宋体" w:cs="Times New Roman"/>
      <w:kern w:val="0"/>
      <w:sz w:val="24"/>
      <w:szCs w:val="20"/>
      <w:lang w:val="en-US" w:eastAsia="en-US" w:bidi="ar-SA"/>
    </w:rPr>
  </w:style>
  <w:style w:type="character" w:customStyle="1" w:styleId="22">
    <w:name w:val="批注框文本 字符"/>
    <w:basedOn w:val="10"/>
    <w:link w:val="4"/>
    <w:semiHidden/>
    <w:qFormat/>
    <w:uiPriority w:val="99"/>
    <w:rPr>
      <w:rFonts w:ascii="Arial" w:hAnsi="Arial" w:eastAsia="宋体" w:cs="Times New Roman"/>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nbd</Company>
  <Pages>1</Pages>
  <Words>91</Words>
  <Characters>519</Characters>
  <Lines>4</Lines>
  <Paragraphs>1</Paragraphs>
  <TotalTime>11</TotalTime>
  <ScaleCrop>false</ScaleCrop>
  <LinksUpToDate>false</LinksUpToDate>
  <CharactersWithSpaces>609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2021-04-14T09:59:00Z</dcterms:created>
  <dc:creator>NTKO</dc:creator>
  <cp:lastModifiedBy>Arjun℡¹⁸⁰⁰⁴⁴²⁵¹²²</cp:lastModifiedBy>
  <cp:lastPrinted>2019-05-22T06:17:00Z</cp:lastPrinted>
  <dcterms:modified xsi:type="dcterms:W3CDTF">2021-04-26T06:25:41Z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