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373C82">
        <w:rPr>
          <w:rFonts w:ascii="仿宋" w:eastAsia="仿宋" w:hAnsi="仿宋"/>
          <w:sz w:val="24"/>
        </w:rPr>
        <w:t>ALP</w:t>
      </w:r>
      <w:r w:rsidR="00955B94">
        <w:rPr>
          <w:rFonts w:ascii="仿宋" w:eastAsia="仿宋" w:hAnsi="仿宋"/>
          <w:sz w:val="24"/>
        </w:rPr>
        <w:t>HT-</w:t>
      </w:r>
      <w:r w:rsidR="00D02540" w:rsidRPr="00D02540">
        <w:rPr>
          <w:rFonts w:ascii="仿宋" w:eastAsia="仿宋" w:hAnsi="仿宋"/>
          <w:sz w:val="24"/>
        </w:rPr>
        <w:t>20210156</w:t>
      </w:r>
    </w:p>
    <w:p w:rsidR="000E4F91" w:rsidRPr="00373C8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73C82" w:rsidRPr="00373C82">
        <w:rPr>
          <w:rFonts w:ascii="仿宋" w:eastAsia="仿宋" w:hAnsi="仿宋" w:hint="eastAsia"/>
          <w:b/>
          <w:sz w:val="24"/>
          <w:u w:val="single"/>
        </w:rPr>
        <w:t>安路普(北京)汽车技术有限公司昌平分公司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73C82">
        <w:rPr>
          <w:rFonts w:ascii="仿宋" w:eastAsia="仿宋" w:hAnsi="仿宋" w:hint="eastAsia"/>
          <w:b/>
          <w:sz w:val="24"/>
          <w:u w:val="single"/>
        </w:rPr>
        <w:t>亚德客</w:t>
      </w:r>
      <w:r w:rsidR="00373C82">
        <w:rPr>
          <w:rFonts w:ascii="仿宋" w:eastAsia="仿宋" w:hAnsi="仿宋"/>
          <w:b/>
          <w:sz w:val="24"/>
          <w:u w:val="single"/>
        </w:rPr>
        <w:t>（</w:t>
      </w:r>
      <w:r w:rsidR="00373C82">
        <w:rPr>
          <w:rFonts w:ascii="仿宋" w:eastAsia="仿宋" w:hAnsi="仿宋" w:hint="eastAsia"/>
          <w:b/>
          <w:sz w:val="24"/>
          <w:u w:val="single"/>
        </w:rPr>
        <w:t>天津</w:t>
      </w:r>
      <w:r w:rsidR="00373C82">
        <w:rPr>
          <w:rFonts w:ascii="仿宋" w:eastAsia="仿宋" w:hAnsi="仿宋"/>
          <w:b/>
          <w:sz w:val="24"/>
          <w:u w:val="single"/>
        </w:rPr>
        <w:t>）</w:t>
      </w:r>
      <w:r w:rsidR="00373C82">
        <w:rPr>
          <w:rFonts w:ascii="仿宋" w:eastAsia="仿宋" w:hAnsi="仿宋" w:hint="eastAsia"/>
          <w:b/>
          <w:sz w:val="24"/>
          <w:u w:val="single"/>
        </w:rPr>
        <w:t>智能科技</w:t>
      </w:r>
      <w:r w:rsidR="00373C82">
        <w:rPr>
          <w:rFonts w:ascii="仿宋" w:eastAsia="仿宋" w:hAnsi="仿宋"/>
          <w:b/>
          <w:sz w:val="24"/>
          <w:u w:val="single"/>
        </w:rPr>
        <w:t>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1480"/>
        <w:gridCol w:w="2268"/>
        <w:gridCol w:w="1417"/>
        <w:gridCol w:w="1282"/>
        <w:gridCol w:w="1320"/>
      </w:tblGrid>
      <w:tr w:rsidR="000E4F91" w:rsidRPr="003109A2" w:rsidTr="00373C82">
        <w:trPr>
          <w:trHeight w:hRule="exact" w:val="397"/>
          <w:jc w:val="center"/>
        </w:trPr>
        <w:tc>
          <w:tcPr>
            <w:tcW w:w="755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6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</w:t>
            </w:r>
            <w:r w:rsidR="00373C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Start"/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End"/>
          </w:p>
        </w:tc>
        <w:tc>
          <w:tcPr>
            <w:tcW w:w="128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2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气缸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ACQ50</w:t>
            </w:r>
            <w:r w:rsidRPr="0038528B">
              <w:rPr>
                <w:rFonts w:hint="eastAsia"/>
              </w:rPr>
              <w:t>×</w:t>
            </w:r>
            <w:r w:rsidRPr="0038528B">
              <w:rPr>
                <w:rFonts w:hint="eastAsia"/>
              </w:rPr>
              <w:t>15SLB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98.31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98.31</w:t>
            </w:r>
          </w:p>
        </w:tc>
        <w:tc>
          <w:tcPr>
            <w:tcW w:w="1320" w:type="dxa"/>
          </w:tcPr>
          <w:p w:rsidR="00D02540" w:rsidRPr="00FD48A4" w:rsidRDefault="00D02540" w:rsidP="00D02540">
            <w:pPr>
              <w:rPr>
                <w:rFonts w:hint="eastAsia"/>
              </w:rPr>
            </w:pPr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气缸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TR10X10S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126.56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253.12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气缸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TR25X10S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161.59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161.59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手控阀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4H21008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50.85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50.85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手控阀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4H21006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50.85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50.85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电磁阀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4V11006B-W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56.50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56.50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电磁阀底座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100M1F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13.56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13.56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堵头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BZ02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7.12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3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调速阀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PSA6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125.43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250.86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调速阀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PTL802A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10.96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21.92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调速阀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PTL601A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8.14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16.27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消声器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BSLM01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8.14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4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Pr="001A657F" w:rsidRDefault="00D02540" w:rsidP="00D02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消声器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BSLM02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2.60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5.20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三通接头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PYW6-4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9.49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PC4M5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8.81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4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PC601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4.41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2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PZG8-6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PL802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8.81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3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PL602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320" w:type="dxa"/>
          </w:tcPr>
          <w:p w:rsidR="00D02540" w:rsidRPr="00FD48A4" w:rsidRDefault="00D02540" w:rsidP="00D02540">
            <w:r w:rsidRPr="00FD48A4">
              <w:t>1</w:t>
            </w:r>
            <w:r>
              <w:rPr>
                <w:rFonts w:hint="eastAsia"/>
              </w:rPr>
              <w:t>个</w:t>
            </w:r>
          </w:p>
        </w:tc>
      </w:tr>
      <w:tr w:rsidR="00D02540" w:rsidRPr="003109A2" w:rsidTr="00434FAA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D02540" w:rsidRDefault="00D02540" w:rsidP="00D0254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480" w:type="dxa"/>
          </w:tcPr>
          <w:p w:rsidR="00D02540" w:rsidRPr="0038528B" w:rsidRDefault="00D02540" w:rsidP="00D02540">
            <w:pPr>
              <w:rPr>
                <w:rFonts w:hint="eastAsia"/>
              </w:rPr>
            </w:pPr>
            <w:r w:rsidRPr="0038528B">
              <w:rPr>
                <w:rFonts w:hint="eastAsia"/>
              </w:rPr>
              <w:t>接头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40" w:rsidRDefault="00D02540" w:rsidP="00D02540">
            <w:r w:rsidRPr="0038528B">
              <w:rPr>
                <w:rFonts w:hint="eastAsia"/>
              </w:rPr>
              <w:t>PL601</w:t>
            </w:r>
          </w:p>
        </w:tc>
        <w:tc>
          <w:tcPr>
            <w:tcW w:w="1417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282" w:type="dxa"/>
            <w:vAlign w:val="bottom"/>
          </w:tcPr>
          <w:p w:rsidR="00D02540" w:rsidRDefault="00D02540" w:rsidP="00D025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7.29</w:t>
            </w:r>
          </w:p>
        </w:tc>
        <w:tc>
          <w:tcPr>
            <w:tcW w:w="1320" w:type="dxa"/>
          </w:tcPr>
          <w:p w:rsidR="00D02540" w:rsidRDefault="00D02540" w:rsidP="00D02540">
            <w:r w:rsidRPr="00FD48A4">
              <w:t>3</w:t>
            </w:r>
            <w:r>
              <w:rPr>
                <w:rFonts w:hint="eastAsia"/>
              </w:rPr>
              <w:t>个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D025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02540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1040.84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373C82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02540">
        <w:rPr>
          <w:rFonts w:ascii="仿宋" w:eastAsia="仿宋" w:hAnsi="仿宋" w:cs="宋体"/>
          <w:color w:val="000000"/>
          <w:kern w:val="0"/>
          <w:sz w:val="24"/>
          <w:u w:val="single"/>
        </w:rPr>
        <w:t>25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C30873" w:rsidRPr="00D02540" w:rsidRDefault="000E4F91" w:rsidP="00C30873">
      <w:pPr>
        <w:spacing w:line="30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F67BD" w:rsidRPr="009F67BD">
        <w:rPr>
          <w:rFonts w:ascii="仿宋" w:eastAsia="仿宋" w:hAnsi="仿宋" w:hint="eastAsia"/>
          <w:sz w:val="24"/>
        </w:rPr>
        <w:t>安路普(北京)汽车技术有限公司昌平分公司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9F67BD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D02540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D02540">
        <w:rPr>
          <w:rFonts w:ascii="仿宋" w:eastAsia="仿宋" w:hAnsi="仿宋"/>
          <w:sz w:val="24"/>
          <w:u w:val="single"/>
        </w:rPr>
        <w:t>1</w:t>
      </w:r>
      <w:r w:rsidR="00373C82">
        <w:rPr>
          <w:rFonts w:ascii="仿宋" w:eastAsia="仿宋" w:hAnsi="仿宋"/>
          <w:sz w:val="24"/>
          <w:u w:val="single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373C82" w:rsidRPr="00373C82">
        <w:rPr>
          <w:rFonts w:ascii="仿宋" w:eastAsia="仿宋" w:hAnsi="仿宋" w:hint="eastAsia"/>
          <w:sz w:val="24"/>
        </w:rPr>
        <w:t>亚德客</w:t>
      </w:r>
      <w:r w:rsidR="00373C82" w:rsidRPr="00373C82">
        <w:rPr>
          <w:rFonts w:ascii="仿宋" w:eastAsia="仿宋" w:hAnsi="仿宋"/>
          <w:sz w:val="24"/>
        </w:rPr>
        <w:t>（</w:t>
      </w:r>
      <w:r w:rsidR="00373C82" w:rsidRPr="00373C82">
        <w:rPr>
          <w:rFonts w:ascii="仿宋" w:eastAsia="仿宋" w:hAnsi="仿宋" w:hint="eastAsia"/>
          <w:sz w:val="24"/>
        </w:rPr>
        <w:t>天津</w:t>
      </w:r>
      <w:r w:rsidR="00373C82" w:rsidRPr="00373C82">
        <w:rPr>
          <w:rFonts w:ascii="仿宋" w:eastAsia="仿宋" w:hAnsi="仿宋"/>
          <w:sz w:val="24"/>
        </w:rPr>
        <w:t>）</w:t>
      </w:r>
      <w:r w:rsidR="00373C82" w:rsidRPr="00373C82">
        <w:rPr>
          <w:rFonts w:ascii="仿宋" w:eastAsia="仿宋" w:hAnsi="仿宋" w:hint="eastAsia"/>
          <w:sz w:val="24"/>
        </w:rPr>
        <w:t>智能科技</w:t>
      </w:r>
      <w:r w:rsidR="00373C82" w:rsidRPr="00373C82">
        <w:rPr>
          <w:rFonts w:ascii="仿宋" w:eastAsia="仿宋" w:hAnsi="仿宋"/>
          <w:sz w:val="24"/>
        </w:rPr>
        <w:t>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373C82">
        <w:rPr>
          <w:rFonts w:ascii="仿宋" w:eastAsia="仿宋" w:hAnsi="仿宋" w:hint="eastAsia"/>
          <w:sz w:val="24"/>
        </w:rPr>
        <w:t>招行天津</w:t>
      </w:r>
      <w:r w:rsidR="00373C82">
        <w:rPr>
          <w:rFonts w:ascii="仿宋" w:eastAsia="仿宋" w:hAnsi="仿宋"/>
          <w:sz w:val="24"/>
        </w:rPr>
        <w:t>高新区支行</w:t>
      </w:r>
      <w:bookmarkStart w:id="1" w:name="_GoBack"/>
      <w:bookmarkEnd w:id="1"/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373C82">
        <w:rPr>
          <w:rFonts w:ascii="仿宋" w:eastAsia="仿宋" w:hAnsi="仿宋"/>
          <w:sz w:val="24"/>
        </w:rPr>
        <w:t>122908389610701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Pr="00D02540" w:rsidRDefault="000E4F91" w:rsidP="00C30873">
      <w:pPr>
        <w:widowControl/>
        <w:spacing w:line="30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D02540">
        <w:rPr>
          <w:rFonts w:ascii="仿宋" w:eastAsia="仿宋" w:hAnsi="仿宋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D02540">
        <w:rPr>
          <w:rFonts w:ascii="仿宋" w:eastAsia="仿宋" w:hAnsi="仿宋"/>
          <w:sz w:val="24"/>
        </w:rPr>
        <w:t>1</w:t>
      </w:r>
      <w:r w:rsidR="00373C82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B6" w:rsidRDefault="00C94FB6" w:rsidP="006B1554">
      <w:r>
        <w:separator/>
      </w:r>
    </w:p>
  </w:endnote>
  <w:endnote w:type="continuationSeparator" w:id="0">
    <w:p w:rsidR="00C94FB6" w:rsidRDefault="00C94FB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B6" w:rsidRDefault="00C94FB6" w:rsidP="006B1554">
      <w:r>
        <w:separator/>
      </w:r>
    </w:p>
  </w:footnote>
  <w:footnote w:type="continuationSeparator" w:id="0">
    <w:p w:rsidR="00C94FB6" w:rsidRDefault="00C94FB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47E4D"/>
    <w:rsid w:val="00162DE2"/>
    <w:rsid w:val="00174B49"/>
    <w:rsid w:val="001836DE"/>
    <w:rsid w:val="00195298"/>
    <w:rsid w:val="001A657F"/>
    <w:rsid w:val="001C7127"/>
    <w:rsid w:val="001E67BE"/>
    <w:rsid w:val="001F562B"/>
    <w:rsid w:val="00235A39"/>
    <w:rsid w:val="002407D4"/>
    <w:rsid w:val="002408B8"/>
    <w:rsid w:val="002527C5"/>
    <w:rsid w:val="00264DFB"/>
    <w:rsid w:val="002707B2"/>
    <w:rsid w:val="002761AC"/>
    <w:rsid w:val="002C24D1"/>
    <w:rsid w:val="002C6DB8"/>
    <w:rsid w:val="002E001E"/>
    <w:rsid w:val="002E54F2"/>
    <w:rsid w:val="002E633B"/>
    <w:rsid w:val="00322847"/>
    <w:rsid w:val="00332EA5"/>
    <w:rsid w:val="00363341"/>
    <w:rsid w:val="00373C82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D059A"/>
    <w:rsid w:val="004E2CC4"/>
    <w:rsid w:val="004E2F23"/>
    <w:rsid w:val="004E4857"/>
    <w:rsid w:val="00501CF8"/>
    <w:rsid w:val="00555A44"/>
    <w:rsid w:val="00591857"/>
    <w:rsid w:val="00595B8D"/>
    <w:rsid w:val="00632201"/>
    <w:rsid w:val="00641C6E"/>
    <w:rsid w:val="006652D5"/>
    <w:rsid w:val="0068096C"/>
    <w:rsid w:val="006B1554"/>
    <w:rsid w:val="006B25AF"/>
    <w:rsid w:val="006C684C"/>
    <w:rsid w:val="006E07F4"/>
    <w:rsid w:val="00711903"/>
    <w:rsid w:val="00724008"/>
    <w:rsid w:val="00726A7B"/>
    <w:rsid w:val="007E2D41"/>
    <w:rsid w:val="00803FA1"/>
    <w:rsid w:val="0080756C"/>
    <w:rsid w:val="0082399C"/>
    <w:rsid w:val="008503A2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9F67BD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B07B2"/>
    <w:rsid w:val="00BD2574"/>
    <w:rsid w:val="00C03152"/>
    <w:rsid w:val="00C30873"/>
    <w:rsid w:val="00C309D8"/>
    <w:rsid w:val="00C32723"/>
    <w:rsid w:val="00C728D9"/>
    <w:rsid w:val="00C849EF"/>
    <w:rsid w:val="00C93E16"/>
    <w:rsid w:val="00C94FB6"/>
    <w:rsid w:val="00CC2D4D"/>
    <w:rsid w:val="00CE2D73"/>
    <w:rsid w:val="00D02540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E3846"/>
    <w:rsid w:val="00EE4FE8"/>
    <w:rsid w:val="00EF0F16"/>
    <w:rsid w:val="00F13398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EEE9C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128</cp:revision>
  <cp:lastPrinted>2021-04-26T03:45:00Z</cp:lastPrinted>
  <dcterms:created xsi:type="dcterms:W3CDTF">2018-09-03T02:40:00Z</dcterms:created>
  <dcterms:modified xsi:type="dcterms:W3CDTF">2021-06-18T03:25:00Z</dcterms:modified>
</cp:coreProperties>
</file>