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3D68FEF7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GHRC-2022</w:t>
      </w:r>
      <w:r w:rsidR="00CB3D46">
        <w:rPr>
          <w:rFonts w:ascii="仿宋" w:eastAsia="仿宋" w:hAnsi="仿宋"/>
          <w:sz w:val="24"/>
        </w:rPr>
        <w:t>1031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7A2FA21D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CB3D46">
        <w:rPr>
          <w:rFonts w:ascii="仿宋" w:eastAsia="仿宋" w:hAnsi="仿宋" w:hint="eastAsia"/>
          <w:b/>
          <w:sz w:val="24"/>
        </w:rPr>
        <w:t>江苏凌派通信科技有限公司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3B248450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B3D46">
        <w:rPr>
          <w:rFonts w:ascii="仿宋" w:eastAsia="仿宋" w:hAnsi="仿宋" w:cs="Arial"/>
          <w:b/>
          <w:sz w:val="24"/>
          <w:shd w:val="clear" w:color="auto" w:fill="FFFFFF"/>
        </w:rPr>
        <w:t>91320981MA1WWYHB31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620"/>
        <w:gridCol w:w="1660"/>
        <w:gridCol w:w="1540"/>
        <w:gridCol w:w="640"/>
        <w:gridCol w:w="700"/>
        <w:gridCol w:w="960"/>
        <w:gridCol w:w="960"/>
        <w:gridCol w:w="960"/>
        <w:gridCol w:w="1180"/>
        <w:gridCol w:w="960"/>
      </w:tblGrid>
      <w:tr w:rsidR="00F44215" w:rsidRPr="00F44215" w14:paraId="6CE1E922" w14:textId="77777777" w:rsidTr="00D86880">
        <w:trPr>
          <w:trHeight w:val="588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E2B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E47E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976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3E4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3CC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46C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373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639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AEA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A84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44215" w:rsidRPr="00F44215" w14:paraId="57763834" w14:textId="77777777" w:rsidTr="00CB3D4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BDC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26205" w14:textId="4DFE93AB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内六花台阶螺栓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734C7" w14:textId="6F8F04BB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BFA0010063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0A3C4" w14:textId="7952F0E1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75837" w14:textId="7E614A4D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010CC" w14:textId="6744EC9C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1B49" w14:textId="669390B3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06356" w14:textId="5B5B34E5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FAD56" w14:textId="4ED756C7" w:rsidR="00F44215" w:rsidRPr="00F44215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03.40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9A6F1" w14:textId="7BD0B7FA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B3D46" w:rsidRPr="00F44215" w14:paraId="4B554EC0" w14:textId="77777777" w:rsidTr="00D8688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A863D" w14:textId="22BB058D" w:rsidR="00CB3D46" w:rsidRPr="00F44215" w:rsidRDefault="00CB3D46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CD091" w14:textId="4DF367DD" w:rsidR="00CB3D46" w:rsidRDefault="00CB3D46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减震器上框支架</w:t>
            </w: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T</w:t>
            </w: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型焊接螺母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A0EA3" w14:textId="004B2085" w:rsidR="00CB3D46" w:rsidRDefault="00CB3D46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SHT0010208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05364" w14:textId="2532A72E" w:rsidR="00CB3D46" w:rsidRPr="00F44215" w:rsidRDefault="00CB3D46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BE470" w14:textId="3A074560" w:rsidR="00CB3D46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796F8" w14:textId="65ED9A4A" w:rsidR="00CB3D46" w:rsidRPr="00F44215" w:rsidRDefault="00CB3D46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792B7" w14:textId="7F8AAFDB" w:rsidR="00CB3D46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4629A" w14:textId="795EA815" w:rsidR="00CB3D46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78BE7" w14:textId="76ACC75C" w:rsidR="00CB3D46" w:rsidRDefault="00CB3D46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068.00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F1494" w14:textId="77777777" w:rsidR="00CB3D46" w:rsidRPr="00F44215" w:rsidRDefault="00CB3D46" w:rsidP="00F4421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F44215" w:rsidRPr="00F44215" w14:paraId="230ABC1E" w14:textId="77777777" w:rsidTr="00D86880">
        <w:trPr>
          <w:trHeight w:val="300"/>
          <w:jc w:val="center"/>
        </w:trPr>
        <w:tc>
          <w:tcPr>
            <w:tcW w:w="8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64DD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6A05" w14:textId="3DA8D94B" w:rsidR="00F44215" w:rsidRPr="00F44215" w:rsidRDefault="00DB6184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4271.40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25D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0C89F69B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B618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4271.40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618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肆仟贰佰柒拾壹元肆角零分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29103131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DB6184">
        <w:rPr>
          <w:rFonts w:ascii="仿宋" w:eastAsia="仿宋" w:hAnsi="仿宋" w:cs="宋体"/>
          <w:kern w:val="0"/>
          <w:sz w:val="24"/>
        </w:rPr>
        <w:t>11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DB6184">
        <w:rPr>
          <w:rFonts w:ascii="仿宋" w:eastAsia="仿宋" w:hAnsi="仿宋" w:cs="宋体"/>
          <w:kern w:val="0"/>
          <w:sz w:val="24"/>
        </w:rPr>
        <w:t>7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4A4E9C6F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78CE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B6184" w:rsidRPr="00DB6184">
        <w:rPr>
          <w:rFonts w:ascii="仿宋" w:eastAsia="仿宋" w:hAnsi="仿宋" w:cs="仿宋" w:hint="eastAsia"/>
          <w:color w:val="000000"/>
          <w:sz w:val="24"/>
        </w:rPr>
        <w:t>江苏凌派通信科技有限公司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7B9B7357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AA78CE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4CCED" w14:textId="77777777" w:rsidR="00312457" w:rsidRDefault="00312457" w:rsidP="006B1554">
      <w:r>
        <w:separator/>
      </w:r>
    </w:p>
  </w:endnote>
  <w:endnote w:type="continuationSeparator" w:id="0">
    <w:p w14:paraId="45C13A3D" w14:textId="77777777" w:rsidR="00312457" w:rsidRDefault="0031245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D6EA" w14:textId="77777777" w:rsidR="00312457" w:rsidRDefault="00312457" w:rsidP="006B1554">
      <w:r>
        <w:separator/>
      </w:r>
    </w:p>
  </w:footnote>
  <w:footnote w:type="continuationSeparator" w:id="0">
    <w:p w14:paraId="18D661AB" w14:textId="77777777" w:rsidR="00312457" w:rsidRDefault="0031245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12457"/>
    <w:rsid w:val="00342266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22CB5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55</cp:revision>
  <cp:lastPrinted>2022-07-26T03:55:00Z</cp:lastPrinted>
  <dcterms:created xsi:type="dcterms:W3CDTF">2018-09-03T02:40:00Z</dcterms:created>
  <dcterms:modified xsi:type="dcterms:W3CDTF">2022-10-31T01:35:00Z</dcterms:modified>
</cp:coreProperties>
</file>