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551"/>
        <w:gridCol w:w="416"/>
        <w:gridCol w:w="576"/>
        <w:gridCol w:w="988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1FEE4803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002628CE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FEA5028" wp14:editId="6B11EB7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80CAD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110B1847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0BF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216D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C9D8644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134D66C5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1B6C5894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EE46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DED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55D1C709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234980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06B8F64D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0CD8C7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927650" w14:textId="77777777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DD6032">
              <w:rPr>
                <w:rFonts w:ascii="宋体" w:hAnsi="宋体"/>
                <w:szCs w:val="24"/>
              </w:rPr>
              <w:t>RF-ZY2210</w:t>
            </w:r>
            <w:r w:rsidR="00C26F6A">
              <w:rPr>
                <w:rFonts w:ascii="宋体" w:hAnsi="宋体"/>
                <w:szCs w:val="24"/>
              </w:rPr>
              <w:t>-PT02</w:t>
            </w:r>
          </w:p>
        </w:tc>
      </w:tr>
      <w:tr w:rsidR="00A82C6C" w:rsidRPr="00395DD9" w14:paraId="11AF9C62" w14:textId="77777777" w:rsidTr="002E3352">
        <w:trPr>
          <w:trHeight w:val="605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CD7FC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B0700" w14:textId="77777777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D97F17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8567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559769D" w14:textId="77777777" w:rsidR="00A82C6C" w:rsidRPr="00395DD9" w:rsidRDefault="00D97F17" w:rsidP="00C47C0F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电动座椅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42809A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F0804DF" w14:textId="57FD7FA3" w:rsidR="00C96FB6" w:rsidRPr="00395DD9" w:rsidRDefault="00C47C0F" w:rsidP="002B79FB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连晓雨</w:t>
            </w:r>
            <w:r w:rsidR="00D84084">
              <w:rPr>
                <w:rFonts w:ascii="宋体" w:hAnsi="宋体" w:hint="eastAsia"/>
                <w:szCs w:val="24"/>
              </w:rPr>
              <w:t>2</w:t>
            </w:r>
            <w:r w:rsidR="00D97F17">
              <w:rPr>
                <w:rFonts w:ascii="宋体" w:hAnsi="宋体"/>
                <w:szCs w:val="24"/>
              </w:rPr>
              <w:t>0230</w:t>
            </w:r>
            <w:r w:rsidR="00C96FB6">
              <w:rPr>
                <w:rFonts w:ascii="宋体" w:hAnsi="宋体"/>
                <w:szCs w:val="24"/>
              </w:rPr>
              <w:t>707</w:t>
            </w:r>
          </w:p>
        </w:tc>
      </w:tr>
      <w:tr w:rsidR="00A82C6C" w:rsidRPr="00395DD9" w14:paraId="4F2ADE60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060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67395" w14:textId="7B2617E9" w:rsidR="00A82C6C" w:rsidRPr="00395DD9" w:rsidRDefault="00D3791C" w:rsidP="00C47C0F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</w:t>
            </w:r>
            <w:r w:rsidR="003C46A8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D1ACF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A3E7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5167CBC9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AD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0EE82" w14:textId="0EA50512" w:rsidR="00DD6032" w:rsidRPr="00395DD9" w:rsidRDefault="00D97F17" w:rsidP="00D97F1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电动座椅</w:t>
            </w:r>
            <w:r w:rsidR="00C96FB6">
              <w:rPr>
                <w:rFonts w:ascii="宋体" w:hAnsi="宋体" w:hint="eastAsia"/>
                <w:szCs w:val="24"/>
              </w:rPr>
              <w:t>样件订单交付</w:t>
            </w:r>
            <w:r w:rsidR="00C96FB6">
              <w:rPr>
                <w:rFonts w:ascii="宋体" w:hAnsi="宋体"/>
                <w:szCs w:val="24"/>
              </w:rPr>
              <w:t>+</w:t>
            </w:r>
            <w:r w:rsidR="00D3791C">
              <w:rPr>
                <w:rFonts w:ascii="宋体" w:hAnsi="宋体" w:hint="eastAsia"/>
                <w:szCs w:val="24"/>
              </w:rPr>
              <w:t>电动座椅</w:t>
            </w:r>
            <w:r w:rsidR="00C96FB6">
              <w:rPr>
                <w:rFonts w:ascii="宋体" w:hAnsi="宋体"/>
                <w:szCs w:val="24"/>
              </w:rPr>
              <w:t>DVP</w:t>
            </w:r>
            <w:r w:rsidR="00C96FB6">
              <w:rPr>
                <w:rFonts w:ascii="宋体" w:hAnsi="宋体" w:hint="eastAsia"/>
                <w:szCs w:val="24"/>
              </w:rPr>
              <w:t>实验+营销样件推广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ADA5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7828B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154323E7" w14:textId="77777777" w:rsidTr="002E3352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1CE3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E4FDE0E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069807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D030F5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96FA146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DCC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D46AC2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18A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3E0858A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76FC0C4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2949F3" w:rsidRPr="00395DD9" w14:paraId="55644068" w14:textId="77777777" w:rsidTr="002E3352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2C5" w14:textId="7592285D" w:rsidR="002949F3" w:rsidRDefault="002949F3" w:rsidP="003F1D0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3AED7" w14:textId="77777777" w:rsidR="002949F3" w:rsidRPr="00D84084" w:rsidRDefault="00D97F17" w:rsidP="00DD603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BEC0010254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74EB1" w14:textId="77777777" w:rsidR="002949F3" w:rsidRPr="00D84084" w:rsidRDefault="00D97F17" w:rsidP="00DD6032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电动座椅ECU总成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94F2" w14:textId="77777777" w:rsidR="002949F3" w:rsidRPr="00C26F6A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EE0B" w14:textId="77777777" w:rsidR="002949F3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A7" w14:textId="77777777" w:rsidR="002949F3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70059" w14:textId="77777777" w:rsidR="002949F3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783" w14:textId="60A8F0BF" w:rsidR="002949F3" w:rsidRPr="00D84084" w:rsidRDefault="003855F5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F8CFB" w14:textId="77777777" w:rsidR="002949F3" w:rsidRPr="00D84084" w:rsidRDefault="00D97F17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4B5" w14:textId="77777777" w:rsidR="002949F3" w:rsidRPr="00D84084" w:rsidRDefault="00D97F17" w:rsidP="00DD6032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97F17">
              <w:rPr>
                <w:rFonts w:asciiTheme="minorEastAsia" w:eastAsiaTheme="minorEastAsia" w:hAnsiTheme="minorEastAsia" w:hint="eastAsia"/>
                <w:sz w:val="20"/>
                <w:szCs w:val="24"/>
              </w:rPr>
              <w:t>昌辉汽车电子系统（安徽）有限公司</w:t>
            </w:r>
          </w:p>
        </w:tc>
      </w:tr>
      <w:tr w:rsidR="00D97F17" w:rsidRPr="00395DD9" w14:paraId="15BF2C56" w14:textId="77777777" w:rsidTr="002E3352">
        <w:trPr>
          <w:trHeight w:val="42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8A8" w14:textId="0E1FD099" w:rsidR="00D97F17" w:rsidRDefault="00D97F17" w:rsidP="003F1D0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DE475" w14:textId="77777777" w:rsidR="00D97F17" w:rsidRPr="00D84084" w:rsidRDefault="00D97F17" w:rsidP="00DD603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  <w:t>BEC0010255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25BE3" w14:textId="77777777" w:rsidR="00D97F17" w:rsidRPr="00D84084" w:rsidRDefault="00D97F17" w:rsidP="00DD603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8"/>
              </w:rPr>
            </w:pPr>
            <w:r w:rsidRPr="00D97F17">
              <w:rPr>
                <w:rFonts w:asciiTheme="minorEastAsia" w:eastAsiaTheme="minorEastAsia" w:hAnsiTheme="minorEastAsia" w:hint="eastAsia"/>
                <w:color w:val="000000"/>
                <w:sz w:val="20"/>
                <w:szCs w:val="28"/>
              </w:rPr>
              <w:t>腰托气泵总成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BD5ED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AC35C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73C" w14:textId="77777777" w:rsidR="00D97F17" w:rsidRPr="00D84084" w:rsidRDefault="00D97F17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60EDC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240" w14:textId="5B21CFF4" w:rsidR="00D97F17" w:rsidRPr="00D84084" w:rsidRDefault="003855F5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E710B" w14:textId="77777777" w:rsidR="00D97F17" w:rsidRPr="00D84084" w:rsidRDefault="008E1A96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38D22" w14:textId="77777777" w:rsidR="00D97F17" w:rsidRDefault="00D97F17" w:rsidP="00DD6032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D97F17">
              <w:rPr>
                <w:rFonts w:asciiTheme="minorEastAsia" w:eastAsiaTheme="minorEastAsia" w:hAnsiTheme="minorEastAsia" w:hint="eastAsia"/>
                <w:sz w:val="20"/>
                <w:szCs w:val="24"/>
              </w:rPr>
              <w:t>厦门微能电子科技有限公司</w:t>
            </w:r>
          </w:p>
          <w:p w14:paraId="642A3EE5" w14:textId="77777777" w:rsidR="00D97F17" w:rsidRDefault="00D97F17" w:rsidP="00DD6032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  <w:p w14:paraId="43BBC69C" w14:textId="4847BD93" w:rsidR="00D97F17" w:rsidRPr="00D84084" w:rsidRDefault="00D97F17" w:rsidP="00D97F17">
            <w:pPr>
              <w:tabs>
                <w:tab w:val="left" w:pos="20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D97F17" w:rsidRPr="00395DD9" w14:paraId="3ECF2A77" w14:textId="77777777" w:rsidTr="002E3352">
        <w:trPr>
          <w:trHeight w:val="85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4AA" w14:textId="7CA62D2B" w:rsidR="00D97F17" w:rsidRDefault="00D97F17" w:rsidP="003F1D01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82B27" w14:textId="77777777" w:rsidR="00D97F17" w:rsidRPr="00D84084" w:rsidRDefault="00D97F17" w:rsidP="00DD6032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  <w:t>BEC0010264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5880" w14:textId="77777777" w:rsidR="00D97F17" w:rsidRPr="00D84084" w:rsidRDefault="00D97F17" w:rsidP="00DD6032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腰托电磁阀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BFE77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DFE83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4EB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E603B" w14:textId="77777777" w:rsidR="00D97F17" w:rsidRPr="00D84084" w:rsidRDefault="00084F5A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E80" w14:textId="04EF3113" w:rsidR="00D97F17" w:rsidRPr="00D84084" w:rsidRDefault="003855F5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A0E3" w14:textId="77777777" w:rsidR="00D97F17" w:rsidRPr="00D84084" w:rsidRDefault="008E1A96" w:rsidP="00DD603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FCE1" w14:textId="77777777" w:rsidR="00D97F17" w:rsidRPr="00D84084" w:rsidRDefault="00D97F17" w:rsidP="00DD6032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D97F17" w:rsidRPr="00395DD9" w14:paraId="75294FAD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232" w14:textId="1DDB2EFC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42F46" w14:textId="77777777" w:rsidR="00D97F17" w:rsidRPr="00397F3C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SHT0015766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6525D" w14:textId="77777777" w:rsidR="00D97F17" w:rsidRPr="002949F3" w:rsidRDefault="00D97F17" w:rsidP="0099252E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  <w:r w:rsidRPr="00D97F17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电动腰托气袋总成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B3FF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FAED" w14:textId="77777777" w:rsidR="00D97F17" w:rsidRPr="00892FBF" w:rsidRDefault="00084F5A" w:rsidP="00852CE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4645" w14:textId="77777777" w:rsidR="00D97F17" w:rsidRPr="00892FBF" w:rsidRDefault="00084F5A" w:rsidP="00852CE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67565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839A" w14:textId="1C9AD00A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F719A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05CC" w14:textId="77777777" w:rsidR="00D97F17" w:rsidRPr="00440BB4" w:rsidRDefault="00D97F17" w:rsidP="00852CE8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D97F17" w:rsidRPr="00395DD9" w14:paraId="2279B1D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A7B1" w14:textId="0ECB0713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81748" w14:textId="77777777" w:rsidR="00D97F17" w:rsidRPr="00397F3C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SHT0015765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1E0CD" w14:textId="77777777" w:rsidR="00D97F17" w:rsidRPr="00397F3C" w:rsidRDefault="00D97F1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D97F17">
              <w:rPr>
                <w:rFonts w:hint="eastAsia"/>
                <w:color w:val="000000"/>
                <w:sz w:val="22"/>
                <w:szCs w:val="28"/>
              </w:rPr>
              <w:t>侧翼气袋总成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9E26E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05426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CDD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B0C41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7BB" w14:textId="4282A9E5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EAAA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B68" w14:textId="77777777" w:rsidR="00D97F17" w:rsidRPr="00440BB4" w:rsidRDefault="00D97F1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</w:p>
        </w:tc>
      </w:tr>
      <w:tr w:rsidR="00D84084" w:rsidRPr="00395DD9" w14:paraId="37BD107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75E0" w14:textId="77777777" w:rsidR="00D84084" w:rsidRDefault="00D84084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ED404" w14:textId="77777777" w:rsidR="00D84084" w:rsidRPr="00397F3C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BEC0010258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8556E" w14:textId="77777777" w:rsidR="00D84084" w:rsidRPr="00397F3C" w:rsidRDefault="00D97F1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D97F17">
              <w:rPr>
                <w:rFonts w:hint="eastAsia"/>
                <w:color w:val="000000"/>
                <w:sz w:val="22"/>
                <w:szCs w:val="28"/>
              </w:rPr>
              <w:t>电动八向开关总成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2045F" w14:textId="77777777" w:rsidR="00D84084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9F2F" w14:textId="77777777" w:rsidR="00D84084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36C" w14:textId="77777777" w:rsidR="00D84084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1571" w14:textId="77777777" w:rsidR="00D84084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42A" w14:textId="6FABFF94" w:rsidR="00D84084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B9282" w14:textId="77777777" w:rsidR="00D84084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CBE" w14:textId="77777777" w:rsidR="00852CE8" w:rsidRPr="00440BB4" w:rsidRDefault="00D97F1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D97F17">
              <w:rPr>
                <w:rFonts w:ascii="宋体" w:hAnsi="宋体" w:hint="eastAsia"/>
                <w:sz w:val="20"/>
                <w:szCs w:val="24"/>
              </w:rPr>
              <w:t>余姚天顺电子有限公司</w:t>
            </w:r>
          </w:p>
        </w:tc>
      </w:tr>
      <w:tr w:rsidR="0099252E" w:rsidRPr="00395DD9" w14:paraId="58B35E0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BEA" w14:textId="77777777" w:rsidR="0099252E" w:rsidRDefault="0099252E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556B" w14:textId="77777777" w:rsidR="0099252E" w:rsidRPr="00397F3C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BEC0010256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DBFD" w14:textId="77777777" w:rsidR="0099252E" w:rsidRPr="00397F3C" w:rsidRDefault="00D97F1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D97F17">
              <w:rPr>
                <w:rFonts w:hint="eastAsia"/>
                <w:color w:val="000000"/>
                <w:sz w:val="22"/>
                <w:szCs w:val="28"/>
              </w:rPr>
              <w:t>电动座椅线束总成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44E4" w14:textId="77777777" w:rsidR="0099252E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39958" w14:textId="77777777" w:rsidR="0099252E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FDA" w14:textId="77777777" w:rsidR="0099252E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FAEB" w14:textId="77777777" w:rsidR="0099252E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25A" w14:textId="604738BC" w:rsidR="0099252E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9D63" w14:textId="77777777" w:rsidR="0099252E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EDF" w14:textId="77777777" w:rsidR="00852CE8" w:rsidRPr="00440BB4" w:rsidRDefault="00D97F1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D97F17">
              <w:rPr>
                <w:rFonts w:ascii="宋体" w:hAnsi="宋体" w:hint="eastAsia"/>
                <w:sz w:val="20"/>
                <w:szCs w:val="24"/>
              </w:rPr>
              <w:t>余姚天顺电子有限公司</w:t>
            </w:r>
          </w:p>
        </w:tc>
      </w:tr>
      <w:tr w:rsidR="00D97F17" w:rsidRPr="00395DD9" w14:paraId="706CF1F3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3DD5" w14:textId="77777777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007EB" w14:textId="77777777" w:rsidR="00D97F17" w:rsidRPr="00D97F17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BEC0010260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C9FCE" w14:textId="77777777" w:rsidR="00D97F17" w:rsidRPr="00D97F17" w:rsidRDefault="00D97F1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D97F17">
              <w:rPr>
                <w:rFonts w:hint="eastAsia"/>
                <w:color w:val="000000"/>
                <w:sz w:val="22"/>
                <w:szCs w:val="28"/>
              </w:rPr>
              <w:t>腰托开关总成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8F16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CEC07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264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F27E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682" w14:textId="1396B606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3C66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05C" w14:textId="77777777" w:rsidR="00D97F17" w:rsidRPr="00D97F17" w:rsidRDefault="00D97F1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D97F17">
              <w:rPr>
                <w:rFonts w:ascii="宋体" w:hAnsi="宋体" w:hint="eastAsia"/>
                <w:sz w:val="20"/>
                <w:szCs w:val="24"/>
              </w:rPr>
              <w:t>余姚天顺电子有限公司</w:t>
            </w:r>
          </w:p>
        </w:tc>
      </w:tr>
      <w:tr w:rsidR="00D97F17" w:rsidRPr="00395DD9" w14:paraId="54C9C13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0E3" w14:textId="77777777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06CF" w14:textId="77777777" w:rsidR="00D97F17" w:rsidRPr="00D97F17" w:rsidRDefault="00D97F1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D97F17">
              <w:rPr>
                <w:rFonts w:ascii="宋体" w:hAnsi="宋体" w:cs="宋体"/>
                <w:color w:val="000000"/>
                <w:sz w:val="22"/>
                <w:szCs w:val="28"/>
              </w:rPr>
              <w:t>BEC0010261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A24F2" w14:textId="77777777" w:rsidR="00D97F17" w:rsidRPr="00D97F17" w:rsidRDefault="00D97F1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D97F17">
              <w:rPr>
                <w:rFonts w:hint="eastAsia"/>
                <w:color w:val="000000"/>
                <w:sz w:val="22"/>
                <w:szCs w:val="28"/>
              </w:rPr>
              <w:t>侧翼调节开关总成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010E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D1ED8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D7A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45893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E6A" w14:textId="41F42604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3DF7F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FB3" w14:textId="77777777" w:rsidR="00D97F17" w:rsidRPr="00D97F17" w:rsidRDefault="00D97F1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D97F17">
              <w:rPr>
                <w:rFonts w:ascii="宋体" w:hAnsi="宋体" w:hint="eastAsia"/>
                <w:sz w:val="20"/>
                <w:szCs w:val="24"/>
              </w:rPr>
              <w:t>湖北三环汽车电器有限公司</w:t>
            </w:r>
          </w:p>
        </w:tc>
      </w:tr>
      <w:tr w:rsidR="00D97F17" w:rsidRPr="00395DD9" w14:paraId="7E5EEFF9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E37" w14:textId="77777777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F165D" w14:textId="77777777" w:rsidR="00D97F17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BEC0010250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9B437" w14:textId="77777777" w:rsidR="00D97F17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靠背调角电机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3984B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647D0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D36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7C3D3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33B" w14:textId="7DEEE9E4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9FD5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2E4" w14:textId="77777777" w:rsidR="00D97F17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D97F17" w:rsidRPr="00395DD9" w14:paraId="3F91AFFC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9EC" w14:textId="77777777" w:rsidR="00D97F17" w:rsidRDefault="00D97F17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42CF5" w14:textId="77777777" w:rsidR="00D97F17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SHT0015744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D6BA6" w14:textId="77777777" w:rsidR="00D97F17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电动调角器联动杆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7A56F" w14:textId="77777777" w:rsidR="00D97F17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25CFB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1DE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0EC78" w14:textId="77777777" w:rsidR="00D97F17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1A0" w14:textId="4F10C0BA" w:rsidR="00D97F17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59C4A" w14:textId="77777777" w:rsidR="00D97F17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918" w14:textId="77777777" w:rsidR="00D97F17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6D66D1" w:rsidRPr="00395DD9" w14:paraId="2914CE7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089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7D762" w14:textId="77777777" w:rsidR="006D66D1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SHT0013835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E7564" w14:textId="77777777" w:rsidR="006D66D1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限位挡片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A25F1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E5343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A78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1B239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C60" w14:textId="4A34A428" w:rsidR="006D66D1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8647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5F7" w14:textId="77777777" w:rsidR="006D66D1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6D66D1" w:rsidRPr="00395DD9" w14:paraId="3DCB2BDE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D4C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DA854" w14:textId="77777777" w:rsidR="006D66D1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SHT0015788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F6F6F" w14:textId="77777777" w:rsidR="006D66D1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气袋腰托侧翼支撑钢丝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2FC1F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0269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451E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47AF8" w14:textId="77777777" w:rsidR="006D66D1" w:rsidRPr="00892FBF" w:rsidRDefault="006D66D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B96" w14:textId="1083AF7D" w:rsidR="006D66D1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23E1E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2EE" w14:textId="77777777" w:rsidR="006D66D1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6D66D1" w:rsidRPr="00395DD9" w14:paraId="2855714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176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08F3A" w14:textId="77777777" w:rsidR="006D66D1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SHT0015789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3893A" w14:textId="77777777" w:rsidR="006D66D1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调角器连动杆保护钢丝总成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431F1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CA30C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B8D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E820C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C752" w14:textId="7222B7BE" w:rsidR="006D66D1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E8123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837" w14:textId="77777777" w:rsidR="006D66D1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6D66D1" w:rsidRPr="00395DD9" w14:paraId="70D6F85B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ED3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F3347" w14:textId="77777777" w:rsidR="006D66D1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SHT0015742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2A19" w14:textId="77777777" w:rsidR="006D66D1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左侧电动调角器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ECBF0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B46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20B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550A8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3DE" w14:textId="5E3D96EF" w:rsidR="006D66D1" w:rsidRPr="00892FBF" w:rsidRDefault="003855F5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6A8C8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865" w14:textId="77777777" w:rsidR="006D66D1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6D66D1" w:rsidRPr="00395DD9" w14:paraId="67914F9A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7B5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88CEB" w14:textId="77777777" w:rsidR="006D66D1" w:rsidRPr="00D97F17" w:rsidRDefault="006D66D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6D66D1">
              <w:rPr>
                <w:rFonts w:ascii="宋体" w:hAnsi="宋体" w:cs="宋体"/>
                <w:color w:val="000000"/>
                <w:sz w:val="22"/>
                <w:szCs w:val="28"/>
              </w:rPr>
              <w:t>SHT0015743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2D5C4" w14:textId="77777777" w:rsidR="006D66D1" w:rsidRPr="00D97F17" w:rsidRDefault="006D66D1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6D66D1">
              <w:rPr>
                <w:rFonts w:hint="eastAsia"/>
                <w:color w:val="000000"/>
                <w:sz w:val="22"/>
                <w:szCs w:val="28"/>
              </w:rPr>
              <w:t>右侧电动调角器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F61C4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6AACA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FAB4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86D7C" w14:textId="77777777" w:rsidR="006D66D1" w:rsidRPr="00892FBF" w:rsidRDefault="006D66D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A54" w14:textId="3CCA168E" w:rsidR="006D66D1" w:rsidRPr="00892FBF" w:rsidRDefault="00676EA0" w:rsidP="003855F5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  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C2402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31B" w14:textId="77777777" w:rsidR="006D66D1" w:rsidRPr="00D97F17" w:rsidRDefault="006D66D1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6D66D1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6D66D1" w:rsidRPr="00395DD9" w14:paraId="419326C3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D42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45F8C" w14:textId="77777777" w:rsidR="006D66D1" w:rsidRPr="006D66D1" w:rsidRDefault="001D6AE9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1D6AE9">
              <w:rPr>
                <w:rFonts w:ascii="宋体" w:hAnsi="宋体" w:cs="宋体"/>
                <w:color w:val="000000"/>
                <w:sz w:val="22"/>
                <w:szCs w:val="28"/>
              </w:rPr>
              <w:t>SHT0015740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25E24" w14:textId="77777777" w:rsidR="006D66D1" w:rsidRPr="006D66D1" w:rsidRDefault="001D6AE9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1D6AE9">
              <w:rPr>
                <w:rFonts w:hint="eastAsia"/>
                <w:color w:val="000000"/>
                <w:sz w:val="22"/>
                <w:szCs w:val="28"/>
              </w:rPr>
              <w:t>左侧电动滑轨总成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27494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F2203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B89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F4692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3AC" w14:textId="2C3F0E5A" w:rsidR="006D66D1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69602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37B" w14:textId="77777777" w:rsidR="006D66D1" w:rsidRPr="006D66D1" w:rsidRDefault="001D6AE9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1D6AE9">
              <w:rPr>
                <w:rFonts w:ascii="宋体" w:hAnsi="宋体" w:hint="eastAsia"/>
                <w:sz w:val="20"/>
                <w:szCs w:val="24"/>
              </w:rPr>
              <w:t>上海明芳汽车零件有限公司</w:t>
            </w:r>
          </w:p>
        </w:tc>
      </w:tr>
      <w:tr w:rsidR="006D66D1" w:rsidRPr="00395DD9" w14:paraId="12ABEE7F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FB4" w14:textId="77777777" w:rsidR="006D66D1" w:rsidRDefault="006D66D1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CE691" w14:textId="77777777" w:rsidR="006D66D1" w:rsidRPr="006D66D1" w:rsidRDefault="00562040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562040">
              <w:rPr>
                <w:rFonts w:ascii="宋体" w:hAnsi="宋体" w:cs="宋体"/>
                <w:color w:val="000000"/>
                <w:sz w:val="22"/>
                <w:szCs w:val="28"/>
              </w:rPr>
              <w:t>SHT0015741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60AEB" w14:textId="77777777" w:rsidR="006D66D1" w:rsidRPr="006D66D1" w:rsidRDefault="00562040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562040">
              <w:rPr>
                <w:rFonts w:hint="eastAsia"/>
                <w:color w:val="000000"/>
                <w:sz w:val="22"/>
                <w:szCs w:val="28"/>
              </w:rPr>
              <w:t>右侧电动滑轨总成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D7C5D" w14:textId="77777777" w:rsidR="006D66D1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8CEF4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84E" w14:textId="77777777" w:rsidR="006D66D1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0974D" w14:textId="77777777" w:rsidR="006D66D1" w:rsidRPr="00892FBF" w:rsidRDefault="006D66D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58E" w14:textId="7CBACFD8" w:rsidR="006D66D1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A05F" w14:textId="77777777" w:rsidR="006D66D1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7A9" w14:textId="77777777" w:rsidR="006D66D1" w:rsidRPr="006D66D1" w:rsidRDefault="00562040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上海明芳汽车零件有限公司</w:t>
            </w:r>
          </w:p>
        </w:tc>
      </w:tr>
      <w:tr w:rsidR="00562040" w:rsidRPr="00395DD9" w14:paraId="1610FCED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847" w14:textId="77777777" w:rsidR="00562040" w:rsidRDefault="00562040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0FA32" w14:textId="77777777" w:rsidR="00562040" w:rsidRPr="00562040" w:rsidRDefault="00562040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562040">
              <w:rPr>
                <w:rFonts w:ascii="宋体" w:hAnsi="宋体" w:cs="宋体"/>
                <w:color w:val="000000"/>
                <w:sz w:val="22"/>
                <w:szCs w:val="28"/>
              </w:rPr>
              <w:t>SHT0015759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B3A69" w14:textId="77777777" w:rsidR="00562040" w:rsidRPr="00562040" w:rsidRDefault="00562040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562040">
              <w:rPr>
                <w:rFonts w:hint="eastAsia"/>
                <w:color w:val="000000"/>
                <w:sz w:val="22"/>
                <w:szCs w:val="28"/>
              </w:rPr>
              <w:t>马达组合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BDB6" w14:textId="77777777" w:rsidR="00562040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6DAB7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206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03E54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096" w14:textId="012D0BA4" w:rsidR="00562040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13E9" w14:textId="77777777" w:rsidR="00562040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093" w14:textId="77777777" w:rsidR="00562040" w:rsidRPr="00562040" w:rsidRDefault="00562040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上海明芳汽车零件有限公司</w:t>
            </w:r>
          </w:p>
        </w:tc>
      </w:tr>
      <w:tr w:rsidR="00562040" w:rsidRPr="00395DD9" w14:paraId="61C1BD7E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DF3" w14:textId="77777777" w:rsidR="00562040" w:rsidRDefault="00562040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6828E" w14:textId="77777777" w:rsidR="00562040" w:rsidRPr="00562040" w:rsidRDefault="00562040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562040">
              <w:rPr>
                <w:rFonts w:ascii="宋体" w:hAnsi="宋体" w:cs="宋体"/>
                <w:color w:val="000000"/>
                <w:sz w:val="22"/>
                <w:szCs w:val="28"/>
              </w:rPr>
              <w:t>SHT0015760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B3BCF" w14:textId="77777777" w:rsidR="00562040" w:rsidRPr="00562040" w:rsidRDefault="00562040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562040">
              <w:rPr>
                <w:rFonts w:hint="eastAsia"/>
                <w:color w:val="000000"/>
                <w:sz w:val="22"/>
                <w:szCs w:val="28"/>
              </w:rPr>
              <w:t>电机钢索</w:t>
            </w:r>
            <w:r w:rsidRPr="00562040">
              <w:rPr>
                <w:rFonts w:hint="eastAsia"/>
                <w:color w:val="000000"/>
                <w:sz w:val="22"/>
                <w:szCs w:val="28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22CD9" w14:textId="77777777" w:rsidR="00562040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F409A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729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FC7F8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A79" w14:textId="69599C7F" w:rsidR="00562040" w:rsidRPr="00892FBF" w:rsidRDefault="001566C2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6A495" w14:textId="77777777" w:rsidR="00562040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CB0" w14:textId="77777777" w:rsidR="00562040" w:rsidRPr="00562040" w:rsidRDefault="00562040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上海明芳汽车零件有限公司</w:t>
            </w:r>
          </w:p>
        </w:tc>
      </w:tr>
      <w:tr w:rsidR="00562040" w:rsidRPr="00395DD9" w14:paraId="05AA04E3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7CB" w14:textId="77777777" w:rsidR="00562040" w:rsidRDefault="00562040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38B99" w14:textId="77777777" w:rsidR="00562040" w:rsidRPr="00562040" w:rsidRDefault="00FF0E4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FF0E47">
              <w:rPr>
                <w:rFonts w:ascii="宋体" w:hAnsi="宋体" w:cs="宋体"/>
                <w:color w:val="000000"/>
                <w:sz w:val="22"/>
                <w:szCs w:val="28"/>
              </w:rPr>
              <w:t>BEC0010248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F5927" w14:textId="77777777" w:rsidR="00562040" w:rsidRPr="00562040" w:rsidRDefault="00FF0E47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FF0E47">
              <w:rPr>
                <w:rFonts w:hint="eastAsia"/>
                <w:color w:val="000000"/>
                <w:sz w:val="22"/>
                <w:szCs w:val="28"/>
              </w:rPr>
              <w:t>倾角抬升电机总成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0EA6" w14:textId="77777777" w:rsidR="00562040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DC48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982A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74D37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52D" w14:textId="69BD6FDA" w:rsidR="00562040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F69AE" w14:textId="77777777" w:rsidR="00562040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A1A" w14:textId="77777777" w:rsidR="00562040" w:rsidRPr="00562040" w:rsidRDefault="00FF0E47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FF0E47">
              <w:rPr>
                <w:rFonts w:ascii="宋体" w:hAnsi="宋体" w:hint="eastAsia"/>
                <w:sz w:val="20"/>
                <w:szCs w:val="24"/>
              </w:rPr>
              <w:t>江苏全盛座舱技术股份有限公司</w:t>
            </w:r>
          </w:p>
        </w:tc>
      </w:tr>
      <w:tr w:rsidR="00562040" w:rsidRPr="00395DD9" w14:paraId="39FEF480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8FB" w14:textId="77777777" w:rsidR="00562040" w:rsidRDefault="00562040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D4EF1" w14:textId="77777777" w:rsidR="00562040" w:rsidRPr="00562040" w:rsidRDefault="00FF0E47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FF0E47">
              <w:rPr>
                <w:rFonts w:ascii="宋体" w:hAnsi="宋体" w:cs="宋体"/>
                <w:color w:val="000000"/>
                <w:sz w:val="22"/>
                <w:szCs w:val="28"/>
              </w:rPr>
              <w:t>SHT0015842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A53C2" w14:textId="77777777" w:rsidR="00562040" w:rsidRPr="00562040" w:rsidRDefault="00084F5A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084F5A">
              <w:rPr>
                <w:rFonts w:hint="eastAsia"/>
                <w:color w:val="000000"/>
                <w:sz w:val="22"/>
                <w:szCs w:val="28"/>
              </w:rPr>
              <w:t>左侧罩壳固定钢丝</w:t>
            </w:r>
            <w:r w:rsidRPr="00084F5A">
              <w:rPr>
                <w:rFonts w:hint="eastAsia"/>
                <w:color w:val="000000"/>
                <w:sz w:val="22"/>
                <w:szCs w:val="28"/>
              </w:rPr>
              <w:t>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C1C03" w14:textId="77777777" w:rsidR="00562040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B4D18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FCA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3BC8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2180" w14:textId="58DB991F" w:rsidR="00562040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40E08" w14:textId="77777777" w:rsidR="00562040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D46" w14:textId="77777777" w:rsidR="00562040" w:rsidRPr="00562040" w:rsidRDefault="00084F5A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084F5A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562040" w:rsidRPr="00395DD9" w14:paraId="3D9B4FFC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D3" w14:textId="77777777" w:rsidR="00562040" w:rsidRDefault="00562040" w:rsidP="003C7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44288" w14:textId="77777777" w:rsidR="00562040" w:rsidRPr="00562040" w:rsidRDefault="00084F5A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084F5A">
              <w:rPr>
                <w:rFonts w:ascii="宋体" w:hAnsi="宋体" w:cs="宋体"/>
                <w:color w:val="000000"/>
                <w:sz w:val="22"/>
                <w:szCs w:val="28"/>
              </w:rPr>
              <w:t>SHT0015843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91BB2" w14:textId="77777777" w:rsidR="00562040" w:rsidRPr="00562040" w:rsidRDefault="00084F5A" w:rsidP="002949F3">
            <w:pPr>
              <w:jc w:val="center"/>
              <w:rPr>
                <w:color w:val="000000"/>
                <w:sz w:val="22"/>
                <w:szCs w:val="28"/>
              </w:rPr>
            </w:pPr>
            <w:r w:rsidRPr="00084F5A">
              <w:rPr>
                <w:rFonts w:hint="eastAsia"/>
                <w:color w:val="000000"/>
                <w:sz w:val="22"/>
                <w:szCs w:val="28"/>
              </w:rPr>
              <w:t>左侧罩壳固定钢丝总成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84FA9" w14:textId="77777777" w:rsidR="00562040" w:rsidRPr="00892FBF" w:rsidRDefault="00084F5A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4D1A0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8B0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3F4E" w14:textId="77777777" w:rsidR="00562040" w:rsidRPr="00892FBF" w:rsidRDefault="00084F5A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53B" w14:textId="69D31D02" w:rsidR="00562040" w:rsidRPr="00892FBF" w:rsidRDefault="00676EA0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376BA" w14:textId="77777777" w:rsidR="00562040" w:rsidRDefault="008E1A9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5CB" w14:textId="77777777" w:rsidR="00562040" w:rsidRPr="00562040" w:rsidRDefault="00084F5A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 w:rsidRPr="00084F5A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005637" w:rsidRPr="00395DD9" w14:paraId="5DDD43D7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50F" w14:textId="77777777" w:rsidR="00005637" w:rsidRDefault="00005637" w:rsidP="00005637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1ECD7" w14:textId="0F9E49A2" w:rsidR="00005637" w:rsidRPr="00084F5A" w:rsidRDefault="00005637" w:rsidP="00005637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BSP0010050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7DD61" w14:textId="467B755D" w:rsidR="00005637" w:rsidRPr="00084F5A" w:rsidRDefault="00005637" w:rsidP="00005637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副驾驶靠背调节手柄卡接簧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4B3F2" w14:textId="7BA66D9D" w:rsidR="00005637" w:rsidRDefault="00C96FB6" w:rsidP="00005637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81F5D" w14:textId="34415882" w:rsidR="00005637" w:rsidRDefault="00361CD8" w:rsidP="00005637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B19" w14:textId="1EA9F6AC" w:rsidR="00005637" w:rsidRDefault="00361CD8" w:rsidP="00005637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D1D48" w14:textId="7968DC4E" w:rsidR="00005637" w:rsidRDefault="00361CD8" w:rsidP="00005637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CC4" w14:textId="2AEB5183" w:rsidR="00005637" w:rsidRDefault="00C96FB6" w:rsidP="000056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64B2" w14:textId="6578163F" w:rsidR="00005637" w:rsidRDefault="00C96FB6" w:rsidP="00005637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67E" w14:textId="2C16505F" w:rsidR="00005637" w:rsidRPr="00084F5A" w:rsidRDefault="00C96FB6" w:rsidP="00005637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 w:rsidRPr="00084F5A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361CD8" w:rsidRPr="00395DD9" w14:paraId="1A3A9D3B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8A1" w14:textId="77777777" w:rsidR="00361CD8" w:rsidRDefault="00361CD8" w:rsidP="00361CD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41B81" w14:textId="18DA62E6" w:rsidR="00361CD8" w:rsidRPr="00084F5A" w:rsidRDefault="00361CD8" w:rsidP="00361CD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BSP0010026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FF6CF" w14:textId="0D10E33B" w:rsidR="00361CD8" w:rsidRPr="00084F5A" w:rsidRDefault="00361CD8" w:rsidP="00361CD8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主驾驶靠背调节手柄卡接簧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C3FF6" w14:textId="5BEA0175" w:rsidR="00361CD8" w:rsidRDefault="00361CD8" w:rsidP="00361C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E9543" w14:textId="49ED2FD8" w:rsidR="00361CD8" w:rsidRDefault="00361CD8" w:rsidP="00361C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D76" w14:textId="76C5D5DA" w:rsidR="00361CD8" w:rsidRDefault="00361CD8" w:rsidP="00361C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874B5" w14:textId="46D8828A" w:rsidR="00361CD8" w:rsidRDefault="00361CD8" w:rsidP="00361CD8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940" w14:textId="21F59594" w:rsidR="00361CD8" w:rsidRDefault="00361CD8" w:rsidP="00361CD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4009D" w14:textId="4AFA53AA" w:rsidR="00361CD8" w:rsidRDefault="00361CD8" w:rsidP="00361CD8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43F" w14:textId="6F1606BA" w:rsidR="00361CD8" w:rsidRPr="00084F5A" w:rsidRDefault="00361CD8" w:rsidP="00361CD8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 w:rsidRPr="00084F5A">
              <w:rPr>
                <w:rFonts w:ascii="宋体" w:hAnsi="宋体" w:hint="eastAsia"/>
                <w:sz w:val="20"/>
                <w:szCs w:val="24"/>
              </w:rPr>
              <w:t>海兴中盛弹簧有限公司</w:t>
            </w:r>
          </w:p>
        </w:tc>
      </w:tr>
      <w:tr w:rsidR="00B9544F" w:rsidRPr="00395DD9" w14:paraId="3BF16BE1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E53" w14:textId="77777777" w:rsidR="00B9544F" w:rsidRDefault="00B9544F" w:rsidP="00B9544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275F94" w14:textId="77777777" w:rsidR="00B9544F" w:rsidRPr="00B9544F" w:rsidRDefault="00B9544F" w:rsidP="00B9544F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 w:themeColor="text1"/>
                <w:sz w:val="22"/>
              </w:rPr>
            </w:pPr>
            <w:r w:rsidRPr="00B9544F">
              <w:rPr>
                <w:rFonts w:ascii="等线" w:eastAsia="等线" w:hAnsi="等线" w:hint="eastAsia"/>
                <w:color w:val="000000" w:themeColor="text1"/>
                <w:sz w:val="22"/>
              </w:rPr>
              <w:t>BEC0010257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8AB145" w14:textId="77777777" w:rsidR="00B9544F" w:rsidRPr="00B9544F" w:rsidRDefault="00B9544F" w:rsidP="00B9544F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 w:themeColor="text1"/>
                <w:sz w:val="22"/>
              </w:rPr>
            </w:pPr>
            <w:r w:rsidRPr="00B9544F">
              <w:rPr>
                <w:rFonts w:ascii="等线" w:eastAsia="等线" w:hAnsi="等线" w:hint="eastAsia"/>
                <w:color w:val="000000" w:themeColor="text1"/>
                <w:sz w:val="22"/>
              </w:rPr>
              <w:t>速降电动开关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6B53" w14:textId="77777777" w:rsidR="00B9544F" w:rsidRDefault="00B9544F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51F06" w14:textId="2B514949" w:rsidR="00B9544F" w:rsidRDefault="00361CD8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B26" w14:textId="68754ADC" w:rsidR="00B9544F" w:rsidRDefault="00361CD8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23EED" w14:textId="7B14B8AD" w:rsidR="00B9544F" w:rsidRDefault="00361CD8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D78" w14:textId="17A9C2AD" w:rsidR="00B9544F" w:rsidRDefault="00676EA0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F7DE1" w14:textId="77777777" w:rsidR="00B9544F" w:rsidRDefault="00B9544F" w:rsidP="00B95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FDCE" w14:textId="77777777" w:rsidR="00B9544F" w:rsidRPr="00B9544F" w:rsidRDefault="00B9544F" w:rsidP="00B9544F">
            <w:pPr>
              <w:widowControl/>
              <w:spacing w:line="240" w:lineRule="auto"/>
              <w:jc w:val="center"/>
              <w:rPr>
                <w:rFonts w:ascii="等线" w:eastAsia="等线" w:hAnsi="等线" w:cs="宋体"/>
                <w:color w:val="000000" w:themeColor="text1"/>
                <w:sz w:val="22"/>
              </w:rPr>
            </w:pPr>
            <w:r w:rsidRPr="00B9544F">
              <w:rPr>
                <w:rFonts w:ascii="等线" w:eastAsia="等线" w:hAnsi="等线" w:hint="eastAsia"/>
                <w:color w:val="000000" w:themeColor="text1"/>
                <w:sz w:val="22"/>
              </w:rPr>
              <w:t>1688网站</w:t>
            </w:r>
          </w:p>
        </w:tc>
      </w:tr>
      <w:tr w:rsidR="00B9544F" w:rsidRPr="00395DD9" w14:paraId="7000EB1D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861" w14:textId="77777777" w:rsidR="00B9544F" w:rsidRDefault="00B9544F" w:rsidP="00B9544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7F44AE" w14:textId="77777777" w:rsidR="00B9544F" w:rsidRPr="003855F5" w:rsidRDefault="00B9544F" w:rsidP="00B9544F">
            <w:pPr>
              <w:jc w:val="center"/>
              <w:rPr>
                <w:rFonts w:ascii="等线" w:eastAsia="等线" w:hAnsi="等线"/>
                <w:color w:val="000000" w:themeColor="text1"/>
                <w:sz w:val="22"/>
              </w:rPr>
            </w:pPr>
            <w:r w:rsidRPr="003855F5">
              <w:rPr>
                <w:rFonts w:ascii="等线" w:eastAsia="等线" w:hAnsi="等线" w:hint="eastAsia"/>
                <w:color w:val="000000" w:themeColor="text1"/>
                <w:sz w:val="22"/>
              </w:rPr>
              <w:t>BEC0010259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7A669B" w14:textId="77777777" w:rsidR="00B9544F" w:rsidRPr="003855F5" w:rsidRDefault="00B9544F" w:rsidP="00B9544F">
            <w:pPr>
              <w:jc w:val="center"/>
              <w:rPr>
                <w:rFonts w:ascii="等线" w:eastAsia="等线" w:hAnsi="等线"/>
                <w:color w:val="000000" w:themeColor="text1"/>
                <w:sz w:val="22"/>
              </w:rPr>
            </w:pPr>
            <w:r w:rsidRPr="003855F5">
              <w:rPr>
                <w:rFonts w:ascii="等线" w:eastAsia="等线" w:hAnsi="等线" w:hint="eastAsia"/>
                <w:color w:val="000000" w:themeColor="text1"/>
                <w:sz w:val="22"/>
              </w:rPr>
              <w:t>记忆开关总成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2645" w14:textId="77777777" w:rsidR="00B9544F" w:rsidRPr="003855F5" w:rsidRDefault="00B9544F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855F5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C0D5F" w14:textId="77777777" w:rsidR="00B9544F" w:rsidRPr="003855F5" w:rsidRDefault="009A26B6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855F5"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A2FD" w14:textId="77777777" w:rsidR="00B9544F" w:rsidRPr="003855F5" w:rsidRDefault="009A26B6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855F5"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ECDED" w14:textId="77777777" w:rsidR="00B9544F" w:rsidRPr="003855F5" w:rsidRDefault="009A26B6" w:rsidP="00B9544F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3855F5"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D6A" w14:textId="3902BCE5" w:rsidR="00B9544F" w:rsidRPr="003855F5" w:rsidRDefault="00676EA0" w:rsidP="00676EA0">
            <w:pPr>
              <w:ind w:firstLineChars="300" w:firstLine="6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E00F" w14:textId="77777777" w:rsidR="00B9544F" w:rsidRPr="003855F5" w:rsidRDefault="00B9544F" w:rsidP="00B95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855F5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9683" w14:textId="77777777" w:rsidR="00B9544F" w:rsidRPr="003855F5" w:rsidRDefault="007C773F" w:rsidP="00B9544F">
            <w:pPr>
              <w:jc w:val="center"/>
              <w:rPr>
                <w:rFonts w:ascii="等线" w:eastAsia="等线" w:hAnsi="等线"/>
                <w:color w:val="000000" w:themeColor="text1"/>
                <w:sz w:val="22"/>
              </w:rPr>
            </w:pPr>
            <w:r w:rsidRPr="003855F5">
              <w:rPr>
                <w:rFonts w:ascii="等线" w:eastAsia="等线" w:hAnsi="等线" w:hint="eastAsia"/>
                <w:color w:val="000000" w:themeColor="text1"/>
                <w:sz w:val="22"/>
              </w:rPr>
              <w:t>温州长江电子公司</w:t>
            </w:r>
          </w:p>
        </w:tc>
      </w:tr>
      <w:tr w:rsidR="00676EA0" w:rsidRPr="00395DD9" w14:paraId="5336D13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237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632CC" w14:textId="4B8D287C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7AC80" w14:textId="01570A26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G3左滑轨本体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19605" w14:textId="33E7D9F8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530C2" w14:textId="135A5C47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E87" w14:textId="30965C29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D78E5" w14:textId="6869740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997" w14:textId="7DDCA41D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3ABDF" w14:textId="637FF1A7" w:rsidR="00676EA0" w:rsidRPr="003855F5" w:rsidRDefault="00676EA0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77EE" w14:textId="3D155524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</w:t>
            </w:r>
          </w:p>
        </w:tc>
      </w:tr>
      <w:tr w:rsidR="00676EA0" w:rsidRPr="00395DD9" w14:paraId="595A0191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B83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A748D" w14:textId="032CF2E7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61566" w14:textId="6E6F4A01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G3右滑轨本体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AB2C" w14:textId="60A1CBBE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6648B" w14:textId="0C92B8E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CC1" w14:textId="73CD5195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9429" w14:textId="26BFBA24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FE3" w14:textId="15A06E61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43CE2" w14:textId="3E66700E" w:rsidR="00676EA0" w:rsidRPr="003855F5" w:rsidRDefault="00676EA0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086A3" w14:textId="475A0279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</w:t>
            </w:r>
          </w:p>
        </w:tc>
      </w:tr>
      <w:tr w:rsidR="00676EA0" w:rsidRPr="00395DD9" w14:paraId="234D56B2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9B2B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789E6" w14:textId="3E76F5A5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22F20" w14:textId="74BA8E09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G3右滑轨手柄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87B0" w14:textId="3A123142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03318" w14:textId="2454B80B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67D" w14:textId="77777777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0D9ED" w14:textId="6BEA1D0B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BA3" w14:textId="46B729F3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FB14" w14:textId="7AE5A180" w:rsidR="00676EA0" w:rsidRPr="003855F5" w:rsidRDefault="00676EA0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A1752" w14:textId="76702575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562040">
              <w:rPr>
                <w:rFonts w:ascii="宋体" w:hAnsi="宋体" w:hint="eastAsia"/>
                <w:sz w:val="20"/>
                <w:szCs w:val="24"/>
              </w:rPr>
              <w:t>上海明芳</w:t>
            </w:r>
          </w:p>
        </w:tc>
      </w:tr>
      <w:tr w:rsidR="00676EA0" w:rsidRPr="00395DD9" w14:paraId="0B0C5D02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043D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8541B" w14:textId="3642B1C9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SHT0015177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F4F47" w14:textId="37AB4316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靠背支撑板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10480" w14:textId="40397F61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674B1" w14:textId="612543FA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B477" w14:textId="6DADC0A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33756" w14:textId="3DC5E4D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CB0" w14:textId="2565E166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3E2F4" w14:textId="3B0D12F1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6B723" w14:textId="0EFC6603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上海绽奇汽车部件有限公司</w:t>
            </w:r>
          </w:p>
        </w:tc>
      </w:tr>
      <w:tr w:rsidR="00676EA0" w:rsidRPr="00395DD9" w14:paraId="2BAB93EC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E68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33F6" w14:textId="36398AC4" w:rsidR="00676EA0" w:rsidRPr="003855F5" w:rsidRDefault="00676EA0" w:rsidP="00676EA0">
            <w:pPr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SHT0015179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B1632" w14:textId="588D5F16" w:rsidR="00676EA0" w:rsidRPr="003855F5" w:rsidRDefault="00676EA0" w:rsidP="00676EA0">
            <w:pPr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主驾驶高配座椅靠背面套总成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F4DFD" w14:textId="4285BFAF" w:rsidR="00676EA0" w:rsidRPr="003855F5" w:rsidRDefault="00676EA0" w:rsidP="00361CD8">
            <w:pPr>
              <w:ind w:firstLineChars="200" w:firstLine="400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FA3E0" w14:textId="418F52F4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E5B" w14:textId="51082C10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82BEC" w14:textId="0F692DA1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81C" w14:textId="4AFB5C08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38D0" w14:textId="213FF9A3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257B5" w14:textId="6DCA1B36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长春一汽四环总装福利包装有限公司</w:t>
            </w:r>
          </w:p>
        </w:tc>
      </w:tr>
      <w:tr w:rsidR="00676EA0" w:rsidRPr="00395DD9" w14:paraId="6FEAF976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E0D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B734" w14:textId="17342385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SHT0015528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710BF" w14:textId="464361A2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副驾驶中配座椅靠背面套总成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A3479" w14:textId="0B5A877F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BCB90" w14:textId="326E3F1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9B3" w14:textId="4509D6CC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3191" w14:textId="25821A84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3D6" w14:textId="230713E6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F29E" w14:textId="2E58ABA5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6420" w14:textId="15C23FAC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长春一汽四环总装福利包装有限公司</w:t>
            </w:r>
          </w:p>
        </w:tc>
      </w:tr>
      <w:tr w:rsidR="00676EA0" w:rsidRPr="00395DD9" w14:paraId="3759494C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9D17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E5E8F" w14:textId="22056629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E80AC" w14:textId="442CF25C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副驾驶高配座椅靠背面套总成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B0F78" w14:textId="2B0CBEF9" w:rsidR="00676EA0" w:rsidRPr="003855F5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1EED" w14:textId="4A7851FE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23A4" w14:textId="04EE4CED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C3798" w14:textId="0B3FFB98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D6F" w14:textId="6193364B" w:rsidR="00676EA0" w:rsidRPr="003855F5" w:rsidRDefault="00676EA0" w:rsidP="00676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080D" w14:textId="1ABDB315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47D58" w14:textId="588650AC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长春一汽四环总装福利包装有限公司</w:t>
            </w:r>
          </w:p>
        </w:tc>
      </w:tr>
      <w:tr w:rsidR="00676EA0" w:rsidRPr="00395DD9" w14:paraId="36EB333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E20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FE72F" w14:textId="75835DBF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4F620" w14:textId="4BB0575B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坐垫PVC面套总成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313CC" w14:textId="47141859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B61C9" w14:textId="4006440C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2C6B" w14:textId="1672752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BDAE4" w14:textId="48EC0512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462" w14:textId="1BFFA610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5AF5A" w14:textId="7A8BF3CF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4CAF7" w14:textId="0CBD6337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长春一汽四环总装福利包装有限公司</w:t>
            </w:r>
          </w:p>
        </w:tc>
      </w:tr>
      <w:tr w:rsidR="00676EA0" w:rsidRPr="00395DD9" w14:paraId="7E871B28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396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70424" w14:textId="286A5221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SHT0015190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6A0BA" w14:textId="11DD771C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靠背3D网格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0EA70" w14:textId="6079B4D9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E9D68" w14:textId="4B6D4E22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CFF" w14:textId="3B5B5D05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31A41" w14:textId="3B0C6D85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720" w14:textId="4123ECF6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0C59A" w14:textId="66153B77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969A7" w14:textId="1999937A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新梦顶</w:t>
            </w:r>
          </w:p>
        </w:tc>
      </w:tr>
      <w:tr w:rsidR="00676EA0" w:rsidRPr="00395DD9" w14:paraId="7A5344F4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F31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CAEA7" w14:textId="782F2CB5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50AD2" w14:textId="44D31D28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坐垫3D网格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CED76" w14:textId="381BCAEA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E932B" w14:textId="392FD649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784" w14:textId="309E04ED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2E633" w14:textId="66D265F3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4CD" w14:textId="18ED0A64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F0E2" w14:textId="57973A64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E1B9" w14:textId="391A46AC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新梦顶</w:t>
            </w:r>
          </w:p>
        </w:tc>
      </w:tr>
      <w:tr w:rsidR="00676EA0" w:rsidRPr="00395DD9" w14:paraId="556857E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BF6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D8B73" w14:textId="721255AE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SHT0015191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BA7E0" w14:textId="446DDF5C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靠背舒适性海绵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01D6" w14:textId="1D4443EF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730D4" w14:textId="7B3C6E5B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6CD" w14:textId="58628FF8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C8286" w14:textId="583A011F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688" w14:textId="186B40BE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0CFF5" w14:textId="5FA7F953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6A798" w14:textId="2106B020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芜湖卓人</w:t>
            </w:r>
          </w:p>
        </w:tc>
      </w:tr>
      <w:tr w:rsidR="00676EA0" w:rsidRPr="00395DD9" w14:paraId="431DB1B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01B" w14:textId="77777777" w:rsidR="00676EA0" w:rsidRDefault="00676EA0" w:rsidP="00676EA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99CFF" w14:textId="461E9CAC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SHT0015213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8BD87" w14:textId="1F6D3A91" w:rsidR="00676EA0" w:rsidRDefault="00676EA0" w:rsidP="00676EA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坐垫舒适性海绵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A42E" w14:textId="5EEEE1E4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66522" w14:textId="53C161D8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CE5" w14:textId="635F22A8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EB56" w14:textId="4449EEE8" w:rsidR="00676EA0" w:rsidRPr="003855F5" w:rsidRDefault="00361CD8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CAF" w14:textId="33F1EF8E" w:rsidR="00676EA0" w:rsidRDefault="00676EA0" w:rsidP="00676EA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2243" w14:textId="4A14CDAD" w:rsidR="00676EA0" w:rsidRPr="003855F5" w:rsidRDefault="00C96FB6" w:rsidP="00676EA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697D" w14:textId="6DAFEEA2" w:rsidR="00676EA0" w:rsidRPr="003855F5" w:rsidRDefault="00676EA0" w:rsidP="00676EA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676EA0">
              <w:rPr>
                <w:rFonts w:ascii="等线" w:eastAsia="等线" w:hAnsi="等线" w:hint="eastAsia"/>
                <w:color w:val="000000" w:themeColor="text1"/>
                <w:sz w:val="22"/>
              </w:rPr>
              <w:t>芜湖卓人</w:t>
            </w:r>
          </w:p>
        </w:tc>
      </w:tr>
      <w:tr w:rsidR="001566C2" w:rsidRPr="00395DD9" w14:paraId="42C9F864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C05" w14:textId="77777777" w:rsidR="001566C2" w:rsidRDefault="001566C2" w:rsidP="001566C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6C9CE" w14:textId="47D04BD0" w:rsidR="001566C2" w:rsidRDefault="001566C2" w:rsidP="001566C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SHT0015321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8C5C4" w14:textId="17B95F93" w:rsidR="001566C2" w:rsidRDefault="001566C2" w:rsidP="001566C2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副司机底支架左下板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7D98E" w14:textId="3D943B1B" w:rsidR="001566C2" w:rsidRDefault="001566C2" w:rsidP="001566C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1DEE6" w14:textId="7AAC5731" w:rsidR="001566C2" w:rsidRPr="003855F5" w:rsidRDefault="001566C2" w:rsidP="001566C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DE1" w14:textId="7630CEEA" w:rsidR="001566C2" w:rsidRPr="003855F5" w:rsidRDefault="001566C2" w:rsidP="001566C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29FCA" w14:textId="5AA139BC" w:rsidR="001566C2" w:rsidRPr="003855F5" w:rsidRDefault="001566C2" w:rsidP="001566C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410" w14:textId="6CD5A17D" w:rsidR="001566C2" w:rsidRDefault="001566C2" w:rsidP="001566C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C2ED3" w14:textId="497EDD3F" w:rsidR="001566C2" w:rsidRPr="003855F5" w:rsidRDefault="001566C2" w:rsidP="001566C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D134C" w14:textId="11AB5D16" w:rsidR="001566C2" w:rsidRPr="003855F5" w:rsidRDefault="001F50B6" w:rsidP="001F50B6">
            <w:pPr>
              <w:ind w:firstLineChars="400" w:firstLine="800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5D406AB9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D7E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DA75" w14:textId="5D830620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A929E" w14:textId="068EEFCA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后罩壳固定钣金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7A89D" w14:textId="3491DD05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7A8E" w14:textId="537021ED" w:rsidR="001F50B6" w:rsidRPr="003855F5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C86" w14:textId="514E5901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E2F2" w14:textId="4E93C091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7D4" w14:textId="573DB147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98A7" w14:textId="0DE1D555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A4D" w14:textId="2BC1E8CF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1FCEAAAB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161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6655E" w14:textId="490D1940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6E6616">
              <w:rPr>
                <w:rFonts w:ascii="宋体" w:hAnsi="宋体" w:cs="宋体"/>
                <w:color w:val="000000"/>
                <w:sz w:val="22"/>
                <w:szCs w:val="28"/>
              </w:rPr>
              <w:t>SHT0015268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BAAA6" w14:textId="168E941A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6E6616">
              <w:rPr>
                <w:rFonts w:asciiTheme="minorEastAsia" w:eastAsiaTheme="minorEastAsia" w:hAnsiTheme="minorEastAsia" w:hint="eastAsia"/>
                <w:color w:val="000000"/>
                <w:sz w:val="21"/>
                <w:szCs w:val="28"/>
              </w:rPr>
              <w:t>安全带卷收器固定钣金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AAE5" w14:textId="76D479D7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F187E" w14:textId="178A236C" w:rsidR="001F50B6" w:rsidRPr="003855F5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2A4" w14:textId="45B95D85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E589D" w14:textId="73458F34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C66" w14:textId="25D1B0F4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C0C32" w14:textId="30805A7B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672" w14:textId="471BDBCD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7EB77E6A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2149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7CC15" w14:textId="1C253CB4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CFDF3" w14:textId="216C675B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高配底支架左边板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70F38" w14:textId="56C5E1D4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FBD2D" w14:textId="1E282C1D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50E" w14:textId="154F4C20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8C49" w14:textId="063108C4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9F5" w14:textId="31BEED51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47A1C" w14:textId="67F6583F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D52A0" w14:textId="0FEFC12A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3A4378B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D78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EDA2A" w14:textId="2E040721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4415E" w14:textId="3628DD1D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高配前支撑钣金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C9142" w14:textId="72CC34CD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7037" w14:textId="22D8DDB0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9C49" w14:textId="3D3B3123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6801A" w14:textId="2229EB78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6AC" w14:textId="1F8B158C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71410" w14:textId="70A45F1F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990C3" w14:textId="7BD21AD5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513D4834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48F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5284E" w14:textId="6A35AA8F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7F09C" w14:textId="765AA567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高配后支撑钣金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653F4" w14:textId="1F12A332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FBC30" w14:textId="74BD77D6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63B6" w14:textId="23AB30D9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53B00" w14:textId="797DC214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879" w14:textId="06F10916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E69A6" w14:textId="6CE21A3A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7C7EB" w14:textId="465C4E85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5EE4F00D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F84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EAD84" w14:textId="651B86E4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396BF" w14:textId="1D89085B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后支撑支架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BF2D" w14:textId="290B7F6B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51E7A" w14:textId="3CCDC2A3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533" w14:textId="4B4F5070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D0823" w14:textId="688B83E1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2EA" w14:textId="09D9B5FB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85993" w14:textId="0027072C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12995" w14:textId="27898855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37AA8822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209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CD6EE" w14:textId="0EC20A8F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E431F" w14:textId="4E9C594D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左前脚架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1F43A" w14:textId="392405F0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30133" w14:textId="3CB0BAE9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134" w14:textId="62FF525C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52C97" w14:textId="78078BD4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AB6" w14:textId="28CDAF38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67108" w14:textId="744AE42B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FA20" w14:textId="623FDD26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1F50B6" w:rsidRPr="00395DD9" w14:paraId="098A31A4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60D" w14:textId="77777777" w:rsidR="001F50B6" w:rsidRDefault="001F50B6" w:rsidP="001F50B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D9445" w14:textId="7B705137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S</w:t>
            </w:r>
            <w:r>
              <w:rPr>
                <w:rFonts w:ascii="等线" w:eastAsia="等线" w:hAnsi="等线"/>
                <w:color w:val="000000"/>
                <w:sz w:val="22"/>
              </w:rPr>
              <w:t>HT001528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E2D9" w14:textId="1FDCC05B" w:rsidR="001F50B6" w:rsidRDefault="001F50B6" w:rsidP="001F50B6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右前脚架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7920" w14:textId="36048867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76F62" w14:textId="6F8D4860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345" w14:textId="23899106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D82E" w14:textId="548C403F" w:rsidR="001F50B6" w:rsidRPr="003855F5" w:rsidRDefault="002E3352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356" w14:textId="5F3E78C3" w:rsidR="001F50B6" w:rsidRDefault="001F50B6" w:rsidP="001F50B6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BA4AD" w14:textId="782046DF" w:rsidR="001F50B6" w:rsidRPr="003855F5" w:rsidRDefault="001F50B6" w:rsidP="001F50B6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8A43" w14:textId="4713E474" w:rsidR="001F50B6" w:rsidRPr="003855F5" w:rsidRDefault="001F50B6" w:rsidP="001F50B6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南皮恩杰</w:t>
            </w:r>
          </w:p>
        </w:tc>
      </w:tr>
      <w:tr w:rsidR="003E7FA3" w:rsidRPr="00395DD9" w14:paraId="31CB4826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AAC" w14:textId="77777777" w:rsidR="003E7FA3" w:rsidRDefault="003E7FA3" w:rsidP="003E7F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A748C" w14:textId="25F0E135" w:rsidR="003E7FA3" w:rsidRDefault="003E7FA3" w:rsidP="003E7FA3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5CAD8" w14:textId="24FC864C" w:rsidR="003E7FA3" w:rsidRDefault="003E7FA3" w:rsidP="003E7FA3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G3靠背加热垫总成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38BDA" w14:textId="14231431" w:rsidR="003E7FA3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8EA57" w14:textId="1A1E89BB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B4D" w14:textId="20969258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27C71" w14:textId="4B78F16A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23A" w14:textId="1B2521AD" w:rsidR="003E7FA3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FA97B" w14:textId="1C976BD9" w:rsidR="003E7FA3" w:rsidRPr="003855F5" w:rsidRDefault="002E3352" w:rsidP="003E7FA3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A86D" w14:textId="01A0ABB6" w:rsidR="003E7FA3" w:rsidRPr="003855F5" w:rsidRDefault="002E3352" w:rsidP="003E7FA3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3E7FA3" w:rsidRPr="00395DD9" w14:paraId="0E15A3FC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75B" w14:textId="77777777" w:rsidR="003E7FA3" w:rsidRDefault="003E7FA3" w:rsidP="003E7FA3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A1A2E" w14:textId="06B8D580" w:rsidR="003E7FA3" w:rsidRDefault="003E7FA3" w:rsidP="003E7FA3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B34AC" w14:textId="7BE33257" w:rsidR="003E7FA3" w:rsidRDefault="003E7FA3" w:rsidP="003E7FA3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G3座垫加热垫总成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7BC8" w14:textId="2EA1E6E1" w:rsidR="003E7FA3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8491" w14:textId="04CD89BA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9181" w14:textId="15B61197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DF21B" w14:textId="79D2593A" w:rsidR="003E7FA3" w:rsidRPr="003855F5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364" w14:textId="0BAD531B" w:rsidR="003E7FA3" w:rsidRDefault="002E3352" w:rsidP="003E7FA3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39E83" w14:textId="78113414" w:rsidR="003E7FA3" w:rsidRPr="003855F5" w:rsidRDefault="002E3352" w:rsidP="003E7FA3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D2BF" w14:textId="66A509A2" w:rsidR="003E7FA3" w:rsidRPr="003855F5" w:rsidRDefault="002E3352" w:rsidP="003E7FA3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2E3352" w:rsidRPr="00395DD9" w14:paraId="3AE5ECDE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F2E" w14:textId="77777777" w:rsidR="002E3352" w:rsidRDefault="002E3352" w:rsidP="002E33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4128F" w14:textId="186A98FF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8D2AF" w14:textId="4C7C39A4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坐垫轴流风扇总成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8280" w14:textId="6F51C28F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65D50" w14:textId="2D34DAAC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6B9" w14:textId="3B67E19B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6C6F8" w14:textId="1B46D785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809" w14:textId="7A20D8FB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D297E" w14:textId="4707D1B6" w:rsidR="002E3352" w:rsidRPr="003855F5" w:rsidRDefault="002E3352" w:rsidP="002E335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BA03" w14:textId="542EBF1A" w:rsidR="002E3352" w:rsidRPr="003855F5" w:rsidRDefault="002E3352" w:rsidP="002E3352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2E3352" w:rsidRPr="00395DD9" w14:paraId="2D888AD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AC4" w14:textId="77777777" w:rsidR="002E3352" w:rsidRDefault="002E3352" w:rsidP="002E33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48DEF" w14:textId="54BC1B99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5F486" w14:textId="4F7BA050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靠背轴流风扇总成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29C56" w14:textId="4B8603EF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5932" w14:textId="5FB5C270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7B7" w14:textId="11DF37AF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DE8A" w14:textId="07C6C57D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61A" w14:textId="4CBD7550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117C" w14:textId="12050312" w:rsidR="002E3352" w:rsidRPr="003855F5" w:rsidRDefault="002E3352" w:rsidP="002E335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AB2D" w14:textId="7DCABA4F" w:rsidR="002E3352" w:rsidRPr="003855F5" w:rsidRDefault="002E3352" w:rsidP="002E3352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2E3352" w:rsidRPr="00395DD9" w14:paraId="238525B0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2D6" w14:textId="77777777" w:rsidR="002E3352" w:rsidRDefault="002E3352" w:rsidP="002E33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4C8859" w14:textId="6892F213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7A669" w14:textId="685DAD73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主驾驶线束总成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7C915" w14:textId="6336E1EC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A1AA6" w14:textId="5AF1273D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1AFD" w14:textId="2A120F3C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16BA" w14:textId="6F92FA6A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DF7" w14:textId="1B4A5A14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741E3" w14:textId="655375BF" w:rsidR="002E3352" w:rsidRPr="003855F5" w:rsidRDefault="002E3352" w:rsidP="002E335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9468" w14:textId="43C5F1D0" w:rsidR="002E3352" w:rsidRPr="003855F5" w:rsidRDefault="002E3352" w:rsidP="002E3352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2E3352" w:rsidRPr="00395DD9" w14:paraId="00D5B8E5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47D" w14:textId="77777777" w:rsidR="002E3352" w:rsidRDefault="002E3352" w:rsidP="002E33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FE880E" w14:textId="5C847C21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B62FFE" w14:textId="619AE371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副驾驶线束总成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BF1E0" w14:textId="01AD40F9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AE69A" w14:textId="707B4638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60A" w14:textId="4441C43C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7D6D4" w14:textId="749DA293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CF9" w14:textId="0E143DA5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AAA6" w14:textId="4DD900AB" w:rsidR="002E3352" w:rsidRPr="003855F5" w:rsidRDefault="002E3352" w:rsidP="002E335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17301" w14:textId="52093498" w:rsidR="002E3352" w:rsidRPr="003855F5" w:rsidRDefault="002E3352" w:rsidP="002E3352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2E3352" w:rsidRPr="00395DD9" w14:paraId="16774AD3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BE16" w14:textId="77777777" w:rsidR="002E3352" w:rsidRDefault="002E3352" w:rsidP="002E335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404A6" w14:textId="17859127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/>
                <w:sz w:val="22"/>
              </w:rPr>
              <w:t>BEC0010245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2FFB1" w14:textId="7A1E3CC3" w:rsidR="002E3352" w:rsidRDefault="002E3352" w:rsidP="002E3352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副驾驶加热通风系统线束总成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E34B" w14:textId="39E42D5E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7A4B8" w14:textId="5C295D11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9B" w14:textId="20CA5619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44520" w14:textId="0D55BCB3" w:rsidR="002E3352" w:rsidRPr="003855F5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F45" w14:textId="766C59EB" w:rsidR="002E3352" w:rsidRDefault="002E3352" w:rsidP="002E3352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3A3F" w14:textId="18FB899F" w:rsidR="002E3352" w:rsidRPr="003855F5" w:rsidRDefault="002E3352" w:rsidP="002E3352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F54DB" w14:textId="458A84D4" w:rsidR="002E3352" w:rsidRPr="003855F5" w:rsidRDefault="002E3352" w:rsidP="002E3352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6C2810" w:rsidRPr="00395DD9" w14:paraId="64E4A9C4" w14:textId="77777777" w:rsidTr="002E3352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4DA" w14:textId="77777777" w:rsidR="006C2810" w:rsidRDefault="006C2810" w:rsidP="006C2810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E5B9F" w14:textId="470A3668" w:rsidR="006C2810" w:rsidRPr="002E3352" w:rsidRDefault="006C2810" w:rsidP="006C2810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BEC0010242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DC718" w14:textId="6DD5FD0F" w:rsidR="006C2810" w:rsidRDefault="006C2810" w:rsidP="006C281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副驾驶通风加热ECU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B9F82" w14:textId="455A1B04" w:rsidR="006C2810" w:rsidRDefault="006C2810" w:rsidP="006C281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33C7B" w14:textId="77777777" w:rsidR="006C2810" w:rsidRDefault="006C2810" w:rsidP="006C281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712" w14:textId="77777777" w:rsidR="006C2810" w:rsidRDefault="006C2810" w:rsidP="006C281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5E5F4" w14:textId="77777777" w:rsidR="006C2810" w:rsidRDefault="006C2810" w:rsidP="006C281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85E" w14:textId="2CCB37F4" w:rsidR="006C2810" w:rsidRDefault="006C2810" w:rsidP="006C281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EF931" w14:textId="0B2E5AC5" w:rsidR="006C2810" w:rsidRDefault="006C2810" w:rsidP="006C2810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7484" w14:textId="629DE315" w:rsidR="006C2810" w:rsidRPr="002E3352" w:rsidRDefault="006C2810" w:rsidP="006C2810">
            <w:pPr>
              <w:jc w:val="center"/>
              <w:rPr>
                <w:rFonts w:ascii="等线" w:eastAsia="等线" w:hAnsi="等线" w:hint="eastAsia"/>
                <w:color w:val="000000" w:themeColor="text1"/>
                <w:sz w:val="22"/>
              </w:rPr>
            </w:pPr>
            <w:r w:rsidRPr="002E3352">
              <w:rPr>
                <w:rFonts w:ascii="等线" w:eastAsia="等线" w:hAnsi="等线" w:hint="eastAsia"/>
                <w:color w:val="000000" w:themeColor="text1"/>
                <w:sz w:val="22"/>
              </w:rPr>
              <w:t>德邦电子</w:t>
            </w:r>
          </w:p>
        </w:tc>
      </w:tr>
      <w:tr w:rsidR="001F50B6" w:rsidRPr="006F66C8" w14:paraId="3DD7FB8E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007EDD6A" w14:textId="1850C2F4" w:rsidR="001F50B6" w:rsidRDefault="001F50B6" w:rsidP="001F50B6">
            <w:pPr>
              <w:ind w:firstLineChars="400" w:firstLine="96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到货时间：</w:t>
            </w:r>
            <w:r w:rsidR="002E3352">
              <w:rPr>
                <w:rFonts w:ascii="宋体" w:hAnsi="宋体" w:hint="eastAsia"/>
                <w:szCs w:val="24"/>
              </w:rPr>
              <w:t>7月2</w:t>
            </w:r>
            <w:r w:rsidR="002E3352">
              <w:rPr>
                <w:rFonts w:ascii="宋体" w:hAnsi="宋体"/>
                <w:szCs w:val="24"/>
              </w:rPr>
              <w:t>5</w:t>
            </w:r>
            <w:r w:rsidR="002E3352">
              <w:rPr>
                <w:rFonts w:ascii="宋体" w:hAnsi="宋体" w:hint="eastAsia"/>
                <w:szCs w:val="24"/>
              </w:rPr>
              <w:t>日</w:t>
            </w:r>
          </w:p>
          <w:p w14:paraId="37CC90B3" w14:textId="79E27B73" w:rsidR="001F50B6" w:rsidRPr="00C26F6A" w:rsidRDefault="001F50B6" w:rsidP="001F50B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2E3352">
              <w:rPr>
                <w:rFonts w:ascii="宋体" w:hAnsi="宋体" w:hint="eastAsia"/>
                <w:szCs w:val="24"/>
              </w:rPr>
              <w:t xml:space="preserve">河北光华荣昌汽车部件有你公司 </w:t>
            </w:r>
            <w:r w:rsidR="002E3352">
              <w:rPr>
                <w:rFonts w:ascii="宋体" w:hAnsi="宋体"/>
                <w:szCs w:val="24"/>
              </w:rPr>
              <w:t xml:space="preserve">  </w:t>
            </w:r>
            <w:r w:rsidR="002E3352">
              <w:rPr>
                <w:rFonts w:ascii="宋体" w:hAnsi="宋体" w:hint="eastAsia"/>
                <w:szCs w:val="24"/>
              </w:rPr>
              <w:t xml:space="preserve">史义虹 </w:t>
            </w:r>
            <w:r w:rsidR="002E3352">
              <w:rPr>
                <w:rFonts w:ascii="宋体" w:hAnsi="宋体"/>
                <w:szCs w:val="24"/>
              </w:rPr>
              <w:t xml:space="preserve"> </w:t>
            </w:r>
            <w:r w:rsidR="002E3352" w:rsidRPr="002E3352">
              <w:rPr>
                <w:rFonts w:ascii="宋体" w:hAnsi="宋体" w:hint="eastAsia"/>
                <w:szCs w:val="24"/>
              </w:rPr>
              <w:t>13313172135 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</w:t>
            </w:r>
          </w:p>
        </w:tc>
      </w:tr>
    </w:tbl>
    <w:p w14:paraId="21DA548C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52D1" w14:textId="77777777" w:rsidR="005F1151" w:rsidRDefault="005F1151" w:rsidP="00B775CB">
      <w:pPr>
        <w:spacing w:line="240" w:lineRule="auto"/>
      </w:pPr>
      <w:r>
        <w:separator/>
      </w:r>
    </w:p>
  </w:endnote>
  <w:endnote w:type="continuationSeparator" w:id="0">
    <w:p w14:paraId="28B0223F" w14:textId="77777777" w:rsidR="005F1151" w:rsidRDefault="005F1151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1BAD" w14:textId="77777777" w:rsidR="005F1151" w:rsidRDefault="005F1151" w:rsidP="00B775CB">
      <w:pPr>
        <w:spacing w:line="240" w:lineRule="auto"/>
      </w:pPr>
      <w:r>
        <w:separator/>
      </w:r>
    </w:p>
  </w:footnote>
  <w:footnote w:type="continuationSeparator" w:id="0">
    <w:p w14:paraId="17C8294E" w14:textId="77777777" w:rsidR="005F1151" w:rsidRDefault="005F1151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05637"/>
    <w:rsid w:val="00014CFC"/>
    <w:rsid w:val="000172A5"/>
    <w:rsid w:val="00036AC2"/>
    <w:rsid w:val="000403A2"/>
    <w:rsid w:val="00041B45"/>
    <w:rsid w:val="00084F5A"/>
    <w:rsid w:val="00090FCC"/>
    <w:rsid w:val="0009725F"/>
    <w:rsid w:val="000A3434"/>
    <w:rsid w:val="000A6DFE"/>
    <w:rsid w:val="000B325B"/>
    <w:rsid w:val="0012468C"/>
    <w:rsid w:val="0015002E"/>
    <w:rsid w:val="00152101"/>
    <w:rsid w:val="00152D86"/>
    <w:rsid w:val="001566C2"/>
    <w:rsid w:val="00157169"/>
    <w:rsid w:val="00167B1E"/>
    <w:rsid w:val="00176169"/>
    <w:rsid w:val="001C620A"/>
    <w:rsid w:val="001D0D6A"/>
    <w:rsid w:val="001D158E"/>
    <w:rsid w:val="001D6AE9"/>
    <w:rsid w:val="001E1DB6"/>
    <w:rsid w:val="001F50B6"/>
    <w:rsid w:val="00212A7B"/>
    <w:rsid w:val="00215E9E"/>
    <w:rsid w:val="00215ED4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949F3"/>
    <w:rsid w:val="002A1003"/>
    <w:rsid w:val="002A2451"/>
    <w:rsid w:val="002A5185"/>
    <w:rsid w:val="002B0975"/>
    <w:rsid w:val="002B1A4E"/>
    <w:rsid w:val="002B79FB"/>
    <w:rsid w:val="002D11DB"/>
    <w:rsid w:val="002D2319"/>
    <w:rsid w:val="002D5828"/>
    <w:rsid w:val="002E0B9F"/>
    <w:rsid w:val="002E3352"/>
    <w:rsid w:val="002F6E1D"/>
    <w:rsid w:val="003010F1"/>
    <w:rsid w:val="00303B52"/>
    <w:rsid w:val="00314E77"/>
    <w:rsid w:val="0031558B"/>
    <w:rsid w:val="00316BC6"/>
    <w:rsid w:val="003328C6"/>
    <w:rsid w:val="00337ADA"/>
    <w:rsid w:val="003437E9"/>
    <w:rsid w:val="00347E30"/>
    <w:rsid w:val="00361CD8"/>
    <w:rsid w:val="003700DE"/>
    <w:rsid w:val="00382C69"/>
    <w:rsid w:val="0038523F"/>
    <w:rsid w:val="003855F5"/>
    <w:rsid w:val="00397F3C"/>
    <w:rsid w:val="003A7B86"/>
    <w:rsid w:val="003B11AB"/>
    <w:rsid w:val="003B2514"/>
    <w:rsid w:val="003B27BD"/>
    <w:rsid w:val="003B5070"/>
    <w:rsid w:val="003B587D"/>
    <w:rsid w:val="003C46A8"/>
    <w:rsid w:val="003C724E"/>
    <w:rsid w:val="003E7A83"/>
    <w:rsid w:val="003E7FA3"/>
    <w:rsid w:val="003F1D01"/>
    <w:rsid w:val="004315D3"/>
    <w:rsid w:val="00433108"/>
    <w:rsid w:val="00440BB4"/>
    <w:rsid w:val="00441F10"/>
    <w:rsid w:val="00447C86"/>
    <w:rsid w:val="0045433B"/>
    <w:rsid w:val="00466D8C"/>
    <w:rsid w:val="00474066"/>
    <w:rsid w:val="004818E6"/>
    <w:rsid w:val="004A13BE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53D1E"/>
    <w:rsid w:val="00562040"/>
    <w:rsid w:val="00566F24"/>
    <w:rsid w:val="00567F4C"/>
    <w:rsid w:val="00581AB2"/>
    <w:rsid w:val="00583364"/>
    <w:rsid w:val="005C302D"/>
    <w:rsid w:val="005C6EE8"/>
    <w:rsid w:val="005C7088"/>
    <w:rsid w:val="005D79DF"/>
    <w:rsid w:val="005D7ED6"/>
    <w:rsid w:val="005F1151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64193"/>
    <w:rsid w:val="00676EA0"/>
    <w:rsid w:val="00686233"/>
    <w:rsid w:val="006C2810"/>
    <w:rsid w:val="006D66D1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56D3E"/>
    <w:rsid w:val="00763D6F"/>
    <w:rsid w:val="00770426"/>
    <w:rsid w:val="007913AC"/>
    <w:rsid w:val="007969FE"/>
    <w:rsid w:val="007A2A66"/>
    <w:rsid w:val="007A6C41"/>
    <w:rsid w:val="007C773F"/>
    <w:rsid w:val="007F1BD9"/>
    <w:rsid w:val="00816C18"/>
    <w:rsid w:val="00822D5F"/>
    <w:rsid w:val="00827D0E"/>
    <w:rsid w:val="008346A1"/>
    <w:rsid w:val="00835D81"/>
    <w:rsid w:val="00852726"/>
    <w:rsid w:val="00852CE8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A96"/>
    <w:rsid w:val="008E1C94"/>
    <w:rsid w:val="008E4F4B"/>
    <w:rsid w:val="008E5545"/>
    <w:rsid w:val="008F36C0"/>
    <w:rsid w:val="009134A4"/>
    <w:rsid w:val="00921EF3"/>
    <w:rsid w:val="009370F5"/>
    <w:rsid w:val="00937502"/>
    <w:rsid w:val="00943652"/>
    <w:rsid w:val="009449FA"/>
    <w:rsid w:val="009525B6"/>
    <w:rsid w:val="00962AB9"/>
    <w:rsid w:val="00964698"/>
    <w:rsid w:val="00972AB1"/>
    <w:rsid w:val="00981BB8"/>
    <w:rsid w:val="0099252E"/>
    <w:rsid w:val="009A26B6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740B8"/>
    <w:rsid w:val="00A82C6C"/>
    <w:rsid w:val="00AB18EF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46B6F"/>
    <w:rsid w:val="00B50AB7"/>
    <w:rsid w:val="00B5224B"/>
    <w:rsid w:val="00B77564"/>
    <w:rsid w:val="00B775CB"/>
    <w:rsid w:val="00B9544F"/>
    <w:rsid w:val="00BA00C0"/>
    <w:rsid w:val="00BB1022"/>
    <w:rsid w:val="00BC13C1"/>
    <w:rsid w:val="00BF4C01"/>
    <w:rsid w:val="00C02474"/>
    <w:rsid w:val="00C0739A"/>
    <w:rsid w:val="00C26F6A"/>
    <w:rsid w:val="00C2758F"/>
    <w:rsid w:val="00C47C0F"/>
    <w:rsid w:val="00C86444"/>
    <w:rsid w:val="00C96FB6"/>
    <w:rsid w:val="00C97C46"/>
    <w:rsid w:val="00CA6538"/>
    <w:rsid w:val="00CB7C57"/>
    <w:rsid w:val="00CE2C75"/>
    <w:rsid w:val="00CE3BAC"/>
    <w:rsid w:val="00CF0990"/>
    <w:rsid w:val="00D33CEF"/>
    <w:rsid w:val="00D3791C"/>
    <w:rsid w:val="00D404B6"/>
    <w:rsid w:val="00D458D7"/>
    <w:rsid w:val="00D5733B"/>
    <w:rsid w:val="00D64766"/>
    <w:rsid w:val="00D6631C"/>
    <w:rsid w:val="00D84084"/>
    <w:rsid w:val="00D845F1"/>
    <w:rsid w:val="00D85645"/>
    <w:rsid w:val="00D97F17"/>
    <w:rsid w:val="00DB7216"/>
    <w:rsid w:val="00DD6032"/>
    <w:rsid w:val="00DD74F9"/>
    <w:rsid w:val="00DE3479"/>
    <w:rsid w:val="00DF08CD"/>
    <w:rsid w:val="00E1080A"/>
    <w:rsid w:val="00E1429B"/>
    <w:rsid w:val="00E2273D"/>
    <w:rsid w:val="00E22D0D"/>
    <w:rsid w:val="00E4195C"/>
    <w:rsid w:val="00E5698C"/>
    <w:rsid w:val="00E75F77"/>
    <w:rsid w:val="00E86303"/>
    <w:rsid w:val="00E87DEB"/>
    <w:rsid w:val="00EA198F"/>
    <w:rsid w:val="00EA1DF4"/>
    <w:rsid w:val="00EB3816"/>
    <w:rsid w:val="00EB4DBB"/>
    <w:rsid w:val="00EC125D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6C75"/>
    <w:rsid w:val="00F80B3F"/>
    <w:rsid w:val="00F9681F"/>
    <w:rsid w:val="00FB437E"/>
    <w:rsid w:val="00FB63FE"/>
    <w:rsid w:val="00FB7B04"/>
    <w:rsid w:val="00FD6184"/>
    <w:rsid w:val="00FE28F5"/>
    <w:rsid w:val="00FE43B7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635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335C-7C58-4CA0-B5FB-09A4F1DE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415</Words>
  <Characters>2366</Characters>
  <Application>Microsoft Office Word</Application>
  <DocSecurity>0</DocSecurity>
  <Lines>19</Lines>
  <Paragraphs>5</Paragraphs>
  <ScaleCrop>false</ScaleCrop>
  <Company>China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12</cp:revision>
  <cp:lastPrinted>2023-05-12T06:47:00Z</cp:lastPrinted>
  <dcterms:created xsi:type="dcterms:W3CDTF">2023-05-18T05:17:00Z</dcterms:created>
  <dcterms:modified xsi:type="dcterms:W3CDTF">2023-07-07T05:49:00Z</dcterms:modified>
</cp:coreProperties>
</file>