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74E73" w:rsidRPr="00874E73" w:rsidRDefault="00474640" w:rsidP="00874E73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525BB" w:rsidRPr="008525BB">
        <w:rPr>
          <w:rFonts w:ascii="等线" w:eastAsia="等线" w:hAnsi="等线" w:cs="宋体"/>
          <w:kern w:val="0"/>
          <w:sz w:val="24"/>
          <w:szCs w:val="22"/>
        </w:rPr>
        <w:t>20220617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8525BB" w:rsidRPr="008525BB" w:rsidRDefault="00CC300B" w:rsidP="008525B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</w:t>
      </w:r>
      <w:r w:rsidR="008525BB" w:rsidRPr="008525BB">
        <w:rPr>
          <w:rFonts w:ascii="仿宋" w:eastAsia="仿宋" w:hAnsi="仿宋" w:cs="仿宋" w:hint="eastAsia"/>
          <w:b/>
          <w:color w:val="000000"/>
          <w:sz w:val="24"/>
        </w:rPr>
        <w:t>徐州华夏电子有限公司</w:t>
      </w:r>
    </w:p>
    <w:p w:rsidR="008525BB" w:rsidRPr="008525BB" w:rsidRDefault="008525BB" w:rsidP="008525B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8525B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8525BB">
        <w:rPr>
          <w:rFonts w:ascii="仿宋" w:eastAsia="仿宋" w:hAnsi="仿宋" w:cs="仿宋"/>
          <w:b/>
          <w:color w:val="000000"/>
          <w:sz w:val="24"/>
        </w:rPr>
        <w:t>913203126709656298</w:t>
      </w:r>
    </w:p>
    <w:p w:rsidR="000E4F91" w:rsidRPr="00A06627" w:rsidRDefault="000E4F91" w:rsidP="008525B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Default="008525BB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 w:rsidRPr="008525BB">
        <w:drawing>
          <wp:inline distT="0" distB="0" distL="0" distR="0" wp14:anchorId="6B84C7EB" wp14:editId="5FF661D4">
            <wp:extent cx="6188710" cy="1759176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75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525B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6208.27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525BB" w:rsidRPr="008525B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陆仟贰佰零捌元贰角柒分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525B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8525B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8525BB" w:rsidRPr="008525BB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8525BB" w:rsidRPr="008525BB">
        <w:rPr>
          <w:rFonts w:ascii="仿宋" w:eastAsia="仿宋" w:hAnsi="仿宋" w:cs="仿宋" w:hint="eastAsia"/>
          <w:color w:val="000000"/>
          <w:sz w:val="24"/>
        </w:rPr>
        <w:t>徐州华夏电子有限公司</w:t>
      </w:r>
      <w:r w:rsidRPr="008525BB">
        <w:rPr>
          <w:rFonts w:ascii="仿宋" w:eastAsia="仿宋" w:hAnsi="仿宋" w:cs="仿宋" w:hint="eastAsia"/>
          <w:color w:val="000000"/>
          <w:sz w:val="24"/>
        </w:rPr>
        <w:t xml:space="preserve">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08" w:rsidRDefault="00193008" w:rsidP="006B1554">
      <w:r>
        <w:separator/>
      </w:r>
    </w:p>
  </w:endnote>
  <w:endnote w:type="continuationSeparator" w:id="0">
    <w:p w:rsidR="00193008" w:rsidRDefault="0019300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525B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525B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08" w:rsidRDefault="00193008" w:rsidP="006B1554">
      <w:r>
        <w:separator/>
      </w:r>
    </w:p>
  </w:footnote>
  <w:footnote w:type="continuationSeparator" w:id="0">
    <w:p w:rsidR="00193008" w:rsidRDefault="0019300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3008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1212F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7F3F4E"/>
    <w:rsid w:val="00803289"/>
    <w:rsid w:val="008216B5"/>
    <w:rsid w:val="008456D3"/>
    <w:rsid w:val="008525BB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1752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324E9"/>
    <w:rsid w:val="00D51C6E"/>
    <w:rsid w:val="00D539E4"/>
    <w:rsid w:val="00D83BA0"/>
    <w:rsid w:val="00DC0CEB"/>
    <w:rsid w:val="00DF042C"/>
    <w:rsid w:val="00E10BB0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8</cp:revision>
  <cp:lastPrinted>2022-10-23T08:25:00Z</cp:lastPrinted>
  <dcterms:created xsi:type="dcterms:W3CDTF">2023-07-05T01:02:00Z</dcterms:created>
  <dcterms:modified xsi:type="dcterms:W3CDTF">2023-08-29T06:17:00Z</dcterms:modified>
</cp:coreProperties>
</file>